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4C28C2" w:rsidRPr="00047B17" w:rsidTr="00DC14AF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/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8C2" w:rsidRPr="00C20549" w:rsidRDefault="004C28C2" w:rsidP="0034158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:rsidR="004C28C2" w:rsidRPr="00047B17" w:rsidRDefault="004C28C2" w:rsidP="003A4EB2">
            <w:pPr>
              <w:tabs>
                <w:tab w:val="center" w:pos="4153"/>
                <w:tab w:val="right" w:pos="8306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6810BE">
              <w:rPr>
                <w:spacing w:val="-8"/>
                <w:sz w:val="28"/>
                <w:szCs w:val="28"/>
                <w:lang w:eastAsia="en-US"/>
              </w:rPr>
              <w:t>к решению Думы Мо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шенского муниципального 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округа Новгородской области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 «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О бюджете муниципального 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округа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на 202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4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5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и 202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6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4C28C2" w:rsidRDefault="004C28C2" w:rsidP="004C28C2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C28C2" w:rsidRPr="00047B17" w:rsidRDefault="004C28C2" w:rsidP="004C28C2">
      <w:pPr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47B17">
        <w:rPr>
          <w:rFonts w:eastAsia="Calibri"/>
          <w:b/>
          <w:sz w:val="24"/>
          <w:szCs w:val="24"/>
          <w:lang w:eastAsia="en-US"/>
        </w:rPr>
        <w:t xml:space="preserve">Источники внутреннего финансирования дефицита </w:t>
      </w:r>
    </w:p>
    <w:p w:rsidR="004C28C2" w:rsidRPr="00047B17" w:rsidRDefault="004C28C2" w:rsidP="004C28C2">
      <w:pPr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47B17">
        <w:rPr>
          <w:rFonts w:eastAsia="Calibri"/>
          <w:b/>
          <w:sz w:val="24"/>
          <w:szCs w:val="24"/>
          <w:lang w:eastAsia="en-US"/>
        </w:rPr>
        <w:t xml:space="preserve">бюджета муниципального </w:t>
      </w:r>
      <w:r w:rsidR="00C2786A">
        <w:rPr>
          <w:rFonts w:eastAsia="Calibri"/>
          <w:b/>
          <w:sz w:val="24"/>
          <w:szCs w:val="24"/>
          <w:lang w:eastAsia="en-US"/>
        </w:rPr>
        <w:t>округа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на 202</w:t>
      </w:r>
      <w:r w:rsidR="00C2786A">
        <w:rPr>
          <w:rFonts w:eastAsia="Calibri"/>
          <w:b/>
          <w:sz w:val="24"/>
          <w:szCs w:val="24"/>
          <w:lang w:eastAsia="en-US"/>
        </w:rPr>
        <w:t>4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год и на плановый период </w:t>
      </w:r>
    </w:p>
    <w:p w:rsidR="004C28C2" w:rsidRPr="00047B17" w:rsidRDefault="004C28C2" w:rsidP="004C28C2">
      <w:pPr>
        <w:jc w:val="center"/>
        <w:rPr>
          <w:b/>
          <w:bCs/>
          <w:sz w:val="24"/>
          <w:szCs w:val="24"/>
        </w:rPr>
      </w:pPr>
      <w:r w:rsidRPr="00047B17">
        <w:rPr>
          <w:rFonts w:eastAsia="Calibri"/>
          <w:b/>
          <w:sz w:val="24"/>
          <w:szCs w:val="24"/>
          <w:lang w:eastAsia="en-US"/>
        </w:rPr>
        <w:t xml:space="preserve"> 202</w:t>
      </w:r>
      <w:r w:rsidR="00C2786A">
        <w:rPr>
          <w:rFonts w:eastAsia="Calibri"/>
          <w:b/>
          <w:sz w:val="24"/>
          <w:szCs w:val="24"/>
          <w:lang w:eastAsia="en-US"/>
        </w:rPr>
        <w:t>5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и 202</w:t>
      </w:r>
      <w:r w:rsidR="00C2786A">
        <w:rPr>
          <w:rFonts w:eastAsia="Calibri"/>
          <w:b/>
          <w:sz w:val="24"/>
          <w:szCs w:val="24"/>
          <w:lang w:eastAsia="en-US"/>
        </w:rPr>
        <w:t>6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годов</w:t>
      </w:r>
    </w:p>
    <w:p w:rsidR="004C28C2" w:rsidRDefault="004C28C2" w:rsidP="004C28C2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right"/>
              <w:rPr>
                <w:bCs/>
                <w:sz w:val="22"/>
                <w:szCs w:val="22"/>
              </w:rPr>
            </w:pPr>
            <w:r w:rsidRPr="00047B17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  <w:tr w:rsidR="004C28C2" w:rsidRPr="00047B17" w:rsidTr="00DC14AF">
        <w:trPr>
          <w:trHeight w:val="6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A425E4">
              <w:rPr>
                <w:sz w:val="22"/>
                <w:szCs w:val="22"/>
              </w:rPr>
              <w:t>4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A425E4">
              <w:rPr>
                <w:sz w:val="22"/>
                <w:szCs w:val="22"/>
              </w:rPr>
              <w:t>5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A425E4">
              <w:rPr>
                <w:sz w:val="22"/>
                <w:szCs w:val="22"/>
              </w:rPr>
              <w:t>6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</w:tr>
    </w:tbl>
    <w:p w:rsidR="004C28C2" w:rsidRPr="006810BE" w:rsidRDefault="004C28C2" w:rsidP="004C28C2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862"/>
        <w:gridCol w:w="2644"/>
        <w:gridCol w:w="1308"/>
        <w:gridCol w:w="1308"/>
        <w:gridCol w:w="1347"/>
      </w:tblGrid>
      <w:tr w:rsidR="004C28C2" w:rsidRPr="00047B17" w:rsidTr="00DC14AF">
        <w:trPr>
          <w:trHeight w:val="300"/>
          <w:tblHeader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1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5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Источники внутреннего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финансирования дефицитов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425E4" w:rsidRPr="00047B17" w:rsidTr="00DC14AF">
        <w:trPr>
          <w:trHeight w:val="285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C778FD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  <w:r w:rsidR="00A425E4" w:rsidRPr="00657B00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Кредиты кредитных организаций </w:t>
            </w:r>
          </w:p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A0C5E" w:rsidRDefault="00C778FD" w:rsidP="00A42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425E4" w:rsidRPr="005A0C5E">
              <w:rPr>
                <w:b/>
                <w:sz w:val="24"/>
                <w:szCs w:val="24"/>
              </w:rPr>
              <w:t>616,40000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3505</w:t>
            </w:r>
            <w:r w:rsidRPr="00C544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1512B2" w:rsidP="001512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4473</w:t>
            </w:r>
            <w:r w:rsidR="00A425E4" w:rsidRPr="00C544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  <w:r w:rsidR="00A425E4">
              <w:rPr>
                <w:b/>
                <w:bCs/>
                <w:sz w:val="24"/>
                <w:szCs w:val="24"/>
              </w:rPr>
              <w:t>2000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Получение кредитов от кредитных организаций ввалюте Российской 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C778FD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425E4" w:rsidRPr="009512E9">
              <w:rPr>
                <w:sz w:val="24"/>
                <w:szCs w:val="24"/>
              </w:rPr>
              <w:t>616,4</w:t>
            </w:r>
            <w:r w:rsidR="00A425E4">
              <w:rPr>
                <w:sz w:val="24"/>
                <w:szCs w:val="24"/>
              </w:rPr>
              <w:t>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F16FCB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6505</w:t>
            </w:r>
            <w:r w:rsidRPr="003B5E7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3B5E7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6737BB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11090</w:t>
            </w:r>
            <w:r w:rsidRPr="003B5E7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3B5E7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Получение кредитов от кредитных организацийбюджетами муниципальных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районов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892 01 02 00 00 05 0000 710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C778FD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425E4" w:rsidRPr="009512E9">
              <w:rPr>
                <w:sz w:val="24"/>
                <w:szCs w:val="24"/>
              </w:rPr>
              <w:t>616,4</w:t>
            </w:r>
            <w:r w:rsidR="00A425E4">
              <w:rPr>
                <w:sz w:val="24"/>
                <w:szCs w:val="24"/>
              </w:rPr>
              <w:t>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A425E4" w:rsidP="00F16FC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6</w:t>
            </w:r>
            <w:r w:rsidR="00F16FCB">
              <w:rPr>
                <w:sz w:val="24"/>
                <w:szCs w:val="24"/>
              </w:rPr>
              <w:t>505</w:t>
            </w:r>
            <w:r w:rsidRPr="003B5E7A">
              <w:rPr>
                <w:sz w:val="24"/>
                <w:szCs w:val="24"/>
              </w:rPr>
              <w:t>,</w:t>
            </w:r>
            <w:r w:rsidR="00F16FCB">
              <w:rPr>
                <w:sz w:val="24"/>
                <w:szCs w:val="24"/>
              </w:rPr>
              <w:t>9</w:t>
            </w:r>
            <w:r w:rsidRPr="003B5E7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C544C8" w:rsidRDefault="006737BB" w:rsidP="00BA5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5789">
              <w:rPr>
                <w:sz w:val="24"/>
                <w:szCs w:val="24"/>
              </w:rPr>
              <w:t>0473</w:t>
            </w:r>
            <w:r w:rsidR="00A425E4" w:rsidRPr="003B5E7A">
              <w:rPr>
                <w:sz w:val="24"/>
                <w:szCs w:val="24"/>
              </w:rPr>
              <w:t>,</w:t>
            </w:r>
            <w:r w:rsidR="00BA5789">
              <w:rPr>
                <w:sz w:val="24"/>
                <w:szCs w:val="24"/>
              </w:rPr>
              <w:t>9</w:t>
            </w:r>
            <w:r w:rsidR="00A425E4" w:rsidRPr="003B5E7A">
              <w:rPr>
                <w:sz w:val="24"/>
                <w:szCs w:val="24"/>
              </w:rPr>
              <w:t>2</w:t>
            </w:r>
            <w:r w:rsidR="00A425E4">
              <w:rPr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кредитов, предоставленныхкредитными организациями в валюте Российской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27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F16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  <w:r w:rsidR="00F16FCB">
              <w:rPr>
                <w:sz w:val="24"/>
                <w:szCs w:val="24"/>
              </w:rPr>
              <w:t>000</w:t>
            </w:r>
            <w:r w:rsidRPr="003B5E7A">
              <w:rPr>
                <w:sz w:val="24"/>
                <w:szCs w:val="24"/>
              </w:rPr>
              <w:t>,</w:t>
            </w:r>
            <w:r w:rsidR="00F16FC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326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26A7D">
              <w:rPr>
                <w:sz w:val="24"/>
                <w:szCs w:val="24"/>
              </w:rPr>
              <w:t>6616</w:t>
            </w:r>
            <w:r w:rsidRPr="003B5E7A">
              <w:rPr>
                <w:sz w:val="24"/>
                <w:szCs w:val="24"/>
              </w:rPr>
              <w:t>,</w:t>
            </w:r>
            <w:r w:rsidR="00326A7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Погашение  бюджетами </w:t>
            </w:r>
            <w:proofErr w:type="gramStart"/>
            <w:r w:rsidRPr="00047B17">
              <w:rPr>
                <w:sz w:val="22"/>
                <w:szCs w:val="22"/>
              </w:rPr>
              <w:t>муниципальных</w:t>
            </w:r>
            <w:proofErr w:type="gramEnd"/>
            <w:r w:rsidRPr="00047B17">
              <w:rPr>
                <w:sz w:val="22"/>
                <w:szCs w:val="22"/>
              </w:rPr>
              <w:t xml:space="preserve"> районовкредитов от кредитных 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организаций в валюте Российской 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892 01 02 00 00 05 0000 810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16FCB">
              <w:rPr>
                <w:sz w:val="24"/>
                <w:szCs w:val="24"/>
              </w:rPr>
              <w:t>3000</w:t>
            </w:r>
            <w:r w:rsidR="00F16FCB" w:rsidRPr="003B5E7A">
              <w:rPr>
                <w:sz w:val="24"/>
                <w:szCs w:val="24"/>
              </w:rPr>
              <w:t>,</w:t>
            </w:r>
            <w:r w:rsidR="00F16FCB">
              <w:rPr>
                <w:sz w:val="24"/>
                <w:szCs w:val="24"/>
              </w:rPr>
              <w:t>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26A7D">
              <w:rPr>
                <w:sz w:val="24"/>
                <w:szCs w:val="24"/>
              </w:rPr>
              <w:t>6616</w:t>
            </w:r>
            <w:r w:rsidR="00326A7D" w:rsidRPr="003B5E7A">
              <w:rPr>
                <w:sz w:val="24"/>
                <w:szCs w:val="24"/>
              </w:rPr>
              <w:t>,</w:t>
            </w:r>
            <w:r w:rsidR="00326A7D">
              <w:rPr>
                <w:sz w:val="24"/>
                <w:szCs w:val="24"/>
              </w:rPr>
              <w:t>40000</w:t>
            </w:r>
          </w:p>
        </w:tc>
      </w:tr>
      <w:tr w:rsidR="00A425E4" w:rsidRPr="00047B17" w:rsidTr="00DC14AF">
        <w:trPr>
          <w:trHeight w:val="31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Бюджетные кредиты от других бюджетовбюджетной системыРоссийской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-6616,40000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</w:t>
            </w:r>
            <w:r w:rsidRPr="00C6574A">
              <w:rPr>
                <w:b/>
                <w:bCs/>
                <w:sz w:val="24"/>
                <w:szCs w:val="24"/>
              </w:rPr>
              <w:t>3505,92000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</w:t>
            </w:r>
            <w:r w:rsidR="00335C92">
              <w:rPr>
                <w:b/>
                <w:bCs/>
                <w:sz w:val="24"/>
                <w:szCs w:val="24"/>
              </w:rPr>
              <w:t>4473</w:t>
            </w:r>
            <w:r w:rsidRPr="00C6574A">
              <w:rPr>
                <w:b/>
                <w:bCs/>
                <w:sz w:val="24"/>
                <w:szCs w:val="24"/>
              </w:rPr>
              <w:t>,92000</w:t>
            </w:r>
          </w:p>
        </w:tc>
      </w:tr>
      <w:tr w:rsidR="00A425E4" w:rsidRPr="00047B17" w:rsidTr="00DC14AF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Бюджетные </w:t>
            </w:r>
            <w:r w:rsidRPr="00047B17">
              <w:rPr>
                <w:b/>
                <w:bCs/>
                <w:sz w:val="22"/>
                <w:szCs w:val="22"/>
              </w:rPr>
              <w:t>креди</w:t>
            </w:r>
            <w:r>
              <w:rPr>
                <w:b/>
                <w:bCs/>
                <w:sz w:val="22"/>
                <w:szCs w:val="22"/>
              </w:rPr>
              <w:t>ты от</w:t>
            </w:r>
            <w:r w:rsidRPr="00047B17">
              <w:rPr>
                <w:b/>
                <w:bCs/>
                <w:sz w:val="22"/>
                <w:szCs w:val="22"/>
              </w:rPr>
              <w:t xml:space="preserve"> других бюджетов бюджет</w:t>
            </w:r>
            <w:r>
              <w:rPr>
                <w:b/>
                <w:bCs/>
                <w:sz w:val="22"/>
                <w:szCs w:val="22"/>
              </w:rPr>
              <w:t>ной  системы</w:t>
            </w:r>
            <w:r w:rsidRPr="00047B17">
              <w:rPr>
                <w:b/>
                <w:bCs/>
                <w:sz w:val="22"/>
                <w:szCs w:val="22"/>
              </w:rPr>
              <w:t>Россий</w:t>
            </w:r>
            <w:r>
              <w:rPr>
                <w:b/>
                <w:bCs/>
                <w:sz w:val="22"/>
                <w:szCs w:val="22"/>
              </w:rPr>
              <w:t xml:space="preserve">ской </w:t>
            </w:r>
            <w:r w:rsidRPr="00047B17">
              <w:rPr>
                <w:b/>
                <w:bCs/>
                <w:sz w:val="22"/>
                <w:szCs w:val="22"/>
              </w:rPr>
              <w:t>Федера</w:t>
            </w:r>
            <w:r>
              <w:rPr>
                <w:b/>
                <w:bCs/>
                <w:sz w:val="22"/>
                <w:szCs w:val="22"/>
              </w:rPr>
              <w:t xml:space="preserve">ции </w:t>
            </w:r>
            <w:r w:rsidRPr="00047B17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000 01 03 01 00 00 0000 000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-6616,40000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</w:t>
            </w:r>
            <w:r w:rsidRPr="00C6574A">
              <w:rPr>
                <w:b/>
                <w:bCs/>
                <w:sz w:val="24"/>
                <w:szCs w:val="24"/>
              </w:rPr>
              <w:t>3505,92000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335C92">
            <w:pPr>
              <w:jc w:val="center"/>
              <w:rPr>
                <w:b/>
                <w:bCs/>
                <w:sz w:val="24"/>
                <w:szCs w:val="24"/>
              </w:rPr>
            </w:pPr>
            <w:r w:rsidRPr="00657B00">
              <w:rPr>
                <w:b/>
                <w:bCs/>
                <w:sz w:val="24"/>
                <w:szCs w:val="24"/>
              </w:rPr>
              <w:t>-</w:t>
            </w:r>
            <w:r w:rsidR="00335C92">
              <w:rPr>
                <w:b/>
                <w:bCs/>
                <w:sz w:val="24"/>
                <w:szCs w:val="24"/>
              </w:rPr>
              <w:t>4473</w:t>
            </w:r>
            <w:r w:rsidRPr="00C6574A">
              <w:rPr>
                <w:b/>
                <w:bCs/>
                <w:sz w:val="24"/>
                <w:szCs w:val="24"/>
              </w:rPr>
              <w:t>,92000</w:t>
            </w:r>
          </w:p>
        </w:tc>
      </w:tr>
      <w:tr w:rsidR="00A425E4" w:rsidRPr="00047B17" w:rsidTr="004211F9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B843D2" w:rsidRDefault="00A425E4" w:rsidP="00A425E4">
            <w:pPr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B843D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B843D2">
              <w:rPr>
                <w:spacing w:val="-20"/>
                <w:sz w:val="22"/>
                <w:szCs w:val="22"/>
              </w:rPr>
              <w:t>000 01 03 01 00 00 0000 700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</w:tr>
      <w:tr w:rsidR="00A425E4" w:rsidRPr="00047B17" w:rsidTr="004211F9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B843D2" w:rsidRDefault="00A425E4" w:rsidP="00A425E4">
            <w:pPr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B843D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B843D2">
              <w:rPr>
                <w:spacing w:val="-20"/>
                <w:sz w:val="22"/>
                <w:szCs w:val="22"/>
              </w:rPr>
              <w:t>000 01 03 01 00 05 0000 710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бюджетных кредитов, полученных отдругих бюджетов бюджетнойсистемы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000 01 03 01 00 00 0000 800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-6616,40000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right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3</w:t>
            </w:r>
            <w:r w:rsidRPr="00CF42C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05</w:t>
            </w:r>
            <w:r w:rsidRPr="00CF42C5">
              <w:rPr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right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</w:t>
            </w:r>
            <w:r w:rsidR="00335C92">
              <w:rPr>
                <w:bCs/>
                <w:sz w:val="24"/>
                <w:szCs w:val="24"/>
              </w:rPr>
              <w:t>4473</w:t>
            </w:r>
            <w:r w:rsidRPr="00CF42C5">
              <w:rPr>
                <w:bCs/>
                <w:sz w:val="24"/>
                <w:szCs w:val="24"/>
              </w:rPr>
              <w:t>,92000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</w:t>
            </w:r>
            <w:r w:rsidRPr="00047B17">
              <w:rPr>
                <w:sz w:val="22"/>
                <w:szCs w:val="22"/>
              </w:rPr>
              <w:t>бюджетами муниципальных районовкредитов от других бюдже</w:t>
            </w:r>
            <w:r>
              <w:rPr>
                <w:sz w:val="22"/>
                <w:szCs w:val="22"/>
              </w:rPr>
              <w:t xml:space="preserve">тов </w:t>
            </w:r>
            <w:r w:rsidRPr="00047B17">
              <w:rPr>
                <w:sz w:val="22"/>
                <w:szCs w:val="22"/>
              </w:rPr>
              <w:t>бюджетной системыРоссийской Федерациив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892 01 03 01 00 05 0000 810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-6616,40000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right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3</w:t>
            </w:r>
            <w:r w:rsidRPr="00CF42C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05</w:t>
            </w:r>
            <w:r w:rsidRPr="00CF42C5">
              <w:rPr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335C92">
            <w:pPr>
              <w:jc w:val="right"/>
              <w:rPr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-</w:t>
            </w:r>
            <w:r w:rsidR="00335C92">
              <w:rPr>
                <w:bCs/>
                <w:sz w:val="24"/>
                <w:szCs w:val="24"/>
              </w:rPr>
              <w:t>4473</w:t>
            </w:r>
            <w:r w:rsidRPr="00CF42C5">
              <w:rPr>
                <w:bCs/>
                <w:sz w:val="24"/>
                <w:szCs w:val="24"/>
              </w:rPr>
              <w:t>,92000</w:t>
            </w:r>
          </w:p>
        </w:tc>
      </w:tr>
      <w:tr w:rsidR="00A425E4" w:rsidRPr="00047B17" w:rsidTr="00BD5B89">
        <w:trPr>
          <w:trHeight w:val="30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5F79E2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5F79E2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F79E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5F79E2">
              <w:rPr>
                <w:b/>
                <w:bCs/>
                <w:spacing w:val="-20"/>
                <w:sz w:val="22"/>
                <w:szCs w:val="22"/>
              </w:rPr>
              <w:t>000 01 05 00 00 00 0000 000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/>
                <w:sz w:val="24"/>
                <w:szCs w:val="24"/>
              </w:rPr>
            </w:pPr>
            <w:r w:rsidRPr="00657B00">
              <w:rPr>
                <w:b/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b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  <w:r w:rsidRPr="00657B00">
              <w:rPr>
                <w:b/>
                <w:sz w:val="24"/>
                <w:szCs w:val="24"/>
              </w:rPr>
              <w:t>0,00000</w:t>
            </w:r>
          </w:p>
        </w:tc>
      </w:tr>
      <w:tr w:rsidR="00A425E4" w:rsidRPr="001702AC" w:rsidTr="004510B2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1E467F" w:rsidRDefault="00A425E4" w:rsidP="00A425E4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1E467F" w:rsidRDefault="00A425E4" w:rsidP="00A425E4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892 01 05 02 00 00 0000 000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</w:tr>
      <w:tr w:rsidR="00A425E4" w:rsidRPr="001702AC" w:rsidTr="004510B2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1E467F" w:rsidRDefault="00A425E4" w:rsidP="00A425E4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денежных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1E467F" w:rsidRDefault="00A425E4" w:rsidP="00A425E4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892 01 05 02 01 00 0000 000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</w:tr>
      <w:tr w:rsidR="00A425E4" w:rsidRPr="001702AC" w:rsidTr="00D15511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1E467F" w:rsidRDefault="00A425E4" w:rsidP="00A425E4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денежных средств бюджетов муниципальных районов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1E467F" w:rsidRDefault="00A425E4" w:rsidP="00A425E4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892 01 05 02 01 05 0000 000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bCs/>
                <w:sz w:val="24"/>
                <w:szCs w:val="24"/>
              </w:rPr>
            </w:pPr>
            <w:r w:rsidRPr="00657B00">
              <w:rPr>
                <w:sz w:val="24"/>
                <w:szCs w:val="24"/>
              </w:rPr>
              <w:t>0,00000</w:t>
            </w:r>
          </w:p>
        </w:tc>
      </w:tr>
    </w:tbl>
    <w:p w:rsidR="00FB3625" w:rsidRDefault="00FB3625"/>
    <w:sectPr w:rsidR="00FB3625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8C2"/>
    <w:rsid w:val="000008B0"/>
    <w:rsid w:val="00025ACD"/>
    <w:rsid w:val="00034039"/>
    <w:rsid w:val="0004164F"/>
    <w:rsid w:val="00080674"/>
    <w:rsid w:val="000933AE"/>
    <w:rsid w:val="00094127"/>
    <w:rsid w:val="000B7C85"/>
    <w:rsid w:val="000D28D1"/>
    <w:rsid w:val="000E1A78"/>
    <w:rsid w:val="000E1F35"/>
    <w:rsid w:val="001512B2"/>
    <w:rsid w:val="00155D9C"/>
    <w:rsid w:val="001A23C3"/>
    <w:rsid w:val="001E467F"/>
    <w:rsid w:val="001F0BB2"/>
    <w:rsid w:val="001F3503"/>
    <w:rsid w:val="002071F4"/>
    <w:rsid w:val="00235292"/>
    <w:rsid w:val="002370BA"/>
    <w:rsid w:val="00263F24"/>
    <w:rsid w:val="002701BE"/>
    <w:rsid w:val="00270BE7"/>
    <w:rsid w:val="002851D4"/>
    <w:rsid w:val="00285F8B"/>
    <w:rsid w:val="002965CE"/>
    <w:rsid w:val="002E2494"/>
    <w:rsid w:val="002F05A2"/>
    <w:rsid w:val="0030229E"/>
    <w:rsid w:val="0031513F"/>
    <w:rsid w:val="00326A7D"/>
    <w:rsid w:val="00331E88"/>
    <w:rsid w:val="00335C92"/>
    <w:rsid w:val="00341583"/>
    <w:rsid w:val="0034489D"/>
    <w:rsid w:val="003832EA"/>
    <w:rsid w:val="00394C3A"/>
    <w:rsid w:val="003A4EB2"/>
    <w:rsid w:val="003B3C65"/>
    <w:rsid w:val="003B5E7A"/>
    <w:rsid w:val="003C455B"/>
    <w:rsid w:val="004337F1"/>
    <w:rsid w:val="004412F3"/>
    <w:rsid w:val="004465CB"/>
    <w:rsid w:val="004510B2"/>
    <w:rsid w:val="004768E6"/>
    <w:rsid w:val="00484197"/>
    <w:rsid w:val="0048503D"/>
    <w:rsid w:val="00493E68"/>
    <w:rsid w:val="004A7DAE"/>
    <w:rsid w:val="004C28C2"/>
    <w:rsid w:val="004D2601"/>
    <w:rsid w:val="004F1C9A"/>
    <w:rsid w:val="00505CCD"/>
    <w:rsid w:val="005A0C5E"/>
    <w:rsid w:val="005D7682"/>
    <w:rsid w:val="005F79E2"/>
    <w:rsid w:val="0062606B"/>
    <w:rsid w:val="00657B00"/>
    <w:rsid w:val="006737BB"/>
    <w:rsid w:val="006A1088"/>
    <w:rsid w:val="0072456A"/>
    <w:rsid w:val="00726E4B"/>
    <w:rsid w:val="007A390E"/>
    <w:rsid w:val="007B0FEE"/>
    <w:rsid w:val="007E7988"/>
    <w:rsid w:val="00841A65"/>
    <w:rsid w:val="00842EEF"/>
    <w:rsid w:val="00876C79"/>
    <w:rsid w:val="008B7A9C"/>
    <w:rsid w:val="008D3D60"/>
    <w:rsid w:val="008E0539"/>
    <w:rsid w:val="008F4640"/>
    <w:rsid w:val="009256EC"/>
    <w:rsid w:val="00944683"/>
    <w:rsid w:val="009512E9"/>
    <w:rsid w:val="009518D5"/>
    <w:rsid w:val="00957CEC"/>
    <w:rsid w:val="009A1F02"/>
    <w:rsid w:val="009E2A5E"/>
    <w:rsid w:val="009E546E"/>
    <w:rsid w:val="00A425E4"/>
    <w:rsid w:val="00A609D2"/>
    <w:rsid w:val="00A703F8"/>
    <w:rsid w:val="00A869B9"/>
    <w:rsid w:val="00AB5912"/>
    <w:rsid w:val="00AE443A"/>
    <w:rsid w:val="00B1056D"/>
    <w:rsid w:val="00B12F6A"/>
    <w:rsid w:val="00B24BC8"/>
    <w:rsid w:val="00B4088B"/>
    <w:rsid w:val="00B4407A"/>
    <w:rsid w:val="00B843D2"/>
    <w:rsid w:val="00BA5789"/>
    <w:rsid w:val="00BD5B89"/>
    <w:rsid w:val="00C02529"/>
    <w:rsid w:val="00C102A5"/>
    <w:rsid w:val="00C171FD"/>
    <w:rsid w:val="00C2786A"/>
    <w:rsid w:val="00C27FCC"/>
    <w:rsid w:val="00C51E8D"/>
    <w:rsid w:val="00C544C8"/>
    <w:rsid w:val="00C57293"/>
    <w:rsid w:val="00C57FA2"/>
    <w:rsid w:val="00C6574A"/>
    <w:rsid w:val="00C778FD"/>
    <w:rsid w:val="00C801ED"/>
    <w:rsid w:val="00C8449E"/>
    <w:rsid w:val="00C84C33"/>
    <w:rsid w:val="00C939C0"/>
    <w:rsid w:val="00CC699F"/>
    <w:rsid w:val="00CD4B5A"/>
    <w:rsid w:val="00CE227A"/>
    <w:rsid w:val="00CF42C5"/>
    <w:rsid w:val="00D15511"/>
    <w:rsid w:val="00D34977"/>
    <w:rsid w:val="00D57309"/>
    <w:rsid w:val="00D924A9"/>
    <w:rsid w:val="00D95448"/>
    <w:rsid w:val="00DA3A8B"/>
    <w:rsid w:val="00DD4A36"/>
    <w:rsid w:val="00DD55BF"/>
    <w:rsid w:val="00DD6029"/>
    <w:rsid w:val="00DE6F2D"/>
    <w:rsid w:val="00E177CA"/>
    <w:rsid w:val="00E21E8E"/>
    <w:rsid w:val="00EA31D3"/>
    <w:rsid w:val="00EB3E02"/>
    <w:rsid w:val="00ED276E"/>
    <w:rsid w:val="00EF7997"/>
    <w:rsid w:val="00F03662"/>
    <w:rsid w:val="00F16FCB"/>
    <w:rsid w:val="00F57107"/>
    <w:rsid w:val="00F65580"/>
    <w:rsid w:val="00FB3625"/>
    <w:rsid w:val="00FC3DF1"/>
    <w:rsid w:val="00FD1850"/>
    <w:rsid w:val="00FF3F76"/>
    <w:rsid w:val="00FF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C2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5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Татьяна</cp:lastModifiedBy>
  <cp:revision>17</cp:revision>
  <cp:lastPrinted>2020-07-14T11:09:00Z</cp:lastPrinted>
  <dcterms:created xsi:type="dcterms:W3CDTF">2023-06-19T09:32:00Z</dcterms:created>
  <dcterms:modified xsi:type="dcterms:W3CDTF">2023-11-06T16:33:00Z</dcterms:modified>
</cp:coreProperties>
</file>