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7B" w:rsidRPr="000836A4" w:rsidRDefault="00712505" w:rsidP="00ED167B">
      <w:pPr>
        <w:tabs>
          <w:tab w:val="left" w:pos="7033"/>
        </w:tabs>
        <w:jc w:val="center"/>
        <w:rPr>
          <w:sz w:val="28"/>
        </w:rPr>
      </w:pPr>
      <w:r>
        <w:rPr>
          <w:rFonts w:ascii="Courier New" w:hAnsi="Courier New"/>
          <w:noProof/>
        </w:rPr>
        <w:drawing>
          <wp:inline distT="0" distB="0" distL="0" distR="0">
            <wp:extent cx="742950" cy="904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67B" w:rsidRDefault="00ED167B" w:rsidP="00ED167B">
      <w:pPr>
        <w:jc w:val="center"/>
        <w:rPr>
          <w:b/>
          <w:sz w:val="28"/>
        </w:rPr>
      </w:pPr>
    </w:p>
    <w:p w:rsidR="00ED167B" w:rsidRDefault="00ED167B" w:rsidP="00ED167B">
      <w:pPr>
        <w:jc w:val="center"/>
      </w:pPr>
      <w:r>
        <w:rPr>
          <w:b/>
          <w:sz w:val="28"/>
        </w:rPr>
        <w:t>Российская  Федерация</w:t>
      </w: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>ДУМА МОШЕНСКОГО МУНИЦИПАЛЬНОГО РАЙОНА</w:t>
      </w:r>
    </w:p>
    <w:p w:rsidR="00ED167B" w:rsidRDefault="00ED167B" w:rsidP="00ED167B">
      <w:pPr>
        <w:tabs>
          <w:tab w:val="left" w:pos="1985"/>
        </w:tabs>
        <w:jc w:val="center"/>
        <w:rPr>
          <w:b/>
          <w:spacing w:val="126"/>
          <w:sz w:val="48"/>
        </w:rPr>
      </w:pPr>
    </w:p>
    <w:p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22"/>
      </w:tblGrid>
      <w:tr w:rsidR="00ED167B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ED167B" w:rsidRPr="00336588" w:rsidRDefault="00F65B8E" w:rsidP="00973D96">
            <w:pPr>
              <w:tabs>
                <w:tab w:val="left" w:pos="1985"/>
              </w:tabs>
              <w:jc w:val="center"/>
              <w:rPr>
                <w:bCs/>
                <w:sz w:val="28"/>
                <w:szCs w:val="28"/>
              </w:rPr>
            </w:pPr>
            <w:r w:rsidRPr="00F65B8E">
              <w:rPr>
                <w:b/>
                <w:bCs/>
                <w:sz w:val="28"/>
              </w:rPr>
              <w:t>О внесении изменений в решение Думы Мошенского муниципального района от 23.12.2021 № 123</w:t>
            </w:r>
          </w:p>
        </w:tc>
      </w:tr>
    </w:tbl>
    <w:p w:rsidR="00336588" w:rsidRDefault="00336588" w:rsidP="00336588">
      <w:pPr>
        <w:rPr>
          <w:sz w:val="28"/>
          <w:szCs w:val="28"/>
        </w:rPr>
      </w:pPr>
    </w:p>
    <w:p w:rsidR="00A04E07" w:rsidRPr="00823B35" w:rsidRDefault="00A04E07" w:rsidP="00336588">
      <w:pPr>
        <w:rPr>
          <w:sz w:val="28"/>
          <w:szCs w:val="28"/>
        </w:rPr>
      </w:pPr>
    </w:p>
    <w:p w:rsidR="00AB6B64" w:rsidRDefault="00ED167B" w:rsidP="00336588">
      <w:pPr>
        <w:rPr>
          <w:sz w:val="28"/>
          <w:szCs w:val="28"/>
        </w:rPr>
      </w:pPr>
      <w:r w:rsidRPr="00823B35">
        <w:rPr>
          <w:sz w:val="28"/>
          <w:szCs w:val="28"/>
        </w:rPr>
        <w:t>принято Думой Мошенского муниципального района</w:t>
      </w:r>
      <w:r w:rsidR="00973D96">
        <w:rPr>
          <w:sz w:val="28"/>
          <w:szCs w:val="28"/>
        </w:rPr>
        <w:t>29 июня</w:t>
      </w:r>
      <w:r w:rsidR="00863928" w:rsidRPr="00823B35">
        <w:rPr>
          <w:sz w:val="28"/>
          <w:szCs w:val="28"/>
        </w:rPr>
        <w:t xml:space="preserve"> 202</w:t>
      </w:r>
      <w:r w:rsidR="00CB29F6">
        <w:rPr>
          <w:sz w:val="28"/>
          <w:szCs w:val="28"/>
        </w:rPr>
        <w:t>2</w:t>
      </w:r>
      <w:r w:rsidR="00863928" w:rsidRPr="00823B35">
        <w:rPr>
          <w:sz w:val="28"/>
          <w:szCs w:val="28"/>
        </w:rPr>
        <w:t xml:space="preserve"> года</w:t>
      </w:r>
    </w:p>
    <w:p w:rsidR="00AB6B64" w:rsidRDefault="00AB6B64" w:rsidP="00336588">
      <w:pPr>
        <w:rPr>
          <w:sz w:val="28"/>
          <w:szCs w:val="28"/>
        </w:rPr>
      </w:pPr>
    </w:p>
    <w:p w:rsidR="00F65B8E" w:rsidRDefault="00F65B8E" w:rsidP="00336588">
      <w:pPr>
        <w:ind w:firstLine="709"/>
        <w:jc w:val="both"/>
        <w:rPr>
          <w:sz w:val="28"/>
        </w:rPr>
      </w:pPr>
      <w:r w:rsidRPr="00F65B8E">
        <w:rPr>
          <w:sz w:val="28"/>
        </w:rPr>
        <w:t>В соответствии с Бюджетным кодексом Российской Федерации, Уст</w:t>
      </w:r>
      <w:r w:rsidRPr="00F65B8E">
        <w:rPr>
          <w:sz w:val="28"/>
        </w:rPr>
        <w:t>а</w:t>
      </w:r>
      <w:r w:rsidRPr="00F65B8E">
        <w:rPr>
          <w:sz w:val="28"/>
        </w:rPr>
        <w:t>вом Мошенского муниципального района, Положением о бюджетном пр</w:t>
      </w:r>
      <w:r w:rsidRPr="00F65B8E">
        <w:rPr>
          <w:sz w:val="28"/>
        </w:rPr>
        <w:t>о</w:t>
      </w:r>
      <w:r w:rsidRPr="00F65B8E">
        <w:rPr>
          <w:sz w:val="28"/>
        </w:rPr>
        <w:t>цессе в Мошенском муниципальном районе, утвержденным решением Думы Мошенского муниципального района от 13.11.2013 № 308,</w:t>
      </w:r>
    </w:p>
    <w:p w:rsidR="00F65B8E" w:rsidRDefault="00F65B8E" w:rsidP="00336588">
      <w:pPr>
        <w:ind w:firstLine="709"/>
        <w:jc w:val="both"/>
        <w:rPr>
          <w:sz w:val="28"/>
        </w:rPr>
      </w:pPr>
    </w:p>
    <w:p w:rsidR="00441096" w:rsidRDefault="00441096" w:rsidP="00336588">
      <w:pPr>
        <w:ind w:firstLine="709"/>
        <w:jc w:val="both"/>
        <w:rPr>
          <w:sz w:val="28"/>
        </w:rPr>
      </w:pPr>
      <w:r>
        <w:rPr>
          <w:sz w:val="28"/>
        </w:rPr>
        <w:t xml:space="preserve">Дума Мошенского муниципального района </w:t>
      </w:r>
    </w:p>
    <w:p w:rsidR="00441096" w:rsidRDefault="00441096" w:rsidP="00336588">
      <w:pPr>
        <w:ind w:firstLine="992"/>
        <w:jc w:val="both"/>
        <w:rPr>
          <w:sz w:val="28"/>
        </w:rPr>
      </w:pPr>
    </w:p>
    <w:p w:rsidR="00D079EC" w:rsidRDefault="00441096" w:rsidP="00D079EC">
      <w:pPr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D079EC" w:rsidRDefault="00D079EC" w:rsidP="00D079EC">
      <w:pPr>
        <w:jc w:val="both"/>
        <w:rPr>
          <w:b/>
          <w:sz w:val="28"/>
        </w:rPr>
      </w:pPr>
    </w:p>
    <w:p w:rsidR="00F65B8E" w:rsidRDefault="00F65B8E" w:rsidP="00F65B8E">
      <w:pPr>
        <w:tabs>
          <w:tab w:val="num" w:pos="12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65B8E">
        <w:rPr>
          <w:sz w:val="28"/>
          <w:szCs w:val="28"/>
        </w:rPr>
        <w:t>Внести изменения в решение Думы Мошенского муниципального района от 23.12.2021 № 123 "О бюджете Мошенского муниципального ра</w:t>
      </w:r>
      <w:r w:rsidRPr="00F65B8E">
        <w:rPr>
          <w:sz w:val="28"/>
          <w:szCs w:val="28"/>
        </w:rPr>
        <w:t>й</w:t>
      </w:r>
      <w:r w:rsidRPr="00F65B8E">
        <w:rPr>
          <w:sz w:val="28"/>
          <w:szCs w:val="28"/>
        </w:rPr>
        <w:t>она на 2022 год и на плановый период 2023 и 2024 годов":</w:t>
      </w:r>
    </w:p>
    <w:p w:rsidR="00F65B8E" w:rsidRDefault="00F65B8E" w:rsidP="00F65B8E">
      <w:pPr>
        <w:tabs>
          <w:tab w:val="num" w:pos="1211"/>
        </w:tabs>
        <w:ind w:firstLine="709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1.1. Изложить пункт 1 в редакции:</w:t>
      </w:r>
    </w:p>
    <w:p w:rsidR="00F65B8E" w:rsidRPr="00F65B8E" w:rsidRDefault="00F65B8E" w:rsidP="00F65B8E">
      <w:pPr>
        <w:tabs>
          <w:tab w:val="num" w:pos="1211"/>
        </w:tabs>
        <w:ind w:firstLine="709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"1.Утвердить основные характеристики бюджета Мошенского муниц</w:t>
      </w:r>
      <w:r w:rsidRPr="00F65B8E">
        <w:rPr>
          <w:sz w:val="28"/>
          <w:szCs w:val="28"/>
        </w:rPr>
        <w:t>и</w:t>
      </w:r>
      <w:r w:rsidRPr="00F65B8E">
        <w:rPr>
          <w:sz w:val="28"/>
          <w:szCs w:val="28"/>
        </w:rPr>
        <w:t>пального района на 2022 год: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1) прогнозируемый общий объем доходов бюджета муниципального района в сумме 352951,41126</w:t>
      </w:r>
      <w:r w:rsidR="00594B11">
        <w:rPr>
          <w:sz w:val="28"/>
          <w:szCs w:val="28"/>
        </w:rPr>
        <w:t xml:space="preserve"> </w:t>
      </w:r>
      <w:r w:rsidRPr="00F65B8E">
        <w:rPr>
          <w:sz w:val="28"/>
          <w:szCs w:val="28"/>
        </w:rPr>
        <w:t>тыс. рублей;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2) общий объем расходов бюджета муниципального района в сумме 360201,62149</w:t>
      </w:r>
      <w:r w:rsidR="00594B11">
        <w:rPr>
          <w:sz w:val="28"/>
          <w:szCs w:val="28"/>
        </w:rPr>
        <w:t xml:space="preserve"> </w:t>
      </w:r>
      <w:r w:rsidRPr="00F65B8E">
        <w:rPr>
          <w:sz w:val="28"/>
          <w:szCs w:val="28"/>
        </w:rPr>
        <w:t>тыс. рублей;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3)  дефицит бюджета Мошенского муниципального района в сумме -7250,21023 тыс. рублей."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1.2. Изложить пункт 2 в редакции: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"2. Утвердить основные характеристики бюджета Мошенского мун</w:t>
      </w:r>
      <w:r w:rsidRPr="00F65B8E">
        <w:rPr>
          <w:sz w:val="28"/>
          <w:szCs w:val="28"/>
        </w:rPr>
        <w:t>и</w:t>
      </w:r>
      <w:r w:rsidRPr="00F65B8E">
        <w:rPr>
          <w:sz w:val="28"/>
          <w:szCs w:val="28"/>
        </w:rPr>
        <w:t>ципального района на 2023 год и на 2024 год: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1) прогнозируемый общий объем доходов бюджета Мошенского мун</w:t>
      </w:r>
      <w:r w:rsidRPr="00F65B8E">
        <w:rPr>
          <w:sz w:val="28"/>
          <w:szCs w:val="28"/>
        </w:rPr>
        <w:t>и</w:t>
      </w:r>
      <w:r w:rsidRPr="00F65B8E">
        <w:rPr>
          <w:sz w:val="28"/>
          <w:szCs w:val="28"/>
        </w:rPr>
        <w:t>ципального района на 2023 год в сумме 205950,47139 тыс. рублей и на 2024 год в сумме 198374,57139 тыс. рублей;</w:t>
      </w:r>
    </w:p>
    <w:p w:rsidR="00F65B8E" w:rsidRPr="00F65B8E" w:rsidRDefault="00F65B8E" w:rsidP="00F65B8E">
      <w:pPr>
        <w:widowControl w:val="0"/>
        <w:ind w:firstLine="709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2) общий объем расходов  бюджета Мошенского муниципального ра</w:t>
      </w:r>
      <w:r w:rsidRPr="00F65B8E">
        <w:rPr>
          <w:sz w:val="28"/>
          <w:szCs w:val="28"/>
        </w:rPr>
        <w:t>й</w:t>
      </w:r>
      <w:r w:rsidRPr="00F65B8E">
        <w:rPr>
          <w:sz w:val="28"/>
          <w:szCs w:val="28"/>
        </w:rPr>
        <w:lastRenderedPageBreak/>
        <w:t>она на 2023 год в сумме 205950,47139  тыс. рублей, в том числе условно у</w:t>
      </w:r>
      <w:r w:rsidRPr="00F65B8E">
        <w:rPr>
          <w:sz w:val="28"/>
          <w:szCs w:val="28"/>
        </w:rPr>
        <w:t>т</w:t>
      </w:r>
      <w:r w:rsidRPr="00F65B8E">
        <w:rPr>
          <w:sz w:val="28"/>
          <w:szCs w:val="28"/>
        </w:rPr>
        <w:t>вержденные расходы в сумме 2854,00000  тыс. рублей и на 2024 год в сумме 198374,57139  тыс. рублей, в том числе условно утвержденные расходы в сумме 5747,00000 тыс. рублей;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3) дефицит бюджета Мошенского муниципального района 2023 год в сумме 0,0 тыс. рублей и на 2024 год в сумме 0,0 тыс. рублей."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1.3. Изложить пункт 7 в редакции: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"7.Утвердить  объем межбюджетных трансфертов, получаемых из др</w:t>
      </w:r>
      <w:r w:rsidRPr="00F65B8E">
        <w:rPr>
          <w:sz w:val="28"/>
          <w:szCs w:val="28"/>
        </w:rPr>
        <w:t>у</w:t>
      </w:r>
      <w:r w:rsidRPr="00F65B8E">
        <w:rPr>
          <w:sz w:val="28"/>
          <w:szCs w:val="28"/>
        </w:rPr>
        <w:t>гих бюджетов бюджетной системы Российской Федерации на 2022 год в сумме 279884,81330 тыс. рублей, на 2023 год в сумме 132510,76139  тыс. рублей, на 2024 год в сумме 122654,43139 тыс. рублей."</w:t>
      </w:r>
      <w:r w:rsidR="00677841">
        <w:rPr>
          <w:sz w:val="28"/>
          <w:szCs w:val="28"/>
        </w:rPr>
        <w:t>.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1.4. Изложить пункт 8 в редакции: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"8. Утвердить общий объем бюджетных ассигнований, направляемых на исполнение публичных нормативных обязательств на 2022 год в сумме 8380,99000 тыс. рублей, на 2023 год в сумме 8257,39000 тыс. рублей, на 2024 год в сумме 8257,39000 тыс.рублей."</w:t>
      </w:r>
      <w:r w:rsidR="00677841">
        <w:rPr>
          <w:sz w:val="28"/>
          <w:szCs w:val="28"/>
        </w:rPr>
        <w:t>.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1.5. Изложить пункт 12 в редакции: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"12. Утвердить объем бюджетных ассигнований дорожного фонда М</w:t>
      </w:r>
      <w:r w:rsidRPr="00F65B8E">
        <w:rPr>
          <w:sz w:val="28"/>
          <w:szCs w:val="28"/>
        </w:rPr>
        <w:t>о</w:t>
      </w:r>
      <w:r w:rsidRPr="00F65B8E">
        <w:rPr>
          <w:sz w:val="28"/>
          <w:szCs w:val="28"/>
        </w:rPr>
        <w:t>шенского муниципального района на 2022 год в сумме 22221,59000 тыс. ру</w:t>
      </w:r>
      <w:r w:rsidRPr="00F65B8E">
        <w:rPr>
          <w:sz w:val="28"/>
          <w:szCs w:val="28"/>
        </w:rPr>
        <w:t>б</w:t>
      </w:r>
      <w:r w:rsidRPr="00F65B8E">
        <w:rPr>
          <w:sz w:val="28"/>
          <w:szCs w:val="28"/>
        </w:rPr>
        <w:t>лей, на 2023 год в сумме 29926,21000  тыс. рублей, на 2024 год в сумме 18247,24000 тыс. рублей."</w:t>
      </w:r>
      <w:r w:rsidR="00677841">
        <w:rPr>
          <w:sz w:val="28"/>
          <w:szCs w:val="28"/>
        </w:rPr>
        <w:t>.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1.6. Изложить пункт 23 в редакции: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" 23.Утвердить верхний предел муниципального внутреннего долга Мошенского муниципального района на 1 января 2023 года в сумме 30233,60000 тыс. рублей, на 1 января 2024 года в сумме 30233,60000 тыс. рублей и на 1 января 2025 года в сумме 30233,60000 тыс. рублей."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1.4. Изложить приложения 1,2,6,7,8,9,16, таблицы 1,3 приложения 10 в новой прилагаемой редакции.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2. Решение вступает в силу со дня опубликования.</w:t>
      </w:r>
    </w:p>
    <w:p w:rsidR="00F65B8E" w:rsidRPr="00F65B8E" w:rsidRDefault="00F65B8E" w:rsidP="00F65B8E">
      <w:pPr>
        <w:ind w:firstLine="708"/>
        <w:jc w:val="both"/>
        <w:rPr>
          <w:sz w:val="28"/>
          <w:szCs w:val="28"/>
        </w:rPr>
      </w:pPr>
      <w:r w:rsidRPr="00F65B8E">
        <w:rPr>
          <w:sz w:val="28"/>
          <w:szCs w:val="28"/>
        </w:rPr>
        <w:t>3</w:t>
      </w:r>
      <w:r w:rsidRPr="00F65B8E">
        <w:rPr>
          <w:b/>
          <w:sz w:val="28"/>
          <w:szCs w:val="28"/>
        </w:rPr>
        <w:t>.</w:t>
      </w:r>
      <w:r w:rsidRPr="00F65B8E">
        <w:rPr>
          <w:sz w:val="28"/>
          <w:szCs w:val="28"/>
        </w:rPr>
        <w:t xml:space="preserve"> Опубликовать решение в бюллетене «Официальный вестник Моше</w:t>
      </w:r>
      <w:r w:rsidRPr="00F65B8E">
        <w:rPr>
          <w:sz w:val="28"/>
          <w:szCs w:val="28"/>
        </w:rPr>
        <w:t>н</w:t>
      </w:r>
      <w:r w:rsidRPr="00F65B8E">
        <w:rPr>
          <w:sz w:val="28"/>
          <w:szCs w:val="28"/>
        </w:rPr>
        <w:t>ского муниципального района».</w:t>
      </w:r>
    </w:p>
    <w:p w:rsidR="00336588" w:rsidRDefault="00336588" w:rsidP="00855ED7">
      <w:pPr>
        <w:jc w:val="both"/>
        <w:rPr>
          <w:sz w:val="28"/>
          <w:szCs w:val="28"/>
        </w:rPr>
      </w:pPr>
    </w:p>
    <w:p w:rsidR="00D079EC" w:rsidRDefault="00D079EC" w:rsidP="00855ED7">
      <w:pPr>
        <w:jc w:val="both"/>
        <w:rPr>
          <w:sz w:val="28"/>
          <w:szCs w:val="28"/>
        </w:rPr>
      </w:pPr>
    </w:p>
    <w:tbl>
      <w:tblPr>
        <w:tblW w:w="5000" w:type="pct"/>
        <w:tblLook w:val="01E0"/>
      </w:tblPr>
      <w:tblGrid>
        <w:gridCol w:w="4487"/>
        <w:gridCol w:w="877"/>
        <w:gridCol w:w="4207"/>
      </w:tblGrid>
      <w:tr w:rsidR="00855ED7" w:rsidTr="00855ED7">
        <w:trPr>
          <w:trHeight w:val="831"/>
        </w:trPr>
        <w:tc>
          <w:tcPr>
            <w:tcW w:w="2344" w:type="pct"/>
            <w:hideMark/>
          </w:tcPr>
          <w:p w:rsidR="00855ED7" w:rsidRDefault="00855ED7" w:rsidP="00855E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Думы</w:t>
            </w:r>
          </w:p>
          <w:p w:rsidR="00855ED7" w:rsidRDefault="00855ED7" w:rsidP="00855E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</w:t>
            </w:r>
          </w:p>
          <w:p w:rsidR="00855ED7" w:rsidRDefault="00855ED7">
            <w:pPr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В.В.Ким</w:t>
            </w:r>
          </w:p>
        </w:tc>
        <w:tc>
          <w:tcPr>
            <w:tcW w:w="458" w:type="pct"/>
          </w:tcPr>
          <w:p w:rsidR="00855ED7" w:rsidRDefault="00855ED7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98" w:type="pct"/>
            <w:hideMark/>
          </w:tcPr>
          <w:p w:rsidR="00855ED7" w:rsidRDefault="00855ED7" w:rsidP="00855E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муниципального района</w:t>
            </w:r>
          </w:p>
          <w:p w:rsidR="002052A7" w:rsidRDefault="002052A7">
            <w:pPr>
              <w:ind w:firstLine="709"/>
              <w:jc w:val="right"/>
              <w:rPr>
                <w:b/>
                <w:sz w:val="28"/>
                <w:szCs w:val="28"/>
              </w:rPr>
            </w:pPr>
          </w:p>
          <w:p w:rsidR="00855ED7" w:rsidRDefault="00855ED7">
            <w:pPr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Т.В.Павлова</w:t>
            </w:r>
          </w:p>
        </w:tc>
      </w:tr>
    </w:tbl>
    <w:p w:rsidR="00823B35" w:rsidRDefault="00823B35" w:rsidP="00863928">
      <w:pPr>
        <w:pStyle w:val="a3"/>
      </w:pPr>
    </w:p>
    <w:p w:rsidR="00A51E8E" w:rsidRDefault="00A51E8E" w:rsidP="00863928">
      <w:pPr>
        <w:pStyle w:val="a3"/>
      </w:pPr>
    </w:p>
    <w:p w:rsidR="00F65B8E" w:rsidRDefault="00F65B8E" w:rsidP="00F65B8E">
      <w:pPr>
        <w:pStyle w:val="a3"/>
      </w:pPr>
      <w:r>
        <w:t>№ 188</w:t>
      </w:r>
    </w:p>
    <w:p w:rsidR="00F65B8E" w:rsidRDefault="00F65B8E" w:rsidP="00F65B8E">
      <w:pPr>
        <w:pStyle w:val="a3"/>
      </w:pPr>
      <w:r>
        <w:t>от 29 июня 2022 года</w:t>
      </w:r>
    </w:p>
    <w:p w:rsidR="00F65B8E" w:rsidRDefault="00F65B8E" w:rsidP="00F65B8E">
      <w:pPr>
        <w:pStyle w:val="a3"/>
      </w:pPr>
      <w:r>
        <w:t>с. Мошенское</w:t>
      </w:r>
    </w:p>
    <w:p w:rsidR="00336588" w:rsidRDefault="00F65B8E" w:rsidP="00F65B8E">
      <w:pPr>
        <w:pStyle w:val="a3"/>
        <w:tabs>
          <w:tab w:val="clear" w:pos="4153"/>
          <w:tab w:val="clear" w:pos="8306"/>
          <w:tab w:val="left" w:pos="1695"/>
        </w:tabs>
      </w:pPr>
      <w:proofErr w:type="spellStart"/>
      <w:r>
        <w:t>ес</w:t>
      </w:r>
      <w:proofErr w:type="spellEnd"/>
      <w:r w:rsidR="00A124EA">
        <w:tab/>
      </w:r>
    </w:p>
    <w:p w:rsidR="00F65B8E" w:rsidRPr="00F65B8E" w:rsidRDefault="00F65B8E" w:rsidP="00F65B8E"/>
    <w:p w:rsidR="00F65B8E" w:rsidRPr="00F65B8E" w:rsidRDefault="00F65B8E" w:rsidP="00F65B8E"/>
    <w:p w:rsidR="00F65B8E" w:rsidRDefault="00F65B8E" w:rsidP="00F65B8E"/>
    <w:p w:rsidR="00F65B8E" w:rsidRDefault="00F65B8E" w:rsidP="00F65B8E">
      <w:pPr>
        <w:tabs>
          <w:tab w:val="left" w:pos="1650"/>
        </w:tabs>
      </w:pPr>
      <w:r>
        <w:tab/>
      </w:r>
    </w:p>
    <w:p w:rsidR="00F65B8E" w:rsidRDefault="00F65B8E" w:rsidP="00F65B8E">
      <w:pPr>
        <w:tabs>
          <w:tab w:val="left" w:pos="1650"/>
        </w:tabs>
      </w:pPr>
    </w:p>
    <w:p w:rsidR="00F65B8E" w:rsidRDefault="00F65B8E" w:rsidP="00F65B8E">
      <w:pPr>
        <w:tabs>
          <w:tab w:val="left" w:pos="1650"/>
        </w:tabs>
      </w:pPr>
    </w:p>
    <w:tbl>
      <w:tblPr>
        <w:tblW w:w="0" w:type="auto"/>
        <w:tblLook w:val="04A0"/>
      </w:tblPr>
      <w:tblGrid>
        <w:gridCol w:w="4785"/>
        <w:gridCol w:w="4786"/>
      </w:tblGrid>
      <w:tr w:rsidR="00F65B8E" w:rsidTr="00F65B8E">
        <w:trPr>
          <w:trHeight w:val="1833"/>
        </w:trPr>
        <w:tc>
          <w:tcPr>
            <w:tcW w:w="4785" w:type="dxa"/>
          </w:tcPr>
          <w:p w:rsidR="00F65B8E" w:rsidRDefault="00F65B8E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F65B8E" w:rsidRDefault="00F65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F65B8E" w:rsidRDefault="00F65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Думы Мошенского </w:t>
            </w:r>
          </w:p>
          <w:p w:rsidR="00F65B8E" w:rsidRDefault="00F65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 "О бюджете муниципального района на 2022 год и на плановый период 2023</w:t>
            </w:r>
          </w:p>
          <w:p w:rsidR="00F65B8E" w:rsidRDefault="00F65B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2024 годов»</w:t>
            </w:r>
          </w:p>
        </w:tc>
      </w:tr>
    </w:tbl>
    <w:p w:rsidR="00F65B8E" w:rsidRDefault="00F65B8E" w:rsidP="00F65B8E">
      <w:pPr>
        <w:rPr>
          <w:rFonts w:asciiTheme="minorHAnsi" w:hAnsiTheme="minorHAnsi" w:cstheme="minorBidi"/>
          <w:b/>
          <w:sz w:val="22"/>
          <w:szCs w:val="22"/>
          <w:lang w:eastAsia="en-US"/>
        </w:rPr>
      </w:pPr>
    </w:p>
    <w:p w:rsidR="00F65B8E" w:rsidRDefault="00F65B8E" w:rsidP="00F65B8E">
      <w:pPr>
        <w:tabs>
          <w:tab w:val="left" w:pos="2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Прогнозируемые поступления </w:t>
      </w:r>
    </w:p>
    <w:p w:rsidR="00F65B8E" w:rsidRDefault="00F65B8E" w:rsidP="00F65B8E">
      <w:pPr>
        <w:tabs>
          <w:tab w:val="left" w:pos="2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доходов в бюджет Мошенского муниципального района на 2022 год </w:t>
      </w:r>
    </w:p>
    <w:p w:rsidR="00F65B8E" w:rsidRDefault="00F65B8E" w:rsidP="00F65B8E">
      <w:pPr>
        <w:tabs>
          <w:tab w:val="left" w:pos="2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2023 и 2024 годов</w:t>
      </w:r>
    </w:p>
    <w:p w:rsidR="00F65B8E" w:rsidRDefault="00F65B8E" w:rsidP="00F65B8E">
      <w:pPr>
        <w:tabs>
          <w:tab w:val="left" w:pos="2360"/>
        </w:tabs>
        <w:jc w:val="center"/>
        <w:rPr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4920"/>
        <w:gridCol w:w="1551"/>
        <w:gridCol w:w="1551"/>
        <w:gridCol w:w="1549"/>
      </w:tblGrid>
      <w:tr w:rsidR="00F65B8E" w:rsidRPr="00F65B8E" w:rsidTr="00F65B8E">
        <w:trPr>
          <w:trHeight w:val="20"/>
        </w:trPr>
        <w:tc>
          <w:tcPr>
            <w:tcW w:w="2571" w:type="pct"/>
            <w:noWrap/>
            <w:hideMark/>
          </w:tcPr>
          <w:p w:rsidR="00F65B8E" w:rsidRPr="00F65B8E" w:rsidRDefault="00F65B8E">
            <w:pPr>
              <w:spacing w:line="240" w:lineRule="exact"/>
              <w:jc w:val="right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8"/>
                <w:szCs w:val="28"/>
              </w:rPr>
              <w:tab/>
            </w:r>
          </w:p>
        </w:tc>
        <w:tc>
          <w:tcPr>
            <w:tcW w:w="810" w:type="pct"/>
            <w:noWrap/>
            <w:vAlign w:val="bottom"/>
            <w:hideMark/>
          </w:tcPr>
          <w:p w:rsidR="00F65B8E" w:rsidRPr="00F65B8E" w:rsidRDefault="00F65B8E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noWrap/>
            <w:vAlign w:val="bottom"/>
            <w:hideMark/>
          </w:tcPr>
          <w:p w:rsidR="00F65B8E" w:rsidRPr="00F65B8E" w:rsidRDefault="00F65B8E"/>
        </w:tc>
        <w:tc>
          <w:tcPr>
            <w:tcW w:w="810" w:type="pct"/>
            <w:noWrap/>
            <w:vAlign w:val="bottom"/>
            <w:hideMark/>
          </w:tcPr>
          <w:p w:rsidR="00F65B8E" w:rsidRPr="00F65B8E" w:rsidRDefault="00F65B8E">
            <w:pPr>
              <w:spacing w:line="240" w:lineRule="exact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(тыс.рублей)</w:t>
            </w:r>
          </w:p>
        </w:tc>
      </w:tr>
    </w:tbl>
    <w:p w:rsidR="00F65B8E" w:rsidRPr="00F65B8E" w:rsidRDefault="00F65B8E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8"/>
        <w:gridCol w:w="2127"/>
        <w:gridCol w:w="1418"/>
        <w:gridCol w:w="1418"/>
        <w:gridCol w:w="1380"/>
      </w:tblGrid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Наименование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Код бюджетной кла</w:t>
            </w:r>
            <w:r w:rsidRPr="00F65B8E">
              <w:rPr>
                <w:spacing w:val="-20"/>
                <w:sz w:val="24"/>
                <w:szCs w:val="24"/>
              </w:rPr>
              <w:t>с</w:t>
            </w:r>
            <w:r w:rsidRPr="00F65B8E">
              <w:rPr>
                <w:spacing w:val="-20"/>
                <w:sz w:val="24"/>
                <w:szCs w:val="24"/>
              </w:rPr>
              <w:t>сификации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2022 год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2023 год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2024 год</w:t>
            </w:r>
          </w:p>
        </w:tc>
      </w:tr>
    </w:tbl>
    <w:p w:rsidR="00F65B8E" w:rsidRPr="00F65B8E" w:rsidRDefault="00F65B8E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8"/>
        <w:gridCol w:w="2127"/>
        <w:gridCol w:w="1418"/>
        <w:gridCol w:w="1418"/>
        <w:gridCol w:w="1380"/>
      </w:tblGrid>
      <w:tr w:rsidR="00F65B8E" w:rsidRPr="00F65B8E" w:rsidTr="00F65B8E">
        <w:trPr>
          <w:trHeight w:val="20"/>
          <w:tblHeader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8E" w:rsidRPr="00F65B8E" w:rsidRDefault="00F65B8E" w:rsidP="00F65B8E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1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5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ДОХОДЫ, ВСЕГО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352 951,41126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205 950,47139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198 374,57139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1 00 00000 00 0000 000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72 592,39000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73 439,71000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75 720,14000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2 00 00000 00 0000 000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280 359,02126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132 510,76139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122 654,43139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Безвозмездные поступления от других бюджетов бю</w:t>
            </w:r>
            <w:r w:rsidRPr="00F65B8E">
              <w:rPr>
                <w:sz w:val="24"/>
                <w:szCs w:val="24"/>
              </w:rPr>
              <w:t>д</w:t>
            </w:r>
            <w:r w:rsidRPr="00F65B8E">
              <w:rPr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2 02 00000 00 0000 000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279 884,81330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132 510,76139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122 654,43139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Дотации бюджетам бюдже</w:t>
            </w:r>
            <w:r w:rsidRPr="00F65B8E">
              <w:rPr>
                <w:sz w:val="24"/>
                <w:szCs w:val="24"/>
              </w:rPr>
              <w:t>т</w:t>
            </w:r>
            <w:r w:rsidRPr="00F65B8E">
              <w:rPr>
                <w:sz w:val="24"/>
                <w:szCs w:val="24"/>
              </w:rPr>
              <w:t>ной системы Российской Федерации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2 02 10000 00 0000 150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52 543,50000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2 02 15001 00 0000 150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52 543,50000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Дотации бюджетам муниц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пальных районов на выра</w:t>
            </w:r>
            <w:r w:rsidRPr="00F65B8E">
              <w:rPr>
                <w:sz w:val="24"/>
                <w:szCs w:val="24"/>
              </w:rPr>
              <w:t>в</w:t>
            </w:r>
            <w:r w:rsidRPr="00F65B8E">
              <w:rPr>
                <w:sz w:val="24"/>
                <w:szCs w:val="24"/>
              </w:rPr>
              <w:t>нивание бюджетной обесп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ченности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2 02 15001 05 0000 150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52 543,50000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Субсидии бюджетам бю</w:t>
            </w:r>
            <w:r w:rsidRPr="00F65B8E">
              <w:rPr>
                <w:sz w:val="24"/>
                <w:szCs w:val="24"/>
              </w:rPr>
              <w:t>д</w:t>
            </w:r>
            <w:r w:rsidRPr="00F65B8E">
              <w:rPr>
                <w:sz w:val="24"/>
                <w:szCs w:val="24"/>
              </w:rPr>
              <w:t>жетной системы Российской Федерации (межбюджетные субсидии)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2 02 20000 00 0000 150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136 063,61330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18 650,56139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6 712,93139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Субсидии бюджетам на строительство и реконстру</w:t>
            </w:r>
            <w:r w:rsidRPr="00F65B8E">
              <w:rPr>
                <w:sz w:val="24"/>
                <w:szCs w:val="24"/>
              </w:rPr>
              <w:t>к</w:t>
            </w:r>
            <w:r w:rsidRPr="00F65B8E">
              <w:rPr>
                <w:sz w:val="24"/>
                <w:szCs w:val="24"/>
              </w:rPr>
              <w:t>цию (модернизацию) объе</w:t>
            </w:r>
            <w:r w:rsidRPr="00F65B8E">
              <w:rPr>
                <w:sz w:val="24"/>
                <w:szCs w:val="24"/>
              </w:rPr>
              <w:t>к</w:t>
            </w:r>
            <w:r w:rsidRPr="00F65B8E">
              <w:rPr>
                <w:sz w:val="24"/>
                <w:szCs w:val="24"/>
              </w:rPr>
              <w:t>тов питьевого водоснабж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ния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2 02 25243 00 0000 150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91 884,13000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Субсидии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 на строительство и реконстру</w:t>
            </w:r>
            <w:r w:rsidRPr="00F65B8E">
              <w:rPr>
                <w:sz w:val="24"/>
                <w:szCs w:val="24"/>
              </w:rPr>
              <w:t>к</w:t>
            </w:r>
            <w:r w:rsidRPr="00F65B8E">
              <w:rPr>
                <w:sz w:val="24"/>
                <w:szCs w:val="24"/>
              </w:rPr>
              <w:t>цию (модернизацию) объе</w:t>
            </w:r>
            <w:r w:rsidRPr="00F65B8E">
              <w:rPr>
                <w:sz w:val="24"/>
                <w:szCs w:val="24"/>
              </w:rPr>
              <w:t>к</w:t>
            </w:r>
            <w:r w:rsidRPr="00F65B8E">
              <w:rPr>
                <w:sz w:val="24"/>
                <w:szCs w:val="24"/>
              </w:rPr>
              <w:t>тов питьевого водоснабж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ния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2 02 25243 05 0000 150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91 884,13000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Субсидии бюджетам на о</w:t>
            </w:r>
            <w:r w:rsidRPr="00F65B8E">
              <w:rPr>
                <w:sz w:val="24"/>
                <w:szCs w:val="24"/>
              </w:rPr>
              <w:t>р</w:t>
            </w:r>
            <w:r w:rsidRPr="00F65B8E">
              <w:rPr>
                <w:sz w:val="24"/>
                <w:szCs w:val="24"/>
              </w:rPr>
              <w:t>ганизацию бесплатного г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рячего питания обучающи</w:t>
            </w:r>
            <w:r w:rsidRPr="00F65B8E">
              <w:rPr>
                <w:sz w:val="24"/>
                <w:szCs w:val="24"/>
              </w:rPr>
              <w:t>х</w:t>
            </w:r>
            <w:r w:rsidRPr="00F65B8E">
              <w:rPr>
                <w:sz w:val="24"/>
                <w:szCs w:val="24"/>
              </w:rPr>
              <w:t>ся, получающих начальное общее образование в гос</w:t>
            </w:r>
            <w:r w:rsidRPr="00F65B8E">
              <w:rPr>
                <w:sz w:val="24"/>
                <w:szCs w:val="24"/>
              </w:rPr>
              <w:t>у</w:t>
            </w:r>
            <w:r w:rsidRPr="00F65B8E">
              <w:rPr>
                <w:sz w:val="24"/>
                <w:szCs w:val="24"/>
              </w:rPr>
              <w:t>дарственных и муниципал</w:t>
            </w:r>
            <w:r w:rsidRPr="00F65B8E">
              <w:rPr>
                <w:sz w:val="24"/>
                <w:szCs w:val="24"/>
              </w:rPr>
              <w:t>ь</w:t>
            </w:r>
            <w:r w:rsidRPr="00F65B8E">
              <w:rPr>
                <w:sz w:val="24"/>
                <w:szCs w:val="24"/>
              </w:rPr>
              <w:t>ных образовательных орг</w:t>
            </w:r>
            <w:r w:rsidRPr="00F65B8E">
              <w:rPr>
                <w:sz w:val="24"/>
                <w:szCs w:val="24"/>
              </w:rPr>
              <w:t>а</w:t>
            </w:r>
            <w:r w:rsidRPr="00F65B8E">
              <w:rPr>
                <w:sz w:val="24"/>
                <w:szCs w:val="24"/>
              </w:rPr>
              <w:t>низациях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2 02 25304 00 0000 150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2 185,02900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2 219,67900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2 282,04900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Субсидии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lastRenderedPageBreak/>
              <w:t>ципальных районов на орг</w:t>
            </w:r>
            <w:r w:rsidRPr="00F65B8E">
              <w:rPr>
                <w:sz w:val="24"/>
                <w:szCs w:val="24"/>
              </w:rPr>
              <w:t>а</w:t>
            </w:r>
            <w:r w:rsidRPr="00F65B8E">
              <w:rPr>
                <w:sz w:val="24"/>
                <w:szCs w:val="24"/>
              </w:rPr>
              <w:t>низацию бесплатного гор</w:t>
            </w:r>
            <w:r w:rsidRPr="00F65B8E">
              <w:rPr>
                <w:sz w:val="24"/>
                <w:szCs w:val="24"/>
              </w:rPr>
              <w:t>я</w:t>
            </w:r>
            <w:r w:rsidRPr="00F65B8E">
              <w:rPr>
                <w:sz w:val="24"/>
                <w:szCs w:val="24"/>
              </w:rPr>
              <w:t>чего питания обучающихся, получающих начальное о</w:t>
            </w:r>
            <w:r w:rsidRPr="00F65B8E">
              <w:rPr>
                <w:sz w:val="24"/>
                <w:szCs w:val="24"/>
              </w:rPr>
              <w:t>б</w:t>
            </w:r>
            <w:r w:rsidRPr="00F65B8E">
              <w:rPr>
                <w:sz w:val="24"/>
                <w:szCs w:val="24"/>
              </w:rPr>
              <w:t>щее образование в госуда</w:t>
            </w:r>
            <w:r w:rsidRPr="00F65B8E">
              <w:rPr>
                <w:sz w:val="24"/>
                <w:szCs w:val="24"/>
              </w:rPr>
              <w:t>р</w:t>
            </w:r>
            <w:r w:rsidRPr="00F65B8E">
              <w:rPr>
                <w:sz w:val="24"/>
                <w:szCs w:val="24"/>
              </w:rPr>
              <w:t>ственных и муниципальных образовательных организ</w:t>
            </w:r>
            <w:r w:rsidRPr="00F65B8E">
              <w:rPr>
                <w:sz w:val="24"/>
                <w:szCs w:val="24"/>
              </w:rPr>
              <w:t>а</w:t>
            </w:r>
            <w:r w:rsidRPr="00F65B8E">
              <w:rPr>
                <w:sz w:val="24"/>
                <w:szCs w:val="24"/>
              </w:rPr>
              <w:t>циях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lastRenderedPageBreak/>
              <w:t>2 02 25304 05 0000 150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2 185,02900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2 219,67900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2 282,04900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lastRenderedPageBreak/>
              <w:t>Субсидии бюджетам на обеспечение развития и у</w:t>
            </w:r>
            <w:r w:rsidRPr="00F65B8E">
              <w:rPr>
                <w:sz w:val="24"/>
                <w:szCs w:val="24"/>
              </w:rPr>
              <w:t>к</w:t>
            </w:r>
            <w:r w:rsidRPr="00F65B8E">
              <w:rPr>
                <w:sz w:val="24"/>
                <w:szCs w:val="24"/>
              </w:rPr>
              <w:t>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2 02 25467 00 0000 150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1 089,00000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Субсидии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 на обе</w:t>
            </w:r>
            <w:r w:rsidRPr="00F65B8E">
              <w:rPr>
                <w:sz w:val="24"/>
                <w:szCs w:val="24"/>
              </w:rPr>
              <w:t>с</w:t>
            </w:r>
            <w:r w:rsidRPr="00F65B8E">
              <w:rPr>
                <w:sz w:val="24"/>
                <w:szCs w:val="24"/>
              </w:rPr>
              <w:t>печение развития и укрепл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2 02 25467 05 0000 150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1 089,00000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Субсидии бюджетам на ра</w:t>
            </w:r>
            <w:r w:rsidRPr="00F65B8E">
              <w:rPr>
                <w:sz w:val="24"/>
                <w:szCs w:val="24"/>
              </w:rPr>
              <w:t>з</w:t>
            </w:r>
            <w:r w:rsidRPr="00F65B8E">
              <w:rPr>
                <w:sz w:val="24"/>
                <w:szCs w:val="24"/>
              </w:rPr>
              <w:t>витие сети учреждений культурно-досугового типа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2 02 25513 00 0000 150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1 408,40000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Субсидии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 на ра</w:t>
            </w:r>
            <w:r w:rsidRPr="00F65B8E">
              <w:rPr>
                <w:sz w:val="24"/>
                <w:szCs w:val="24"/>
              </w:rPr>
              <w:t>з</w:t>
            </w:r>
            <w:r w:rsidRPr="00F65B8E">
              <w:rPr>
                <w:sz w:val="24"/>
                <w:szCs w:val="24"/>
              </w:rPr>
              <w:t>витие сети учреждений культурно-досугового типа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2 02 25513 05 0000 150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1 408,40000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Субсидии бюджетам на по</w:t>
            </w:r>
            <w:r w:rsidRPr="00F65B8E">
              <w:rPr>
                <w:sz w:val="24"/>
                <w:szCs w:val="24"/>
              </w:rPr>
              <w:t>д</w:t>
            </w:r>
            <w:r w:rsidRPr="00F65B8E">
              <w:rPr>
                <w:sz w:val="24"/>
                <w:szCs w:val="24"/>
              </w:rPr>
              <w:t>держку отрасли культуры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2 02 25519 00 0000 150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187,88961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290,98239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Субсидии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 на по</w:t>
            </w:r>
            <w:r w:rsidRPr="00F65B8E">
              <w:rPr>
                <w:sz w:val="24"/>
                <w:szCs w:val="24"/>
              </w:rPr>
              <w:t>д</w:t>
            </w:r>
            <w:r w:rsidRPr="00F65B8E">
              <w:rPr>
                <w:sz w:val="24"/>
                <w:szCs w:val="24"/>
              </w:rPr>
              <w:t>держку отрасли культуры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2 02 25519 05 0000 150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187,88961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290,98239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F65B8E">
              <w:rPr>
                <w:color w:val="000000"/>
                <w:sz w:val="24"/>
                <w:szCs w:val="24"/>
              </w:rPr>
              <w:t>Субсидии бюджетам на ре</w:t>
            </w:r>
            <w:r w:rsidRPr="00F65B8E">
              <w:rPr>
                <w:color w:val="000000"/>
                <w:sz w:val="24"/>
                <w:szCs w:val="24"/>
              </w:rPr>
              <w:t>а</w:t>
            </w:r>
            <w:r w:rsidRPr="00F65B8E">
              <w:rPr>
                <w:color w:val="000000"/>
                <w:sz w:val="24"/>
                <w:szCs w:val="24"/>
              </w:rPr>
              <w:t>лизацию мероприятий по модернизации школьных систем образования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2 02 25750 00 0000 150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17 280,45469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F65B8E">
              <w:rPr>
                <w:color w:val="000000"/>
                <w:sz w:val="24"/>
                <w:szCs w:val="24"/>
              </w:rPr>
              <w:t>Субсидии бюджетам мун</w:t>
            </w:r>
            <w:r w:rsidRPr="00F65B8E">
              <w:rPr>
                <w:color w:val="000000"/>
                <w:sz w:val="24"/>
                <w:szCs w:val="24"/>
              </w:rPr>
              <w:t>и</w:t>
            </w:r>
            <w:r w:rsidRPr="00F65B8E">
              <w:rPr>
                <w:color w:val="000000"/>
                <w:sz w:val="24"/>
                <w:szCs w:val="24"/>
              </w:rPr>
              <w:t>ципальных районов на ре</w:t>
            </w:r>
            <w:r w:rsidRPr="00F65B8E">
              <w:rPr>
                <w:color w:val="000000"/>
                <w:sz w:val="24"/>
                <w:szCs w:val="24"/>
              </w:rPr>
              <w:t>а</w:t>
            </w:r>
            <w:r w:rsidRPr="00F65B8E">
              <w:rPr>
                <w:color w:val="000000"/>
                <w:sz w:val="24"/>
                <w:szCs w:val="24"/>
              </w:rPr>
              <w:t>лизацию мероприятий по модернизации школьных систем образования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2 02 25750 05 0000 150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17 280,45469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2 02 29999 00 0000 150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22 028,71000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15 050,90000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3 050,90000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2 02 29999 05 0000 150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22 028,71000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15 050,90000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3 050,90000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бю</w:t>
            </w:r>
            <w:r w:rsidRPr="00F65B8E">
              <w:rPr>
                <w:sz w:val="24"/>
                <w:szCs w:val="24"/>
              </w:rPr>
              <w:t>д</w:t>
            </w:r>
            <w:r w:rsidRPr="00F65B8E">
              <w:rPr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2 02 30000 00 0000 150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79 383,10000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68 316,10000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71 895,80000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образований на ежемесячное денежное во</w:t>
            </w:r>
            <w:r w:rsidRPr="00F65B8E">
              <w:rPr>
                <w:sz w:val="24"/>
                <w:szCs w:val="24"/>
              </w:rPr>
              <w:t>з</w:t>
            </w:r>
            <w:r w:rsidRPr="00F65B8E">
              <w:rPr>
                <w:sz w:val="24"/>
                <w:szCs w:val="24"/>
              </w:rPr>
              <w:t>награждение за классное р</w:t>
            </w:r>
            <w:r w:rsidRPr="00F65B8E">
              <w:rPr>
                <w:sz w:val="24"/>
                <w:szCs w:val="24"/>
              </w:rPr>
              <w:t>у</w:t>
            </w:r>
            <w:r w:rsidRPr="00F65B8E">
              <w:rPr>
                <w:sz w:val="24"/>
                <w:szCs w:val="24"/>
              </w:rPr>
              <w:t>ководство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202 30021 00 0000 150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 на еж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месячное денежное возн</w:t>
            </w:r>
            <w:r w:rsidRPr="00F65B8E">
              <w:rPr>
                <w:sz w:val="24"/>
                <w:szCs w:val="24"/>
              </w:rPr>
              <w:t>а</w:t>
            </w:r>
            <w:r w:rsidRPr="00F65B8E">
              <w:rPr>
                <w:sz w:val="24"/>
                <w:szCs w:val="24"/>
              </w:rPr>
              <w:lastRenderedPageBreak/>
              <w:t>граждение за классное рук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водство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lastRenderedPageBreak/>
              <w:t>202 30021 05 0000 150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lastRenderedPageBreak/>
              <w:t>Субвенции местным бюдж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там на выполнение перед</w:t>
            </w:r>
            <w:r w:rsidRPr="00F65B8E">
              <w:rPr>
                <w:sz w:val="24"/>
                <w:szCs w:val="24"/>
              </w:rPr>
              <w:t>а</w:t>
            </w:r>
            <w:r w:rsidRPr="00F65B8E">
              <w:rPr>
                <w:sz w:val="24"/>
                <w:szCs w:val="24"/>
              </w:rPr>
              <w:t>ваемых полномочий субъе</w:t>
            </w:r>
            <w:r w:rsidRPr="00F65B8E">
              <w:rPr>
                <w:sz w:val="24"/>
                <w:szCs w:val="24"/>
              </w:rPr>
              <w:t>к</w:t>
            </w:r>
            <w:r w:rsidRPr="00F65B8E">
              <w:rPr>
                <w:sz w:val="24"/>
                <w:szCs w:val="24"/>
              </w:rPr>
              <w:t>тов Российской Федерации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202 30024 00 0000 150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62 556,50000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51 915,40000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55 697,80000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 на в</w:t>
            </w:r>
            <w:r w:rsidRPr="00F65B8E">
              <w:rPr>
                <w:sz w:val="24"/>
                <w:szCs w:val="24"/>
              </w:rPr>
              <w:t>ы</w:t>
            </w:r>
            <w:r w:rsidRPr="00F65B8E">
              <w:rPr>
                <w:sz w:val="24"/>
                <w:szCs w:val="24"/>
              </w:rPr>
              <w:t>полнение передаваемых полномочий субъектов Ро</w:t>
            </w:r>
            <w:r w:rsidRPr="00F65B8E">
              <w:rPr>
                <w:sz w:val="24"/>
                <w:szCs w:val="24"/>
              </w:rPr>
              <w:t>с</w:t>
            </w:r>
            <w:r w:rsidRPr="00F65B8E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202 30024 05 0000 150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62 556,50000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51 915,40000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55 697,80000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на с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держание ребенка в семье опекуна и приемной семье, а также вознаграждение, пр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читающееся приемному р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дителю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202 30027 00 0000 150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 на с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держание ребенка в семье опекуна и приемной семье, а также вознаграждение, пр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читающееся приемному р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дителю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202 30027 05 0000 150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на компенсацию части платы, взимаемой с родителей (з</w:t>
            </w:r>
            <w:r w:rsidRPr="00F65B8E">
              <w:rPr>
                <w:sz w:val="24"/>
                <w:szCs w:val="24"/>
              </w:rPr>
              <w:t>а</w:t>
            </w:r>
            <w:r w:rsidRPr="00F65B8E">
              <w:rPr>
                <w:sz w:val="24"/>
                <w:szCs w:val="24"/>
              </w:rPr>
              <w:t>конных представителей) за присмотр и уход за детьми, посещающими образов</w:t>
            </w:r>
            <w:r w:rsidRPr="00F65B8E">
              <w:rPr>
                <w:sz w:val="24"/>
                <w:szCs w:val="24"/>
              </w:rPr>
              <w:t>а</w:t>
            </w:r>
            <w:r w:rsidRPr="00F65B8E">
              <w:rPr>
                <w:sz w:val="24"/>
                <w:szCs w:val="24"/>
              </w:rPr>
              <w:t>тельные организации, реал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зующие образовательные программы дошкольного о</w:t>
            </w:r>
            <w:r w:rsidRPr="00F65B8E">
              <w:rPr>
                <w:sz w:val="24"/>
                <w:szCs w:val="24"/>
              </w:rPr>
              <w:t>б</w:t>
            </w:r>
            <w:r w:rsidRPr="00F65B8E">
              <w:rPr>
                <w:sz w:val="24"/>
                <w:szCs w:val="24"/>
              </w:rPr>
              <w:t>разования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202 30029 00 0000 150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 на ко</w:t>
            </w:r>
            <w:r w:rsidRPr="00F65B8E">
              <w:rPr>
                <w:sz w:val="24"/>
                <w:szCs w:val="24"/>
              </w:rPr>
              <w:t>м</w:t>
            </w:r>
            <w:r w:rsidRPr="00F65B8E">
              <w:rPr>
                <w:sz w:val="24"/>
                <w:szCs w:val="24"/>
              </w:rPr>
              <w:t>пенсацию части платы, вз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маемой с родителей (зако</w:t>
            </w:r>
            <w:r w:rsidRPr="00F65B8E">
              <w:rPr>
                <w:sz w:val="24"/>
                <w:szCs w:val="24"/>
              </w:rPr>
              <w:t>н</w:t>
            </w:r>
            <w:r w:rsidRPr="00F65B8E">
              <w:rPr>
                <w:sz w:val="24"/>
                <w:szCs w:val="24"/>
              </w:rPr>
              <w:t>ных представителей) за пр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смотр и уход за детьми, п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сещающими образовател</w:t>
            </w:r>
            <w:r w:rsidRPr="00F65B8E">
              <w:rPr>
                <w:sz w:val="24"/>
                <w:szCs w:val="24"/>
              </w:rPr>
              <w:t>ь</w:t>
            </w:r>
            <w:r w:rsidRPr="00F65B8E">
              <w:rPr>
                <w:sz w:val="24"/>
                <w:szCs w:val="24"/>
              </w:rPr>
              <w:t>ные организации, реал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зующие образовательные программы дошкольного о</w:t>
            </w:r>
            <w:r w:rsidRPr="00F65B8E">
              <w:rPr>
                <w:sz w:val="24"/>
                <w:szCs w:val="24"/>
              </w:rPr>
              <w:t>б</w:t>
            </w:r>
            <w:r w:rsidRPr="00F65B8E">
              <w:rPr>
                <w:sz w:val="24"/>
                <w:szCs w:val="24"/>
              </w:rPr>
              <w:t>разования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202 30029 05 0000 150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образований на предоставление жилых п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мещений детям-сиротам и детям, оставшимся без поп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чения родителей, лицам из их числа по договорам на</w:t>
            </w:r>
            <w:r w:rsidRPr="00F65B8E">
              <w:rPr>
                <w:sz w:val="24"/>
                <w:szCs w:val="24"/>
              </w:rPr>
              <w:t>й</w:t>
            </w:r>
            <w:r w:rsidRPr="00F65B8E">
              <w:rPr>
                <w:sz w:val="24"/>
                <w:szCs w:val="24"/>
              </w:rPr>
              <w:t>ма специализированных ж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лых помещений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202 35082 00 0000 150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 на пр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доставление жилых помещ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 xml:space="preserve">ний детям-сиротам и детям, оставшимся без попечения </w:t>
            </w:r>
            <w:r w:rsidRPr="00F65B8E">
              <w:rPr>
                <w:sz w:val="24"/>
                <w:szCs w:val="24"/>
              </w:rPr>
              <w:lastRenderedPageBreak/>
              <w:t>родителей, лицам из их чи</w:t>
            </w:r>
            <w:r w:rsidRPr="00F65B8E">
              <w:rPr>
                <w:sz w:val="24"/>
                <w:szCs w:val="24"/>
              </w:rPr>
              <w:t>с</w:t>
            </w:r>
            <w:r w:rsidRPr="00F65B8E">
              <w:rPr>
                <w:sz w:val="24"/>
                <w:szCs w:val="24"/>
              </w:rPr>
              <w:t>ла по договорам найма сп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циализированных жилых помещений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lastRenderedPageBreak/>
              <w:t>202 35082 05 0000 150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2 02 35118 00 0000 150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 на ос</w:t>
            </w:r>
            <w:r w:rsidRPr="00F65B8E">
              <w:rPr>
                <w:sz w:val="24"/>
                <w:szCs w:val="24"/>
              </w:rPr>
              <w:t>у</w:t>
            </w:r>
            <w:r w:rsidRPr="00F65B8E">
              <w:rPr>
                <w:sz w:val="24"/>
                <w:szCs w:val="24"/>
              </w:rPr>
              <w:t>ществление первичного в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инского учета органами м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стного самоуправления п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селений, муниципальных и городских округов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2 02 35118 05 0000 150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сяжные заседатели фед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ральных судов общей юри</w:t>
            </w:r>
            <w:r w:rsidRPr="00F65B8E">
              <w:rPr>
                <w:sz w:val="24"/>
                <w:szCs w:val="24"/>
              </w:rPr>
              <w:t>с</w:t>
            </w:r>
            <w:r w:rsidRPr="00F65B8E">
              <w:rPr>
                <w:sz w:val="24"/>
                <w:szCs w:val="24"/>
              </w:rPr>
              <w:t>дикции в Российской Фед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рации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2 02 35120 00 0000 150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 на ос</w:t>
            </w:r>
            <w:r w:rsidRPr="00F65B8E">
              <w:rPr>
                <w:sz w:val="24"/>
                <w:szCs w:val="24"/>
              </w:rPr>
              <w:t>у</w:t>
            </w:r>
            <w:r w:rsidRPr="00F65B8E">
              <w:rPr>
                <w:sz w:val="24"/>
                <w:szCs w:val="24"/>
              </w:rPr>
              <w:t>ществление полномочий по составлению (изменению) списков кандидатов в пр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сяжные заседатели фед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ральных судов общей юри</w:t>
            </w:r>
            <w:r w:rsidRPr="00F65B8E">
              <w:rPr>
                <w:sz w:val="24"/>
                <w:szCs w:val="24"/>
              </w:rPr>
              <w:t>с</w:t>
            </w:r>
            <w:r w:rsidRPr="00F65B8E">
              <w:rPr>
                <w:sz w:val="24"/>
                <w:szCs w:val="24"/>
              </w:rPr>
              <w:t>дикции в Российской Фед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рации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2 02 35120 05 0000 150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F65B8E">
              <w:rPr>
                <w:color w:val="000000"/>
                <w:sz w:val="24"/>
                <w:szCs w:val="24"/>
              </w:rPr>
              <w:t>Субвенции бюджетам мун</w:t>
            </w:r>
            <w:r w:rsidRPr="00F65B8E">
              <w:rPr>
                <w:color w:val="000000"/>
                <w:sz w:val="24"/>
                <w:szCs w:val="24"/>
              </w:rPr>
              <w:t>и</w:t>
            </w:r>
            <w:r w:rsidRPr="00F65B8E">
              <w:rPr>
                <w:color w:val="000000"/>
                <w:sz w:val="24"/>
                <w:szCs w:val="24"/>
              </w:rPr>
              <w:t>ципальных образований на ежемесячное денежное во</w:t>
            </w:r>
            <w:r w:rsidRPr="00F65B8E">
              <w:rPr>
                <w:color w:val="000000"/>
                <w:sz w:val="24"/>
                <w:szCs w:val="24"/>
              </w:rPr>
              <w:t>з</w:t>
            </w:r>
            <w:r w:rsidRPr="00F65B8E">
              <w:rPr>
                <w:color w:val="000000"/>
                <w:sz w:val="24"/>
                <w:szCs w:val="24"/>
              </w:rPr>
              <w:t>награждение за классное р</w:t>
            </w:r>
            <w:r w:rsidRPr="00F65B8E">
              <w:rPr>
                <w:color w:val="000000"/>
                <w:sz w:val="24"/>
                <w:szCs w:val="24"/>
              </w:rPr>
              <w:t>у</w:t>
            </w:r>
            <w:r w:rsidRPr="00F65B8E">
              <w:rPr>
                <w:color w:val="000000"/>
                <w:sz w:val="24"/>
                <w:szCs w:val="24"/>
              </w:rPr>
              <w:t>ководство педагогическим работникам государстве</w:t>
            </w:r>
            <w:r w:rsidRPr="00F65B8E">
              <w:rPr>
                <w:color w:val="000000"/>
                <w:sz w:val="24"/>
                <w:szCs w:val="24"/>
              </w:rPr>
              <w:t>н</w:t>
            </w:r>
            <w:r w:rsidRPr="00F65B8E">
              <w:rPr>
                <w:color w:val="000000"/>
                <w:sz w:val="24"/>
                <w:szCs w:val="24"/>
              </w:rPr>
              <w:t>ных и муниципальных о</w:t>
            </w:r>
            <w:r w:rsidRPr="00F65B8E">
              <w:rPr>
                <w:color w:val="000000"/>
                <w:sz w:val="24"/>
                <w:szCs w:val="24"/>
              </w:rPr>
              <w:t>б</w:t>
            </w:r>
            <w:r w:rsidRPr="00F65B8E">
              <w:rPr>
                <w:color w:val="000000"/>
                <w:sz w:val="24"/>
                <w:szCs w:val="24"/>
              </w:rPr>
              <w:t>щеобразовательных орган</w:t>
            </w:r>
            <w:r w:rsidRPr="00F65B8E">
              <w:rPr>
                <w:color w:val="000000"/>
                <w:sz w:val="24"/>
                <w:szCs w:val="24"/>
              </w:rPr>
              <w:t>и</w:t>
            </w:r>
            <w:r w:rsidRPr="00F65B8E">
              <w:rPr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5B8E">
              <w:rPr>
                <w:color w:val="000000"/>
                <w:spacing w:val="-20"/>
                <w:sz w:val="24"/>
                <w:szCs w:val="24"/>
              </w:rPr>
              <w:t>2 02 35303 00 0000 150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F65B8E">
              <w:rPr>
                <w:color w:val="000000"/>
                <w:sz w:val="24"/>
                <w:szCs w:val="24"/>
              </w:rPr>
              <w:t>Субвенции бюджетам мун</w:t>
            </w:r>
            <w:r w:rsidRPr="00F65B8E">
              <w:rPr>
                <w:color w:val="000000"/>
                <w:sz w:val="24"/>
                <w:szCs w:val="24"/>
              </w:rPr>
              <w:t>и</w:t>
            </w:r>
            <w:r w:rsidRPr="00F65B8E">
              <w:rPr>
                <w:color w:val="000000"/>
                <w:sz w:val="24"/>
                <w:szCs w:val="24"/>
              </w:rPr>
              <w:t>ципальных районов на еж</w:t>
            </w:r>
            <w:r w:rsidRPr="00F65B8E">
              <w:rPr>
                <w:color w:val="000000"/>
                <w:sz w:val="24"/>
                <w:szCs w:val="24"/>
              </w:rPr>
              <w:t>е</w:t>
            </w:r>
            <w:r w:rsidRPr="00F65B8E">
              <w:rPr>
                <w:color w:val="000000"/>
                <w:sz w:val="24"/>
                <w:szCs w:val="24"/>
              </w:rPr>
              <w:t>месячное денежное возн</w:t>
            </w:r>
            <w:r w:rsidRPr="00F65B8E">
              <w:rPr>
                <w:color w:val="000000"/>
                <w:sz w:val="24"/>
                <w:szCs w:val="24"/>
              </w:rPr>
              <w:t>а</w:t>
            </w:r>
            <w:r w:rsidRPr="00F65B8E">
              <w:rPr>
                <w:color w:val="000000"/>
                <w:sz w:val="24"/>
                <w:szCs w:val="24"/>
              </w:rPr>
              <w:t>граждение за классное рук</w:t>
            </w:r>
            <w:r w:rsidRPr="00F65B8E">
              <w:rPr>
                <w:color w:val="000000"/>
                <w:sz w:val="24"/>
                <w:szCs w:val="24"/>
              </w:rPr>
              <w:t>о</w:t>
            </w:r>
            <w:r w:rsidRPr="00F65B8E">
              <w:rPr>
                <w:color w:val="000000"/>
                <w:sz w:val="24"/>
                <w:szCs w:val="24"/>
              </w:rPr>
              <w:t>водство педагогическим р</w:t>
            </w:r>
            <w:r w:rsidRPr="00F65B8E">
              <w:rPr>
                <w:color w:val="000000"/>
                <w:sz w:val="24"/>
                <w:szCs w:val="24"/>
              </w:rPr>
              <w:t>а</w:t>
            </w:r>
            <w:r w:rsidRPr="00F65B8E">
              <w:rPr>
                <w:color w:val="000000"/>
                <w:sz w:val="24"/>
                <w:szCs w:val="24"/>
              </w:rPr>
              <w:t>ботникам государственных и муниципальных общеобр</w:t>
            </w:r>
            <w:r w:rsidRPr="00F65B8E">
              <w:rPr>
                <w:color w:val="000000"/>
                <w:sz w:val="24"/>
                <w:szCs w:val="24"/>
              </w:rPr>
              <w:t>а</w:t>
            </w:r>
            <w:r w:rsidRPr="00F65B8E">
              <w:rPr>
                <w:color w:val="000000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5B8E">
              <w:rPr>
                <w:color w:val="000000"/>
                <w:spacing w:val="-20"/>
                <w:sz w:val="24"/>
                <w:szCs w:val="24"/>
              </w:rPr>
              <w:t>2 02 35303 05 0000 150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на г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сударственную регистрацию актов гражданского состо</w:t>
            </w:r>
            <w:r w:rsidRPr="00F65B8E">
              <w:rPr>
                <w:sz w:val="24"/>
                <w:szCs w:val="24"/>
              </w:rPr>
              <w:t>я</w:t>
            </w:r>
            <w:r w:rsidRPr="00F65B8E">
              <w:rPr>
                <w:sz w:val="24"/>
                <w:szCs w:val="24"/>
              </w:rPr>
              <w:t>ния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2 02 35930 00 0000 150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Субвенции бюджетам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 на гос</w:t>
            </w:r>
            <w:r w:rsidRPr="00F65B8E">
              <w:rPr>
                <w:sz w:val="24"/>
                <w:szCs w:val="24"/>
              </w:rPr>
              <w:t>у</w:t>
            </w:r>
            <w:r w:rsidRPr="00F65B8E">
              <w:rPr>
                <w:sz w:val="24"/>
                <w:szCs w:val="24"/>
              </w:rPr>
              <w:t>дарственную регистрацию актов гражданского состо</w:t>
            </w:r>
            <w:r w:rsidRPr="00F65B8E">
              <w:rPr>
                <w:sz w:val="24"/>
                <w:szCs w:val="24"/>
              </w:rPr>
              <w:t>я</w:t>
            </w:r>
            <w:r w:rsidRPr="00F65B8E">
              <w:rPr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lastRenderedPageBreak/>
              <w:t>2 02 35930 05 0000 150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2 02 40000 00 0000 150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11 894,60000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Межбюджетные трансфе</w:t>
            </w:r>
            <w:r w:rsidRPr="00F65B8E">
              <w:rPr>
                <w:sz w:val="24"/>
                <w:szCs w:val="24"/>
              </w:rPr>
              <w:t>р</w:t>
            </w:r>
            <w:r w:rsidRPr="00F65B8E">
              <w:rPr>
                <w:sz w:val="24"/>
                <w:szCs w:val="24"/>
              </w:rPr>
              <w:t>ты, передаваемые бюджетам муниципальных образований на осуществление части полномочий по решению в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просов местного значения в соответствии с заключенн</w:t>
            </w:r>
            <w:r w:rsidRPr="00F65B8E">
              <w:rPr>
                <w:sz w:val="24"/>
                <w:szCs w:val="24"/>
              </w:rPr>
              <w:t>ы</w:t>
            </w:r>
            <w:r w:rsidRPr="00F65B8E">
              <w:rPr>
                <w:sz w:val="24"/>
                <w:szCs w:val="24"/>
              </w:rPr>
              <w:t>ми соглашениями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2 02 40014 00 0000 150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325,10000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Межбюджетные трансфе</w:t>
            </w:r>
            <w:r w:rsidRPr="00F65B8E">
              <w:rPr>
                <w:sz w:val="24"/>
                <w:szCs w:val="24"/>
              </w:rPr>
              <w:t>р</w:t>
            </w:r>
            <w:r w:rsidRPr="00F65B8E">
              <w:rPr>
                <w:sz w:val="24"/>
                <w:szCs w:val="24"/>
              </w:rPr>
              <w:t>ты, передаваемые бюджетам муниципальных районов из бюджетов поселений на осуществление части полн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мочий по решению вопросов местного значения в соо</w:t>
            </w:r>
            <w:r w:rsidRPr="00F65B8E">
              <w:rPr>
                <w:sz w:val="24"/>
                <w:szCs w:val="24"/>
              </w:rPr>
              <w:t>т</w:t>
            </w:r>
            <w:r w:rsidRPr="00F65B8E">
              <w:rPr>
                <w:sz w:val="24"/>
                <w:szCs w:val="24"/>
              </w:rPr>
              <w:t>ветствии с заключенными соглашениями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2 02 40014 05 0000 150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325,10000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Межбюджетные трансфе</w:t>
            </w:r>
            <w:r w:rsidRPr="00F65B8E">
              <w:rPr>
                <w:sz w:val="24"/>
                <w:szCs w:val="24"/>
              </w:rPr>
              <w:t>р</w:t>
            </w:r>
            <w:r w:rsidRPr="00F65B8E">
              <w:rPr>
                <w:sz w:val="24"/>
                <w:szCs w:val="24"/>
              </w:rPr>
              <w:t>ты, передаваемые бюджетам на создание модельных м</w:t>
            </w:r>
            <w:r w:rsidRPr="00F65B8E">
              <w:rPr>
                <w:sz w:val="24"/>
                <w:szCs w:val="24"/>
              </w:rPr>
              <w:t>у</w:t>
            </w:r>
            <w:r w:rsidRPr="00F65B8E">
              <w:rPr>
                <w:sz w:val="24"/>
                <w:szCs w:val="24"/>
              </w:rPr>
              <w:t>ниципальных библиотек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2 02 45454 00 0000 150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Межбюджетные трансфе</w:t>
            </w:r>
            <w:r w:rsidRPr="00F65B8E">
              <w:rPr>
                <w:sz w:val="24"/>
                <w:szCs w:val="24"/>
              </w:rPr>
              <w:t>р</w:t>
            </w:r>
            <w:r w:rsidRPr="00F65B8E">
              <w:rPr>
                <w:sz w:val="24"/>
                <w:szCs w:val="24"/>
              </w:rPr>
              <w:t>ты, передаваемые бюджетам муниципальных районов на создание модельных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 xml:space="preserve">ципальных библиотек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2 02 45454 05 0000 150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2 02 49999 00 0000 150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6 569,50000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2 02 49999 05 0000 150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6 569,50000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Прочие безвозмездные п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ступления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2 07 00000 00 0000 150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Прочие безвозмездные п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ступления в бюджеты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2 07 05000 05 0000 150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Прочие безвозмездные п</w:t>
            </w:r>
            <w:r w:rsidRPr="00F65B8E">
              <w:rPr>
                <w:sz w:val="24"/>
                <w:szCs w:val="24"/>
              </w:rPr>
              <w:t>о</w:t>
            </w:r>
            <w:r w:rsidRPr="00F65B8E">
              <w:rPr>
                <w:sz w:val="24"/>
                <w:szCs w:val="24"/>
              </w:rPr>
              <w:t>ступления в бюджеты мун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>ципальных районов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2 07 05030 05 0000 150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Доходы бюджетов бюдже</w:t>
            </w:r>
            <w:r w:rsidRPr="00F65B8E">
              <w:rPr>
                <w:sz w:val="24"/>
                <w:szCs w:val="24"/>
              </w:rPr>
              <w:t>т</w:t>
            </w:r>
            <w:r w:rsidRPr="00F65B8E">
              <w:rPr>
                <w:sz w:val="24"/>
                <w:szCs w:val="24"/>
              </w:rPr>
              <w:t>ной системы Российской Федерации от возврата бю</w:t>
            </w:r>
            <w:r w:rsidRPr="00F65B8E">
              <w:rPr>
                <w:sz w:val="24"/>
                <w:szCs w:val="24"/>
              </w:rPr>
              <w:t>д</w:t>
            </w:r>
            <w:r w:rsidRPr="00F65B8E">
              <w:rPr>
                <w:sz w:val="24"/>
                <w:szCs w:val="24"/>
              </w:rPr>
              <w:t>жетами бюджетной системы Российской Федерации о</w:t>
            </w:r>
            <w:r w:rsidRPr="00F65B8E">
              <w:rPr>
                <w:sz w:val="24"/>
                <w:szCs w:val="24"/>
              </w:rPr>
              <w:t>с</w:t>
            </w:r>
            <w:r w:rsidRPr="00F65B8E">
              <w:rPr>
                <w:sz w:val="24"/>
                <w:szCs w:val="24"/>
              </w:rPr>
              <w:t>татков субсидий, субвенций и иных межбюджетных трансфертов, имеющих ц</w:t>
            </w:r>
            <w:r w:rsidRPr="00F65B8E">
              <w:rPr>
                <w:sz w:val="24"/>
                <w:szCs w:val="24"/>
              </w:rPr>
              <w:t>е</w:t>
            </w:r>
            <w:r w:rsidRPr="00F65B8E">
              <w:rPr>
                <w:sz w:val="24"/>
                <w:szCs w:val="24"/>
              </w:rPr>
              <w:t>левое назначение, прошлых лет, а также от возврата о</w:t>
            </w:r>
            <w:r w:rsidRPr="00F65B8E">
              <w:rPr>
                <w:sz w:val="24"/>
                <w:szCs w:val="24"/>
              </w:rPr>
              <w:t>р</w:t>
            </w:r>
            <w:r w:rsidRPr="00F65B8E">
              <w:rPr>
                <w:sz w:val="24"/>
                <w:szCs w:val="24"/>
              </w:rPr>
              <w:t>ганизациями остатков су</w:t>
            </w:r>
            <w:r w:rsidRPr="00F65B8E">
              <w:rPr>
                <w:sz w:val="24"/>
                <w:szCs w:val="24"/>
              </w:rPr>
              <w:t>б</w:t>
            </w:r>
            <w:r w:rsidRPr="00F65B8E">
              <w:rPr>
                <w:sz w:val="24"/>
                <w:szCs w:val="24"/>
              </w:rPr>
              <w:t>сидий прошлых лет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2 18 00000 00 0000 150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Доходы бюджетов муниц</w:t>
            </w:r>
            <w:r w:rsidRPr="00F65B8E">
              <w:rPr>
                <w:sz w:val="24"/>
                <w:szCs w:val="24"/>
              </w:rPr>
              <w:t>и</w:t>
            </w:r>
            <w:r w:rsidRPr="00F65B8E">
              <w:rPr>
                <w:sz w:val="24"/>
                <w:szCs w:val="24"/>
              </w:rPr>
              <w:t xml:space="preserve">пальных районов от возврата </w:t>
            </w:r>
            <w:r w:rsidRPr="00F65B8E">
              <w:rPr>
                <w:sz w:val="24"/>
                <w:szCs w:val="24"/>
              </w:rPr>
              <w:lastRenderedPageBreak/>
              <w:t>прочих остатков субсидий, субвенций и иных межбю</w:t>
            </w:r>
            <w:r w:rsidRPr="00F65B8E">
              <w:rPr>
                <w:sz w:val="24"/>
                <w:szCs w:val="24"/>
              </w:rPr>
              <w:t>д</w:t>
            </w:r>
            <w:r w:rsidRPr="00F65B8E">
              <w:rPr>
                <w:sz w:val="24"/>
                <w:szCs w:val="24"/>
              </w:rPr>
              <w:t>жетных трансфертов, име</w:t>
            </w:r>
            <w:r w:rsidRPr="00F65B8E">
              <w:rPr>
                <w:sz w:val="24"/>
                <w:szCs w:val="24"/>
              </w:rPr>
              <w:t>ю</w:t>
            </w:r>
            <w:r w:rsidRPr="00F65B8E">
              <w:rPr>
                <w:sz w:val="24"/>
                <w:szCs w:val="24"/>
              </w:rPr>
              <w:t>щих целевое назначение, прошлых лет из бюджетов поселений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lastRenderedPageBreak/>
              <w:t>2 18 60010 05 0000 150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F65B8E">
              <w:rPr>
                <w:color w:val="000000"/>
                <w:sz w:val="24"/>
                <w:szCs w:val="24"/>
              </w:rPr>
              <w:lastRenderedPageBreak/>
              <w:t>Возврат остатков субсидий, субвенций и иных межбю</w:t>
            </w:r>
            <w:r w:rsidRPr="00F65B8E">
              <w:rPr>
                <w:color w:val="000000"/>
                <w:sz w:val="24"/>
                <w:szCs w:val="24"/>
              </w:rPr>
              <w:t>д</w:t>
            </w:r>
            <w:r w:rsidRPr="00F65B8E">
              <w:rPr>
                <w:color w:val="000000"/>
                <w:sz w:val="24"/>
                <w:szCs w:val="24"/>
              </w:rPr>
              <w:t>жетных трансфертов, име</w:t>
            </w:r>
            <w:r w:rsidRPr="00F65B8E">
              <w:rPr>
                <w:color w:val="000000"/>
                <w:sz w:val="24"/>
                <w:szCs w:val="24"/>
              </w:rPr>
              <w:t>ю</w:t>
            </w:r>
            <w:r w:rsidRPr="00F65B8E">
              <w:rPr>
                <w:color w:val="000000"/>
                <w:sz w:val="24"/>
                <w:szCs w:val="24"/>
              </w:rPr>
              <w:t xml:space="preserve">щих целевое назначение, прошлых лет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219 00000 00 0000 000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-25,79204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F65B8E" w:rsidRPr="00F65B8E" w:rsidTr="00F65B8E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5B8E" w:rsidRPr="00F65B8E" w:rsidRDefault="00F65B8E" w:rsidP="00F65B8E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65B8E">
              <w:rPr>
                <w:sz w:val="24"/>
                <w:szCs w:val="24"/>
              </w:rPr>
              <w:t>Возврат прочих остатков субсидий, субвенций и иных межбюджетных трансфе</w:t>
            </w:r>
            <w:r w:rsidRPr="00F65B8E">
              <w:rPr>
                <w:sz w:val="24"/>
                <w:szCs w:val="24"/>
              </w:rPr>
              <w:t>р</w:t>
            </w:r>
            <w:r w:rsidRPr="00F65B8E">
              <w:rPr>
                <w:sz w:val="24"/>
                <w:szCs w:val="24"/>
              </w:rPr>
              <w:t>тов, имеющих целевое н</w:t>
            </w:r>
            <w:r w:rsidRPr="00F65B8E">
              <w:rPr>
                <w:sz w:val="24"/>
                <w:szCs w:val="24"/>
              </w:rPr>
              <w:t>а</w:t>
            </w:r>
            <w:r w:rsidRPr="00F65B8E">
              <w:rPr>
                <w:sz w:val="24"/>
                <w:szCs w:val="24"/>
              </w:rPr>
              <w:t>значение, прошлых лет  из бюджетов муниципальных районов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219 60010 05 0000 150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-25,79204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8E" w:rsidRPr="00F65B8E" w:rsidRDefault="00F65B8E" w:rsidP="00F65B8E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F65B8E">
              <w:rPr>
                <w:spacing w:val="-20"/>
                <w:sz w:val="24"/>
                <w:szCs w:val="24"/>
              </w:rPr>
              <w:t>0,00000</w:t>
            </w:r>
          </w:p>
        </w:tc>
      </w:tr>
    </w:tbl>
    <w:p w:rsidR="00F65B8E" w:rsidRDefault="00F65B8E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p w:rsidR="001E5105" w:rsidRDefault="001E5105" w:rsidP="00F65B8E">
      <w:pPr>
        <w:tabs>
          <w:tab w:val="left" w:pos="1650"/>
        </w:tabs>
      </w:pPr>
    </w:p>
    <w:tbl>
      <w:tblPr>
        <w:tblW w:w="0" w:type="auto"/>
        <w:tblLook w:val="04A0"/>
      </w:tblPr>
      <w:tblGrid>
        <w:gridCol w:w="4785"/>
        <w:gridCol w:w="4786"/>
      </w:tblGrid>
      <w:tr w:rsidR="001E5105" w:rsidTr="001E5105">
        <w:trPr>
          <w:trHeight w:val="1833"/>
        </w:trPr>
        <w:tc>
          <w:tcPr>
            <w:tcW w:w="4785" w:type="dxa"/>
          </w:tcPr>
          <w:p w:rsidR="001E5105" w:rsidRDefault="001E5105" w:rsidP="001E5105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1E5105" w:rsidRDefault="001E5105" w:rsidP="001E51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E33128">
              <w:rPr>
                <w:sz w:val="28"/>
                <w:szCs w:val="28"/>
              </w:rPr>
              <w:t>2</w:t>
            </w:r>
          </w:p>
          <w:p w:rsidR="001E5105" w:rsidRDefault="001E5105" w:rsidP="001E51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Думы Мошенского </w:t>
            </w:r>
          </w:p>
          <w:p w:rsidR="001E5105" w:rsidRDefault="001E5105" w:rsidP="001E51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 "О бюджете муниципального района на 2022 год и на плановый период 2023</w:t>
            </w:r>
          </w:p>
          <w:p w:rsidR="001E5105" w:rsidRDefault="001E5105" w:rsidP="001E51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2024 годов»</w:t>
            </w:r>
          </w:p>
        </w:tc>
      </w:tr>
    </w:tbl>
    <w:p w:rsidR="001E5105" w:rsidRDefault="001E5105" w:rsidP="00F65B8E">
      <w:pPr>
        <w:tabs>
          <w:tab w:val="left" w:pos="1650"/>
        </w:tabs>
      </w:pPr>
    </w:p>
    <w:p w:rsidR="001E5105" w:rsidRPr="001E5105" w:rsidRDefault="001E5105" w:rsidP="001E510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E5105">
        <w:rPr>
          <w:rFonts w:eastAsia="Calibri"/>
          <w:b/>
          <w:sz w:val="28"/>
          <w:szCs w:val="28"/>
          <w:lang w:eastAsia="en-US"/>
        </w:rPr>
        <w:t xml:space="preserve">Источники </w:t>
      </w:r>
    </w:p>
    <w:p w:rsidR="001E5105" w:rsidRDefault="001E5105" w:rsidP="001E510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E5105">
        <w:rPr>
          <w:rFonts w:eastAsia="Calibri"/>
          <w:b/>
          <w:sz w:val="28"/>
          <w:szCs w:val="28"/>
          <w:lang w:eastAsia="en-US"/>
        </w:rPr>
        <w:t xml:space="preserve">внутреннего финансирования дефицита бюджета муниципального </w:t>
      </w:r>
    </w:p>
    <w:p w:rsidR="001E5105" w:rsidRPr="001E5105" w:rsidRDefault="001E5105" w:rsidP="001E5105">
      <w:pPr>
        <w:jc w:val="center"/>
        <w:rPr>
          <w:b/>
          <w:bCs/>
          <w:sz w:val="28"/>
          <w:szCs w:val="28"/>
        </w:rPr>
      </w:pPr>
      <w:r w:rsidRPr="001E5105">
        <w:rPr>
          <w:rFonts w:eastAsia="Calibri"/>
          <w:b/>
          <w:sz w:val="28"/>
          <w:szCs w:val="28"/>
          <w:lang w:eastAsia="en-US"/>
        </w:rPr>
        <w:t>района на 2022 год и на плановый период 2023 и 2024 годов</w:t>
      </w:r>
    </w:p>
    <w:p w:rsidR="001E5105" w:rsidRDefault="001E5105" w:rsidP="001E5105"/>
    <w:tbl>
      <w:tblPr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3601"/>
        <w:gridCol w:w="2411"/>
        <w:gridCol w:w="1134"/>
        <w:gridCol w:w="1134"/>
        <w:gridCol w:w="1189"/>
      </w:tblGrid>
      <w:tr w:rsidR="001E5105" w:rsidTr="000C5794">
        <w:trPr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E5105" w:rsidRDefault="001E5105">
            <w:pPr>
              <w:spacing w:line="27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(тыс.руб.)                  </w:t>
            </w:r>
          </w:p>
        </w:tc>
      </w:tr>
      <w:tr w:rsidR="001E5105" w:rsidTr="000C5794">
        <w:trPr>
          <w:trHeight w:val="60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105" w:rsidRPr="000C5794" w:rsidRDefault="001E5105" w:rsidP="000C5794">
            <w:pPr>
              <w:jc w:val="center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Наименование источника вну</w:t>
            </w:r>
            <w:r w:rsidRPr="000C5794">
              <w:rPr>
                <w:sz w:val="24"/>
                <w:szCs w:val="24"/>
                <w:lang w:eastAsia="en-US"/>
              </w:rPr>
              <w:t>т</w:t>
            </w:r>
            <w:r w:rsidRPr="000C5794">
              <w:rPr>
                <w:sz w:val="24"/>
                <w:szCs w:val="24"/>
                <w:lang w:eastAsia="en-US"/>
              </w:rPr>
              <w:t>реннего финансирования деф</w:t>
            </w:r>
            <w:r w:rsidRPr="000C5794">
              <w:rPr>
                <w:sz w:val="24"/>
                <w:szCs w:val="24"/>
                <w:lang w:eastAsia="en-US"/>
              </w:rPr>
              <w:t>и</w:t>
            </w:r>
            <w:r w:rsidRPr="000C5794">
              <w:rPr>
                <w:sz w:val="24"/>
                <w:szCs w:val="24"/>
                <w:lang w:eastAsia="en-US"/>
              </w:rPr>
              <w:t>цита бюджета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5105" w:rsidRPr="000C5794" w:rsidRDefault="001E5105" w:rsidP="000C5794">
            <w:pPr>
              <w:jc w:val="center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Код группы, по</w:t>
            </w:r>
            <w:r w:rsidRPr="000C5794">
              <w:rPr>
                <w:sz w:val="24"/>
                <w:szCs w:val="24"/>
                <w:lang w:eastAsia="en-US"/>
              </w:rPr>
              <w:t>д</w:t>
            </w:r>
            <w:r w:rsidRPr="000C5794">
              <w:rPr>
                <w:sz w:val="24"/>
                <w:szCs w:val="24"/>
                <w:lang w:eastAsia="en-US"/>
              </w:rPr>
              <w:t>группы, статьи и вида источников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C5794">
            <w:pPr>
              <w:jc w:val="center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C5794">
            <w:pPr>
              <w:jc w:val="center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C5794">
            <w:pPr>
              <w:jc w:val="center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2024 год</w:t>
            </w:r>
          </w:p>
        </w:tc>
      </w:tr>
    </w:tbl>
    <w:p w:rsidR="001E5105" w:rsidRDefault="001E5105" w:rsidP="001E5105">
      <w:pPr>
        <w:rPr>
          <w:sz w:val="2"/>
          <w:szCs w:val="2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3601"/>
        <w:gridCol w:w="2411"/>
        <w:gridCol w:w="1134"/>
        <w:gridCol w:w="1134"/>
        <w:gridCol w:w="1189"/>
      </w:tblGrid>
      <w:tr w:rsidR="001E5105" w:rsidRPr="000C5794" w:rsidTr="000C5794">
        <w:trPr>
          <w:trHeight w:val="20"/>
          <w:tblHeader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105" w:rsidRPr="000C5794" w:rsidRDefault="001E5105" w:rsidP="000034DA">
            <w:pPr>
              <w:spacing w:line="260" w:lineRule="exact"/>
              <w:jc w:val="center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105" w:rsidRPr="000C5794" w:rsidRDefault="001E5105" w:rsidP="000034DA">
            <w:pPr>
              <w:spacing w:line="260" w:lineRule="exact"/>
              <w:jc w:val="center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105" w:rsidRPr="000C5794" w:rsidRDefault="001E5105" w:rsidP="000034DA">
            <w:pPr>
              <w:spacing w:line="260" w:lineRule="exact"/>
              <w:jc w:val="center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105" w:rsidRPr="000C5794" w:rsidRDefault="001E5105" w:rsidP="000034DA">
            <w:pPr>
              <w:spacing w:line="260" w:lineRule="exact"/>
              <w:jc w:val="center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105" w:rsidRPr="000C5794" w:rsidRDefault="001E5105" w:rsidP="000034DA">
            <w:pPr>
              <w:spacing w:line="260" w:lineRule="exact"/>
              <w:jc w:val="center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0C5794" w:rsidRPr="000C5794" w:rsidTr="000C5794">
        <w:trPr>
          <w:trHeight w:val="20"/>
        </w:trPr>
        <w:tc>
          <w:tcPr>
            <w:tcW w:w="1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Источники внутреннего</w:t>
            </w:r>
          </w:p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 xml:space="preserve">финансирования дефицитов </w:t>
            </w:r>
          </w:p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 xml:space="preserve">бюджетов 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000 01 00 00 00 00 0000 000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7250,21023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</w:tr>
      <w:tr w:rsidR="000C5794" w:rsidRPr="000C5794" w:rsidTr="000C5794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 xml:space="preserve">Кредиты кредитных организаций </w:t>
            </w:r>
          </w:p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в валюте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000 01 02 00 00 00 0000 000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5370,90000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9616,40000</w:t>
            </w:r>
          </w:p>
        </w:tc>
      </w:tr>
      <w:tr w:rsidR="000C5794" w:rsidRPr="000C5794" w:rsidTr="000C5794">
        <w:trPr>
          <w:trHeight w:val="20"/>
        </w:trPr>
        <w:tc>
          <w:tcPr>
            <w:tcW w:w="1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Получение кредитов от креди</w:t>
            </w:r>
            <w:r w:rsidRPr="000C5794">
              <w:rPr>
                <w:sz w:val="24"/>
                <w:szCs w:val="24"/>
                <w:lang w:eastAsia="en-US"/>
              </w:rPr>
              <w:t>т</w:t>
            </w:r>
            <w:r w:rsidRPr="000C5794">
              <w:rPr>
                <w:sz w:val="24"/>
                <w:szCs w:val="24"/>
                <w:lang w:eastAsia="en-US"/>
              </w:rPr>
              <w:t>ных организаций в валюте Ро</w:t>
            </w:r>
            <w:r w:rsidRPr="000C5794">
              <w:rPr>
                <w:sz w:val="24"/>
                <w:szCs w:val="24"/>
                <w:lang w:eastAsia="en-US"/>
              </w:rPr>
              <w:t>с</w:t>
            </w:r>
            <w:r w:rsidRPr="000C5794">
              <w:rPr>
                <w:sz w:val="24"/>
                <w:szCs w:val="24"/>
                <w:lang w:eastAsia="en-US"/>
              </w:rPr>
              <w:t xml:space="preserve">сийской </w:t>
            </w:r>
          </w:p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000 01 02 00 00 00 0000 700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5370,90000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9616,40000</w:t>
            </w:r>
          </w:p>
        </w:tc>
      </w:tr>
      <w:tr w:rsidR="000C5794" w:rsidRPr="000C5794" w:rsidTr="000C5794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Получение кредитов от креди</w:t>
            </w:r>
            <w:r w:rsidRPr="000C5794">
              <w:rPr>
                <w:sz w:val="24"/>
                <w:szCs w:val="24"/>
                <w:lang w:eastAsia="en-US"/>
              </w:rPr>
              <w:t>т</w:t>
            </w:r>
            <w:r w:rsidRPr="000C5794">
              <w:rPr>
                <w:sz w:val="24"/>
                <w:szCs w:val="24"/>
                <w:lang w:eastAsia="en-US"/>
              </w:rPr>
              <w:t>ных организаций бюджетами м</w:t>
            </w:r>
            <w:r w:rsidRPr="000C5794">
              <w:rPr>
                <w:sz w:val="24"/>
                <w:szCs w:val="24"/>
                <w:lang w:eastAsia="en-US"/>
              </w:rPr>
              <w:t>у</w:t>
            </w:r>
            <w:r w:rsidRPr="000C5794">
              <w:rPr>
                <w:sz w:val="24"/>
                <w:szCs w:val="24"/>
                <w:lang w:eastAsia="en-US"/>
              </w:rPr>
              <w:t>ниципальных</w:t>
            </w:r>
          </w:p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районов в валюте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892 01 02 00 00 05 0000 710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5370,90000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9616,40000</w:t>
            </w:r>
          </w:p>
        </w:tc>
      </w:tr>
      <w:tr w:rsidR="000C5794" w:rsidRPr="000C5794" w:rsidTr="000C5794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Погашение кредитов, предоста</w:t>
            </w:r>
            <w:r w:rsidRPr="000C5794">
              <w:rPr>
                <w:sz w:val="24"/>
                <w:szCs w:val="24"/>
                <w:lang w:eastAsia="en-US"/>
              </w:rPr>
              <w:t>в</w:t>
            </w:r>
            <w:r w:rsidRPr="000C5794">
              <w:rPr>
                <w:sz w:val="24"/>
                <w:szCs w:val="24"/>
                <w:lang w:eastAsia="en-US"/>
              </w:rPr>
              <w:t>ленных кредитными организ</w:t>
            </w:r>
            <w:r w:rsidRPr="000C5794">
              <w:rPr>
                <w:sz w:val="24"/>
                <w:szCs w:val="24"/>
                <w:lang w:eastAsia="en-US"/>
              </w:rPr>
              <w:t>а</w:t>
            </w:r>
            <w:r w:rsidRPr="000C5794">
              <w:rPr>
                <w:sz w:val="24"/>
                <w:szCs w:val="24"/>
                <w:lang w:eastAsia="en-US"/>
              </w:rPr>
              <w:t>циями в валюте Российской</w:t>
            </w:r>
          </w:p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000 01 02 00 00 00 0000 800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-3000,00000</w:t>
            </w:r>
          </w:p>
        </w:tc>
      </w:tr>
      <w:tr w:rsidR="000C5794" w:rsidRPr="000C5794" w:rsidTr="000C5794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Погашение  бюджетами муниц</w:t>
            </w:r>
            <w:r w:rsidRPr="000C5794">
              <w:rPr>
                <w:sz w:val="24"/>
                <w:szCs w:val="24"/>
                <w:lang w:eastAsia="en-US"/>
              </w:rPr>
              <w:t>и</w:t>
            </w:r>
            <w:r w:rsidRPr="000C5794">
              <w:rPr>
                <w:sz w:val="24"/>
                <w:szCs w:val="24"/>
                <w:lang w:eastAsia="en-US"/>
              </w:rPr>
              <w:t xml:space="preserve">пальных районов кредитов от кредитных </w:t>
            </w:r>
          </w:p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организаций в валюте Росси</w:t>
            </w:r>
            <w:r w:rsidRPr="000C5794">
              <w:rPr>
                <w:sz w:val="24"/>
                <w:szCs w:val="24"/>
                <w:lang w:eastAsia="en-US"/>
              </w:rPr>
              <w:t>й</w:t>
            </w:r>
            <w:r w:rsidRPr="000C5794">
              <w:rPr>
                <w:sz w:val="24"/>
                <w:szCs w:val="24"/>
                <w:lang w:eastAsia="en-US"/>
              </w:rPr>
              <w:t>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892 01 02 00 00 05 0000 810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-3000,00000</w:t>
            </w:r>
          </w:p>
        </w:tc>
      </w:tr>
      <w:tr w:rsidR="000C5794" w:rsidRPr="000C5794" w:rsidTr="000C5794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000 01 03 00 00 00 0000 000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-5370,90000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-6616,40000</w:t>
            </w:r>
          </w:p>
        </w:tc>
      </w:tr>
      <w:tr w:rsidR="001E5105" w:rsidRPr="000C5794" w:rsidTr="000C5794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105" w:rsidRPr="000C5794" w:rsidRDefault="001E5105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Бюджетные кредиты от других бюджетов бюджетной  системы Российской Федерации в валюте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000 01 03 01 00 00 0000 000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-5370,90000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-6616,40000</w:t>
            </w:r>
          </w:p>
        </w:tc>
      </w:tr>
      <w:tr w:rsidR="001E5105" w:rsidRPr="000C5794" w:rsidTr="000C5794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105" w:rsidRPr="000C5794" w:rsidRDefault="001E5105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000 01 03 01 00 00 0000 700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</w:t>
            </w:r>
          </w:p>
        </w:tc>
      </w:tr>
      <w:tr w:rsidR="001E5105" w:rsidRPr="000C5794" w:rsidTr="000C5794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105" w:rsidRPr="000C5794" w:rsidRDefault="001E5105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 xml:space="preserve">Получение кредитов от других </w:t>
            </w:r>
            <w:r w:rsidRPr="000C5794">
              <w:rPr>
                <w:sz w:val="24"/>
                <w:szCs w:val="24"/>
                <w:lang w:eastAsia="en-US"/>
              </w:rPr>
              <w:lastRenderedPageBreak/>
              <w:t>бюджетов бюджетной системы Российской Федерации бюдж</w:t>
            </w:r>
            <w:r w:rsidRPr="000C5794">
              <w:rPr>
                <w:sz w:val="24"/>
                <w:szCs w:val="24"/>
                <w:lang w:eastAsia="en-US"/>
              </w:rPr>
              <w:t>е</w:t>
            </w:r>
            <w:r w:rsidRPr="000C5794">
              <w:rPr>
                <w:sz w:val="24"/>
                <w:szCs w:val="24"/>
                <w:lang w:eastAsia="en-US"/>
              </w:rPr>
              <w:t>тами муниципальных районов в валюте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lastRenderedPageBreak/>
              <w:t>000 01 03 01 00 05 0000 710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</w:t>
            </w:r>
          </w:p>
        </w:tc>
      </w:tr>
      <w:tr w:rsidR="000C5794" w:rsidRPr="000C5794" w:rsidTr="000C5794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000 01 03 01 00 00 0000 800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-5370,90000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-6616,40000</w:t>
            </w:r>
          </w:p>
        </w:tc>
      </w:tr>
      <w:tr w:rsidR="000C5794" w:rsidRPr="000C5794" w:rsidTr="000C5794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94" w:rsidRPr="000C5794" w:rsidRDefault="000C5794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Погашение бюджетами муниц</w:t>
            </w:r>
            <w:r w:rsidRPr="000C5794">
              <w:rPr>
                <w:sz w:val="24"/>
                <w:szCs w:val="24"/>
                <w:lang w:eastAsia="en-US"/>
              </w:rPr>
              <w:t>и</w:t>
            </w:r>
            <w:r w:rsidRPr="000C5794">
              <w:rPr>
                <w:sz w:val="24"/>
                <w:szCs w:val="24"/>
                <w:lang w:eastAsia="en-US"/>
              </w:rPr>
              <w:t>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892 01 03 01 00 05 0000 810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-5370,90000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794" w:rsidRPr="000C5794" w:rsidRDefault="000C5794" w:rsidP="000034DA">
            <w:pPr>
              <w:spacing w:line="260" w:lineRule="exact"/>
              <w:ind w:left="-57" w:right="-57"/>
              <w:jc w:val="center"/>
              <w:rPr>
                <w:rFonts w:eastAsiaTheme="minorHAnsi"/>
                <w:spacing w:val="-20"/>
                <w:sz w:val="24"/>
                <w:szCs w:val="24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-6616,40000</w:t>
            </w:r>
          </w:p>
        </w:tc>
      </w:tr>
      <w:tr w:rsidR="001E5105" w:rsidRPr="000C5794" w:rsidTr="000C5794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105" w:rsidRPr="000C5794" w:rsidRDefault="001E5105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Изменение остатков средств на счетах по учету средств бюдж</w:t>
            </w:r>
            <w:r w:rsidRPr="000C5794">
              <w:rPr>
                <w:sz w:val="24"/>
                <w:szCs w:val="24"/>
                <w:lang w:eastAsia="en-US"/>
              </w:rPr>
              <w:t>е</w:t>
            </w:r>
            <w:r w:rsidRPr="000C5794">
              <w:rPr>
                <w:sz w:val="24"/>
                <w:szCs w:val="24"/>
                <w:lang w:eastAsia="en-US"/>
              </w:rPr>
              <w:t>тов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000 01 05 00 00 00 0000 000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7250,21023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</w:tr>
      <w:tr w:rsidR="001E5105" w:rsidRPr="000C5794" w:rsidTr="000C5794">
        <w:trPr>
          <w:trHeight w:val="20"/>
        </w:trPr>
        <w:tc>
          <w:tcPr>
            <w:tcW w:w="1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105" w:rsidRPr="000C5794" w:rsidRDefault="001E5105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Изменение прочих остатков средств бюджетов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892 01 05 02 00 00 0000 000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7250,21023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</w:tr>
      <w:tr w:rsidR="001E5105" w:rsidRPr="000C5794" w:rsidTr="000C5794">
        <w:trPr>
          <w:trHeight w:val="20"/>
        </w:trPr>
        <w:tc>
          <w:tcPr>
            <w:tcW w:w="1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105" w:rsidRPr="000C5794" w:rsidRDefault="001E5105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Изменение прочих остатков д</w:t>
            </w:r>
            <w:r w:rsidRPr="000C5794">
              <w:rPr>
                <w:sz w:val="24"/>
                <w:szCs w:val="24"/>
                <w:lang w:eastAsia="en-US"/>
              </w:rPr>
              <w:t>е</w:t>
            </w:r>
            <w:r w:rsidRPr="000C5794">
              <w:rPr>
                <w:sz w:val="24"/>
                <w:szCs w:val="24"/>
                <w:lang w:eastAsia="en-US"/>
              </w:rPr>
              <w:t>нежных средств бюджетов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892 01 05 02 01 00 0000 000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7250,21023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</w:tr>
      <w:tr w:rsidR="001E5105" w:rsidRPr="000C5794" w:rsidTr="000C5794">
        <w:trPr>
          <w:trHeight w:val="20"/>
        </w:trPr>
        <w:tc>
          <w:tcPr>
            <w:tcW w:w="1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105" w:rsidRPr="000C5794" w:rsidRDefault="001E5105" w:rsidP="000034DA">
            <w:pPr>
              <w:spacing w:line="260" w:lineRule="exact"/>
              <w:jc w:val="both"/>
              <w:rPr>
                <w:sz w:val="24"/>
                <w:szCs w:val="24"/>
                <w:lang w:eastAsia="en-US"/>
              </w:rPr>
            </w:pPr>
            <w:r w:rsidRPr="000C5794">
              <w:rPr>
                <w:sz w:val="24"/>
                <w:szCs w:val="24"/>
                <w:lang w:eastAsia="en-US"/>
              </w:rPr>
              <w:t>Изменение прочих остатков д</w:t>
            </w:r>
            <w:r w:rsidRPr="000C5794">
              <w:rPr>
                <w:sz w:val="24"/>
                <w:szCs w:val="24"/>
                <w:lang w:eastAsia="en-US"/>
              </w:rPr>
              <w:t>е</w:t>
            </w:r>
            <w:r w:rsidRPr="000C5794">
              <w:rPr>
                <w:sz w:val="24"/>
                <w:szCs w:val="24"/>
                <w:lang w:eastAsia="en-US"/>
              </w:rPr>
              <w:t>нежных средств  бюджетов м</w:t>
            </w:r>
            <w:r w:rsidRPr="000C5794">
              <w:rPr>
                <w:sz w:val="24"/>
                <w:szCs w:val="24"/>
                <w:lang w:eastAsia="en-US"/>
              </w:rPr>
              <w:t>у</w:t>
            </w:r>
            <w:r w:rsidRPr="000C5794">
              <w:rPr>
                <w:sz w:val="24"/>
                <w:szCs w:val="24"/>
                <w:lang w:eastAsia="en-US"/>
              </w:rPr>
              <w:t>ниципальных районов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892 01 05 02 01 05 0000 000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7250,21023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E5105" w:rsidRPr="000C5794" w:rsidRDefault="001E5105" w:rsidP="000034DA">
            <w:pPr>
              <w:spacing w:line="260" w:lineRule="exact"/>
              <w:ind w:left="-57" w:right="-57"/>
              <w:jc w:val="center"/>
              <w:rPr>
                <w:spacing w:val="-20"/>
                <w:sz w:val="24"/>
                <w:szCs w:val="24"/>
                <w:lang w:eastAsia="en-US"/>
              </w:rPr>
            </w:pPr>
            <w:r w:rsidRPr="000C5794">
              <w:rPr>
                <w:spacing w:val="-20"/>
                <w:sz w:val="24"/>
                <w:szCs w:val="24"/>
                <w:lang w:eastAsia="en-US"/>
              </w:rPr>
              <w:t>0,00000</w:t>
            </w:r>
          </w:p>
        </w:tc>
      </w:tr>
    </w:tbl>
    <w:p w:rsidR="001E5105" w:rsidRDefault="001E5105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p w:rsidR="002D0411" w:rsidRDefault="002D0411" w:rsidP="00F65B8E">
      <w:pPr>
        <w:tabs>
          <w:tab w:val="left" w:pos="1650"/>
        </w:tabs>
      </w:pPr>
    </w:p>
    <w:tbl>
      <w:tblPr>
        <w:tblW w:w="0" w:type="auto"/>
        <w:tblLook w:val="04A0"/>
      </w:tblPr>
      <w:tblGrid>
        <w:gridCol w:w="4785"/>
        <w:gridCol w:w="4786"/>
      </w:tblGrid>
      <w:tr w:rsidR="002D0411" w:rsidTr="000034DA">
        <w:trPr>
          <w:trHeight w:val="1833"/>
        </w:trPr>
        <w:tc>
          <w:tcPr>
            <w:tcW w:w="4785" w:type="dxa"/>
          </w:tcPr>
          <w:p w:rsidR="002D0411" w:rsidRDefault="002D0411" w:rsidP="000034D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2D0411" w:rsidRDefault="002D0411" w:rsidP="000034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</w:t>
            </w:r>
          </w:p>
          <w:p w:rsidR="002D0411" w:rsidRDefault="002D0411" w:rsidP="000034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Думы Мошенского </w:t>
            </w:r>
          </w:p>
          <w:p w:rsidR="002D0411" w:rsidRDefault="002D0411" w:rsidP="000034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 «О бюджете муниципального района на 2022 год и на плановый период 2023</w:t>
            </w:r>
          </w:p>
          <w:p w:rsidR="002D0411" w:rsidRDefault="002D0411" w:rsidP="000034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2024 годов»</w:t>
            </w:r>
          </w:p>
        </w:tc>
      </w:tr>
    </w:tbl>
    <w:p w:rsidR="002D0411" w:rsidRDefault="002D0411" w:rsidP="00F65B8E">
      <w:pPr>
        <w:tabs>
          <w:tab w:val="left" w:pos="1650"/>
        </w:tabs>
      </w:pPr>
    </w:p>
    <w:p w:rsidR="002D0411" w:rsidRDefault="002D0411" w:rsidP="002D0411">
      <w:pPr>
        <w:tabs>
          <w:tab w:val="left" w:pos="319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Ведомственная структура </w:t>
      </w:r>
    </w:p>
    <w:p w:rsidR="002D0411" w:rsidRDefault="002D0411" w:rsidP="002D0411">
      <w:pPr>
        <w:tabs>
          <w:tab w:val="left" w:pos="319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 бюджета муниципального района на 2022 год и на плановый период 2023 и 2024 годов</w:t>
      </w:r>
    </w:p>
    <w:p w:rsidR="002D0411" w:rsidRDefault="002D0411" w:rsidP="002D0411">
      <w:pPr>
        <w:tabs>
          <w:tab w:val="left" w:pos="3192"/>
        </w:tabs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71"/>
      </w:tblGrid>
      <w:tr w:rsidR="002D0411" w:rsidTr="002D0411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D0411" w:rsidRDefault="002D0411" w:rsidP="002D04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2D0411" w:rsidRPr="002D0411" w:rsidRDefault="002D0411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4"/>
        <w:gridCol w:w="425"/>
        <w:gridCol w:w="570"/>
        <w:gridCol w:w="1284"/>
        <w:gridCol w:w="425"/>
        <w:gridCol w:w="1420"/>
        <w:gridCol w:w="1418"/>
        <w:gridCol w:w="1365"/>
      </w:tblGrid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Pr="002D0411" w:rsidRDefault="002D0411" w:rsidP="0030541E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Вед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1E" w:rsidRDefault="002D0411" w:rsidP="002D0411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РЗ,</w:t>
            </w:r>
          </w:p>
          <w:p w:rsidR="002D0411" w:rsidRPr="002D0411" w:rsidRDefault="002D0411" w:rsidP="002D0411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ПР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Pr="002D0411" w:rsidRDefault="002D0411" w:rsidP="002D0411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Pr="002D0411" w:rsidRDefault="002D0411" w:rsidP="002D0411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ВР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Pr="002D0411" w:rsidRDefault="002D0411" w:rsidP="002D0411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2022 год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Pr="002D0411" w:rsidRDefault="002D0411" w:rsidP="002D0411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2023 год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Pr="002D0411" w:rsidRDefault="002D0411" w:rsidP="002D0411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2024 год</w:t>
            </w:r>
          </w:p>
        </w:tc>
      </w:tr>
    </w:tbl>
    <w:p w:rsidR="0030541E" w:rsidRPr="0030541E" w:rsidRDefault="0030541E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4"/>
        <w:gridCol w:w="425"/>
        <w:gridCol w:w="570"/>
        <w:gridCol w:w="1284"/>
        <w:gridCol w:w="425"/>
        <w:gridCol w:w="1420"/>
        <w:gridCol w:w="1418"/>
        <w:gridCol w:w="1365"/>
      </w:tblGrid>
      <w:tr w:rsidR="0030541E" w:rsidTr="0030541E">
        <w:trPr>
          <w:trHeight w:val="20"/>
          <w:tblHeader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1E" w:rsidRDefault="0030541E" w:rsidP="000034DA">
            <w:pPr>
              <w:spacing w:line="26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1E" w:rsidRPr="002D0411" w:rsidRDefault="0030541E" w:rsidP="000034DA">
            <w:pPr>
              <w:spacing w:line="26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1E" w:rsidRPr="002D0411" w:rsidRDefault="0030541E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1E" w:rsidRPr="002D0411" w:rsidRDefault="0030541E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1E" w:rsidRPr="002D0411" w:rsidRDefault="0030541E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1E" w:rsidRPr="002D0411" w:rsidRDefault="0030541E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1E" w:rsidRPr="002D0411" w:rsidRDefault="0030541E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1E" w:rsidRPr="002D0411" w:rsidRDefault="0030541E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Комитет образования и культуры Администр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158 185,52049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106 878,04222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106 706,74222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"Формирование законопослушного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ведения участников дорожного движения на 2020-2024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опа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ного поведения на 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рогах детей дошкол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и школьного во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раста,участников 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рожного движ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ния.Снижение колич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ства дорожно-транспортных прои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шествий с участием пешеходов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"Формирование законопослушного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ведения участников дорожного движения на 2020-2024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lastRenderedPageBreak/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104 098,76005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69 255,40000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69 084,10000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26 119,50000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26 119,50000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печение реализации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и прочие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роприятия в области образования"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витие образования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26 119,50000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муниципальных заданий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14 466,90000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дошкольных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разовательных орган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софина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сирование расходов муниципальных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ных, бюджетных и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тономных учреждений по приобретению ко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мунальных услуг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lastRenderedPageBreak/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частичную ко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пенсацию расходов, связанных с увелич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нием норматива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нансирования питания отдельных категорий обучающихся в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зовательных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циях, реализующих 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новную общеобразов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тельную программу дошкольного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онов на частичную компенсацию расх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дов, связанных с ув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личением норматива финансирования пит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отдельных катег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рий обучающихся в образовательных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низациях, реализу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основную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образовательную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по приобр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тению коммунальных услуг муниципальными казенными, 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lastRenderedPageBreak/>
              <w:t>ными и автономными учреждениями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к иным межбюджетным трансфертам бюджетам муниципальных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онов на частичную компенсацию расх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дов, связанных с ув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личением норматива финансирования пит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отдельных катег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рий обучающихся в образовательных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низациях, реализу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основную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образовательную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муниципальных полномочий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11 652,60000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гарантий реализации прав на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лучение общедосту</w:t>
            </w:r>
            <w:r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ного и бесплатного дошкольного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дошкольных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зовательных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циях, общедоступного и бесплатного дошк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льного, начального общего, основного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щего, среднего общего образования в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общеобраз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вательных организац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ях, обеспечение допо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lastRenderedPageBreak/>
              <w:t>нительного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детей в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общеобраз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вательных организац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ях в части расходов на оплату труда работн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кам образовательных организаций, технич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ские средства обуч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ния, расходные мат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риалы и хозяйственные нужды образовател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организаций, на организацию обучения по основным общео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разовательным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граммам на дому, во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мещение расходов за пользование услугой доступа к информац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онно-телекоммуникацио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ной сети "Интернет" муниципальных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образовательных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низаций, организу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обучение детей-инвалидов с использ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ванием дистанционных образовательных те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>нологий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районам на частичную компенс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цию дополнительных расходов на повыш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оплаты труда 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ботников бюджетной сферы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пожарной безопасности, антите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рористической и ант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криминальной без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пасности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дошкольных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зовательных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ций, муниципальных общеобразовательных организаций,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организаций дополнительного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зования детей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"Обеспечение реализ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муниципальной программы и прочие мероприятия в области образования"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пожарной безопа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ности, антитеррор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стической и антикр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минальной безопасн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сти муниципальных дошкольных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тельных организаций, муниципальных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образовательных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низаций,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организаций 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полнительного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71 285,66005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71 285,66005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дошкольного и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щего образования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районе"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534,10000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общего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534,10000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организаций, осуществляющих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зовательную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ность по образовател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ным программам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чального общего, 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новного общего и среднего общего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зования, учебниками и учебными пособиями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доступа к информационно-телекоммуникацио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ной сети "Интернет" муниципальных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lastRenderedPageBreak/>
              <w:t>низаций, осущест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ляющих образовател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ную деятельность по образовательным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граммам начального общего, основного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щего и среднего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го образования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дополнительного образования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районе"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"Развитие образования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целос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ной системы выявл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ния, продвижения и поддержки одаренных детей, инициативной и талантливой молодежи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"Развитие дополн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тельного образования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районе"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района "Развитие образования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одаренных </w:t>
            </w:r>
            <w:r>
              <w:rPr>
                <w:color w:val="000000"/>
                <w:sz w:val="24"/>
                <w:szCs w:val="24"/>
              </w:rPr>
              <w:lastRenderedPageBreak/>
              <w:t>детей, молодежи, 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лантливых педагогов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"Развитие дополн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тельного образования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районе"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"Па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риотическое воспит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 населения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ского муниципального района"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района"Развитие образования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вершенствованию си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темы патриотического воспитания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"Патриотическое во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питание населения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района"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низации допризывной подготовки молодежи к военной службе по призыву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"Патриотическое во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питание населения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района"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военно-прикладного и техн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ческого видов спорта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"Патриотическое во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питание населения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района"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 xml:space="preserve">печение реализации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и прочие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роприятия в области образования"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витие образования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70 561,56005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43 029,20000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42 857,90000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муниципальных заданий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13 806,00000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образовательных организаций- интерн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тов, реализующих 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новные общеобразов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тельные программы, программы основного общего образования, среднего общего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софина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сирование расходов муниципальных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ных, бюджетных и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тономных учреждений по приобретению ко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мунальных услуг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по приобр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тению коммунальных услуг муниципальными казенными, 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муниципальных полномочий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55 453,16005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35 914,80000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35 743,50000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никам муниципальных общеобразовательных организаций (источн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ком финансового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которых явл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ется иной межбюдже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ный трансферт из ф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дерального бюджета)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гарантий реализации прав на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лучение общедосту</w:t>
            </w:r>
            <w:r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ного и бесплатного дошкольного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дошкольных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зовательных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циях, общедоступного и бесплатного дошк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льного, начального общего, основного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щего, среднего общего образования в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общеобраз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вательных организац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ях, обеспечение допо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нительного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детей в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общеобраз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вательных организац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ях в части расходов на оплату труда работн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кам образовательных организаций, технич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ские средства обуч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lastRenderedPageBreak/>
              <w:t>ния, расходные мат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риалы и хозяйственные нужды образовател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организаций, на организацию обучения по основным общео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разовательным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граммам на дому, во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мещение расходов за пользование услугой доступа к информац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онно-телекоммуникацио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ной сети "Интернет" муниципальных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образовательных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низаций, организу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обучение детей-инвалидов с использ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ванием дистанционных образовательных те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>нологий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дельных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полномочий по оказанию мер социал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поддержки об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чающимся (обуча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шимся до дня выпуска) муниципальных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зовательных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в муниципальных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зовательных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циях, реализующих общеобразовательные программы начального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общего, основного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щего и среднего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го образования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районам на частичную компенс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цию дополнительных расходов на повыш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оплаты труда 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ботников бюджетной сферы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или и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готовление бланков документов об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вании и (или) о квал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пожарной безопасности, антите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рористической и ант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криминальной без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пасности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дошкольных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зовательных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ций, муниципальных общеобразовательных организаций,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организаций дополнительного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зования детей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организацию бесплатной перевозки обучающихся общео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разовательных орган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Cубсидии бюджету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реализацию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по модерн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зации школьных си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тем образования(на выполнение работ, не включенных в пер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чень работ по кап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тальному ремонту зд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ний муниципальных общеобразовательных организаций, подл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 xml:space="preserve">жащих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из федерального бюджета)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"Обеспечение реализ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муниципальной программы и прочие мероприятия в области образования"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вания в Мошенском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Субcидии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бюджетам муниципальных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онов на организацию бесплатного горячего питания обучающихся, получающих начальное общее образование в муниципальных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зовательных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Cубсидии бюджету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реализацию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по модерн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зации школьных си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тем образования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Cубсидии бюджету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реализацию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по модерн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зации школьных си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тем образования (сверх уровня, предусмотре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ного соглашением)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Софинансирование субсидии на приобр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тение или изготовление бланков документов об образовании и (или) о квалификации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пожарной безопа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ности, антитеррор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стической и антикр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минальной безопасн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сти муниципальных дошкольных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тельных организаций, муниципальных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образовательных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низаций,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организаций 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полнительного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к иным межбюджетным трансфертам бюджетам муниципальных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онов на организацию бесплатной перевозки обучающихся общео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разовательных орган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к субсидии бюджету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 xml:space="preserve">ниципального района </w:t>
            </w:r>
            <w:r>
              <w:rPr>
                <w:color w:val="000000"/>
                <w:sz w:val="24"/>
                <w:szCs w:val="24"/>
              </w:rPr>
              <w:lastRenderedPageBreak/>
              <w:t>на реализацию мер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приятий по модерниз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школьных систем образования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к субсидии бюджету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реализацию мер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приятий по модерниз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школьных систем образования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центров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цифрового и г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манитарного профилей в общеобразовател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муниципальных организациях области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деятельности це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тров образования ци</w:t>
            </w:r>
            <w:r>
              <w:rPr>
                <w:color w:val="000000"/>
                <w:sz w:val="24"/>
                <w:szCs w:val="24"/>
              </w:rPr>
              <w:t>ф</w:t>
            </w:r>
            <w:r>
              <w:rPr>
                <w:color w:val="000000"/>
                <w:sz w:val="24"/>
                <w:szCs w:val="24"/>
              </w:rPr>
              <w:t>рового и гуманитарн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профилей в общео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разовательных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"Цифровая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тельная среда"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 функци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нирование целевой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дели цифровой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вательной среды в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щеобразовательных муниципальных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низациях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функционирования целевой модели ци</w:t>
            </w:r>
            <w:r>
              <w:rPr>
                <w:color w:val="000000"/>
                <w:sz w:val="24"/>
                <w:szCs w:val="24"/>
              </w:rPr>
              <w:t>ф</w:t>
            </w:r>
            <w:r>
              <w:rPr>
                <w:color w:val="000000"/>
                <w:sz w:val="24"/>
                <w:szCs w:val="24"/>
              </w:rPr>
              <w:t>ровой образовательной среды в рамках эксп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римента по модерниз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начального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го, основного общего и среднего общего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зования в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общеобразов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зование детей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5 751,60000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дополнительного образования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районе"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lastRenderedPageBreak/>
              <w:t>ного района "Развитие образования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персон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фицированного 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сирования дополн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реализацию проекта по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нию системы персон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фицированного 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сирования дополн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печение реализации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и прочие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роприятия в области образования"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витие образования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муниципальных заданий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организаций 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полнительного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lastRenderedPageBreak/>
              <w:t>она"Развитие культуры и туризма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Подпрограмма "Кул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тура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(2014-2024 годы)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услуг (выполнение работ) в области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туры, искусства,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зования в сфере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обеспечение деятельности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учреждений культуры, искусства, образования в сфере культуры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организаций 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полнительного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софина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сирование расходов муниципальных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ных, бюджетных и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тономных учреждений по приобретению ко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мунальных услуг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по приобр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lastRenderedPageBreak/>
              <w:t>тению коммунальных услуг муниципальными казенными, 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579,00000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она"Защита населения и территорий от чре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вычайных ситуаций, обеспечение общес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венного порядка и безопасности прожив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"Ко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плексные меры прот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водействия нарком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нии и зависимости от других психотропных веществ в Мошенском муниципальном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оне"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«Защита нас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ления и территорий от чрезвычайных ситу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ций, обеспечение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щественного порядка и безопасности прожив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годы»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Снижение актуальн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сти проблем, связа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со злоупотребл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нием наркотиками и другими психоакти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ными веществами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 xml:space="preserve">тий подпрограммы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"Комплексные меры противодействия на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комании и зависимости от других психотро</w:t>
            </w:r>
            <w:r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ных веществ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районе"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района"Защита населения и террит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рий от чрезвычайных ситуаций, обеспечение общественного порядка и безопасности прож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489,00000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дополнительного образования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районе"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"Развитие образования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Содействие в орган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зации каникулярного образовательного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дыха, здорового образа жизни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"Развитие дополн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тельного образования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lastRenderedPageBreak/>
              <w:t>пальном районе"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"Вовл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чение молодежи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в социал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ную практику"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молодежи, оказавшейся в трудной жизненной ситуации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"Вовлечение молодежи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в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циальную практику"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Выявление, продвиж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и поддержка а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тивности молодежи и ее достижений в 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lastRenderedPageBreak/>
              <w:t>личных сферах де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тельности, в том числе по волонтерскому дв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жению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"Вовлечение молодежи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в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циальную практику"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ласти образования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363,00000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363,00000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печение реализации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и прочие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роприятия в области образования"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витие образования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363,00000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прочих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и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в области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363,00000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функций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</w:t>
            </w:r>
            <w:r>
              <w:rPr>
                <w:color w:val="000000"/>
                <w:sz w:val="24"/>
                <w:szCs w:val="24"/>
              </w:rPr>
              <w:lastRenderedPageBreak/>
              <w:t>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переданные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дельные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ные полномочия обла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40 351,74944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25 228,64222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25 228,64222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40 331,74944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культуры и туризма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40 331,74944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тура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(2014-2024 годы)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40 261,74944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прав гр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ждан на равный доступ к культурным ценн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стям и участию в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турной жизни, созд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 условий для 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тия и реализации тво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 xml:space="preserve">ческого потенциала </w:t>
            </w:r>
            <w:r>
              <w:rPr>
                <w:color w:val="000000"/>
                <w:sz w:val="24"/>
                <w:szCs w:val="24"/>
              </w:rPr>
              <w:lastRenderedPageBreak/>
              <w:t>каждой личности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"Культура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(2014-2024 годы)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культ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ры и туризма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художестве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ного образования в сфере культуры,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хранение кадрового потенциала сферы культура, повышение престижности и пр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влекательности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фессии работника культуры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"Культура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(2014-2024 годы)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культ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ры и туризма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Укрепление единого культурного и инфо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мационного простра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lastRenderedPageBreak/>
              <w:t>ства на территории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района. У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репление и модерниз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ция материально-технической базы у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реждений культуры.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2 931,77943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бюджету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реализацию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стных инициатив в рамках приоритетного регионального проекта "Наш выбор"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"Культура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(2014-2024 годы)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культуры и туризма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развития и укрепления матер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ально-технической б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зы домов культуры, подведомственных 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ганов местного сам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управления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районов, ре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онов на поддержку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расли культура (М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дернизация библиотек в части комплектов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книжных фондов библиотек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образований и государственных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щедоступных библи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тек)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бюджету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реализацию мес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ных инициатив в 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ках приоритетного 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гионального проекта "Наш выбор"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услуг (выполнение работ) в области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туры, искусства,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зования в сфере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обеспечение деятельности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учреждений культуры, искусства, образования в сфере культуры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30 591,30000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 xml:space="preserve">ности учреждений </w:t>
            </w:r>
            <w:r>
              <w:rPr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библиотек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районам на частичную компенс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цию дополнительных расходов на повыш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оплаты труда 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ботников бюджетной сферы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софина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сирование расходов муниципальных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ных, бюджетных и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тономных учреждений по приобретению ко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мунальных услуг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по приобр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тению коммунальных услуг муниципальными казенными, 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6 422,48400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зований Новгородской области на создание модельных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библиотек в целях реализации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ционального проекта "Культура"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бюджету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развитие сети учреждений культурно-досугового типа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бюджету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развитие сети учреждений культурно-досугового типа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бюджету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развитие сети учр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lastRenderedPageBreak/>
              <w:t>ждений культурно-досугового типа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156,18601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онов на поддержку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расли культуры (гос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дарственная поддержка лучших работников сельских учреждений культуры)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онов на поддержку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расли культуры (гос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дарственная поддержка лучших сельских у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реждений культуры)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туризма и турист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ческой деятельности на территории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(2014-2024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ды)"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"Развитие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туризма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Содействие формир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ванию конкурентосп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собного туристского продукта, развитию проектов в сфере т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ризма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"Развитие туризма и туристической де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тельности на террит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рии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(2014-2024 годы)" 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ласти культуры, кин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матографии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культуры и туризма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печение реализации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культуры и туризма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(2014-2024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ды)"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района"Развитие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туризма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lastRenderedPageBreak/>
              <w:t>ции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района"Развитие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туризма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 (2014-2024 годы)"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района"Развитие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туризма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функций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печение реализации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и прочие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роприятия в области образования"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витие образования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муниципальных полномочий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род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тельской платы род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lastRenderedPageBreak/>
              <w:t>телям (законным пре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ставителям) детей,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сещающих частные и муниципальные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зовательные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ции, реализующие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разовательную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ные социальные в</w:t>
            </w:r>
            <w:r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дельных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полномочий по оказанию мер социал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поддержки об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чающимся (обуча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шимся до дня выпуска) муниципальных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зовательных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ные социальные в</w:t>
            </w:r>
            <w:r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ребенка в семье опекуна и пр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емной семье, а также вознаграждение, пр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читающееся приемн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му родителю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ные социальные в</w:t>
            </w:r>
            <w:r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гражданам, кроме пу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3 651,81100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3 651,81100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физич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lastRenderedPageBreak/>
              <w:t>ской культуры и спорта на территории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ского муниципального района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3 651,81100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Подпрограмма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физической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массового спо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та на территории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физич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ской культуры и спорта на территории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ского муниципального района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физической культуры и массового спорта на территории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прочих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зической культуры и массового спорта на территории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района"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"Развитие физической культуры и спорта на территории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печение реализации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зической культуры и спорта Мошенского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3 581,81100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Развитие отрасли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3 581,81100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учреждений в сфере физической культуры и спорта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районам на частичную компенс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цию дополнительных расходов на повыш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оплаты труда 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ботников бюджетной сферы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софина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сирование расходов муниципальных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ных, бюджетных и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тономных учреждений по приобретению ко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мунальных услуг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по приобр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тению коммунальных услуг муниципальными казенными, 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lastRenderedPageBreak/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комитет финансов А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министрации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ского муниципального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24 849,00000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14 795,30000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14 694,30000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1 018,80000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692,80000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692,80000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финансовых,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логовых и таможенных органов и органов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259,20000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она"Управление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ципальными финанс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ми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 и обеспечение осуществления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жетного процесса, управление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долгом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она"Управление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ципальными финанс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ми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комитета 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функций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lastRenderedPageBreak/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Возмещение затрат по содержанию штатных единиц, осуществля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переданные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дельные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ные полномочия обла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Переданные полном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чия из бюджетов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ских поселений 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 муниципального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Переданные полном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чия из бюджетов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ских поселений 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 муниципального района по решению вопросов местного значения по осущест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лению внутреннего муниципального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нансового контроля в соответствии с закл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ченными соглашени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Переданные полном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чия из бюджетов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ских поселений 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 муниципального района по решению вопросов местного значения в соответс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вии с заключенными соглашениями по 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ществлению внутре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него муниципального финансового контроля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</w:t>
            </w:r>
            <w:r>
              <w:rPr>
                <w:color w:val="000000"/>
                <w:sz w:val="24"/>
                <w:szCs w:val="24"/>
              </w:rPr>
              <w:lastRenderedPageBreak/>
              <w:t>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расходы, не отнесенные к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программам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стных администраций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сигнования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ственные вопросы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459,60000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деятельности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нов местного сам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управления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района, не отнесенные к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программам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459,60000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ление в сфере устано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ленных функций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нов местного сам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459,60000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переданные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дельные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ные полномочия обла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дельных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полномочий по определению перечня должностных лиц, уполномоченных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ставлять протоколы об административных правонарушениях, пр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дусмотренных соотве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 xml:space="preserve">ствующими статьями областного закона "Об административных </w:t>
            </w:r>
            <w:r>
              <w:rPr>
                <w:color w:val="000000"/>
                <w:sz w:val="24"/>
                <w:szCs w:val="24"/>
              </w:rPr>
              <w:lastRenderedPageBreak/>
              <w:t>правонарушениях"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товка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она"Управление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ципальными финанс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ми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нансовая поддержка муниципальных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зований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"Управление муниципальными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нансами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чих видов межбюдже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ных трансфертов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жетам сельских пос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лений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вичного воинского учета органами мес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ного самоуправления поселений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она"Совершенствование и содержание доро</w:t>
            </w:r>
            <w:r>
              <w:rPr>
                <w:color w:val="000000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ного хозяйства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lastRenderedPageBreak/>
              <w:t>ного района на 2016-2024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Подпрограмма "Кап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тальный ремонт, 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монт и содержание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томобильных дорог общего пользования местного значения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2016-2024 годы"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она"Совершенствование и содержание доро</w:t>
            </w:r>
            <w:r>
              <w:rPr>
                <w:color w:val="000000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ного хозяйства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на 2016-2024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и 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кусственных сооруж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прочих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"Капитальный ремонт, ремонт и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держание автомобил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дорог общего пользования местного значения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2016-2024 годы"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"Совершенствов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 и содержание 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рожного хозяйства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2016-2024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дарственного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lastRenderedPageBreak/>
              <w:t>пального) долга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Обслуживание гос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дарственного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пального) внутреннего долга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она"Управление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ципальными финанс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ми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 и обеспечение осуществления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жетного процесса, управление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долгом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она"Управление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ципальными финанс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ми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исполн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долговых обяз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тельств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вну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реннего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долга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дарственного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долга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общего х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рактера бюджетам бюджетной системы Российской Федерации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вание бюджетной обеспеченности суб</w:t>
            </w:r>
            <w:r>
              <w:rPr>
                <w:color w:val="000000"/>
                <w:sz w:val="24"/>
                <w:szCs w:val="24"/>
              </w:rPr>
              <w:t>ъ</w:t>
            </w:r>
            <w:r>
              <w:rPr>
                <w:color w:val="000000"/>
                <w:sz w:val="24"/>
                <w:szCs w:val="24"/>
              </w:rPr>
              <w:t>ектов Российской Ф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дерации и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она"Управление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ципальными финанс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ми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Подпрограмма "Ф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нансовая поддержка муниципальных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зований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"Управление муниципальными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нансами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Выравнивание уровня бюджетной обеспече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ности поселений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вание бюджетной обеспеченности пос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177 167,10100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81 423,12917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71 226,52917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44 971,45100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34 818,38100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34 833,18100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ской Федерации и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деятельности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нов местного сам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управления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района, не отнесенные к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программам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функций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lastRenderedPageBreak/>
              <w:t>пальных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ской Федерации, вы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ших исполнительных органов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ной власти субъектов Российской Федер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ции, местных админ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17 429,10000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деятельности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нов местного сам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управления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района, не отнесенные к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программам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17 429,10000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ление в сфере устано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ленных функций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нов местного сам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17 429,10000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функций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персоналу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сигнования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переданные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дельные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ные полномочия обла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698,10000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586,50000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586,50000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111,60000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111,60000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по приобр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тению коммунальных услуг муниципальными казенными, 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расходы, не отнесенные к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программам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гос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дарственных полном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чий по составлению (изменению, дополн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нию) списков кандид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тов в присяжные зас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датели федеральных судов общей юрисди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ции в Российской Ф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финансовых,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логовых и таможенных органов и органов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4 877,02100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4 229,72100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4 229,72100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она"Управление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ципальными финанс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ми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3 517,80000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 и обеспечение осуществления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жетного процесса, управление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долгом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она"Управление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ципальными финанс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ми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3 517,80000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комитета 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3 517,80000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функций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переданные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дельные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ные полномочия обла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Контрольно-счетная </w:t>
            </w:r>
            <w:r>
              <w:rPr>
                <w:color w:val="000000"/>
                <w:sz w:val="24"/>
                <w:szCs w:val="24"/>
              </w:rPr>
              <w:lastRenderedPageBreak/>
              <w:t>комиссия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Руководитель ко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трольно-счетной 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миссии муниципальн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функций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сигнования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Аппарат контрольно-счетной комиссии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функций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персоналу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Переданные полном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чия из бюджетов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ских поселений 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 муниципального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320,70000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Переданные полном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чия из бюджетов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ских поселений 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 муниципального района по решению вопросов местного значения по осущест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лению внутреннего муниципального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нансового контроля в соответствии с закл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ченными соглашени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Переданные полном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чия из бюджетов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ских поселений 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 муниципального района по решению вопросов местного значения в соответс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вии с заключенными соглашениями по 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ществлению внутре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него муниципального финансового контроля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Переданные полном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чия из бюджетов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ских поселений 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 xml:space="preserve">жет муниципального района по решению вопросов местного </w:t>
            </w:r>
            <w:r>
              <w:rPr>
                <w:color w:val="000000"/>
                <w:sz w:val="24"/>
                <w:szCs w:val="24"/>
              </w:rPr>
              <w:lastRenderedPageBreak/>
              <w:t>значения в соответс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вии с заключенными соглашениями в части расходов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деятельности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нов финансового (ф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нансово-бюджетного) надзора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Переданные полном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чия из бюджетов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ских поселений 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 муниципального района по решению вопросов местного значения в соответс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вии с заключенными соглашениями в части расходов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деятельности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нов финансового (ф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нансово-бюджетного) надзора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ственные вопросы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21 088,13000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14 148,46000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14 163,46000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"Реформирование и 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lastRenderedPageBreak/>
              <w:t>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Подпрограмма "Соде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ствие развитию мес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ного самоуправления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оне"муниципальной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она"Реформирование и 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Информационная по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держка реформы мес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ного самоуправления и методическое сопр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вождение деятельности органов местного 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моуправления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"Содействие развитию местного самоуправл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оне"муниципальной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она"Реформирование и 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сигнования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Подпрограмма "Обе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печение хранения 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хивного фонда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"Реформиров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 и развитие системы муниципального управления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условий,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вечающих нормати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ным требованиям хр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нения архивных док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ментов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"Обеспечение хранения архивного фонда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района"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"Реформирование и 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информационного общества и формир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вание электронного муниципалитета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формирование и 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системы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lastRenderedPageBreak/>
              <w:t>пального управления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и модерниз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ция информационных систем органов мес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ного самоуправления Мошенского района и их взаимодействие с информационными системами федерал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и региональных органов власти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"Развитие информац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онного общества и формирование эле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тронного муниципал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тета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районе"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"Реформирование и 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предоставления гос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дарственных и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ципальных услуг гра</w:t>
            </w:r>
            <w:r>
              <w:rPr>
                <w:color w:val="000000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данам и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"Развитие информац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онного общества и формирование эле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тронного муниципал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тета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районе"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"Реформирование и 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Поддержание в акт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альном состоянии оф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циального сайта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"Развитие информац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онного общества и формирование эле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тронного муниципал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тета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районе"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"Реформирование и 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защиты информации в органах местного 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моуправления района от преступлений и пр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вонарушений, сове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lastRenderedPageBreak/>
              <w:t>шаемых с использов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нием информационно-телекоммуникацио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технологий, а та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же обеспечение цел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стности, достоверности и конфиденциальности информации, испол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зуемой населением, органами местного 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моуправления района и муниципальными 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ганизациями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"Развитие информац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онного общества и формирование эле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тронного муниципал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тета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районе"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"Реформирование и 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в Но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городской области единого пространства доверия электронной подписи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"Развитие информац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онного общества и формирование эле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тронного муниципал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тета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районе"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граммы Мошенского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"Реформирование и 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она"Обеспечение де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тельности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учреждений и органов местного 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моуправления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ского муниципального района в сфере бухга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терского и иного (х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зяйственно-технического) обсл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живания на 2019-2024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13 357,20000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качес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венной организации и ведения бухгалтерск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и налогового учета и отчетности, докуме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тального и взаимосв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занного их отражения в бухгалтерских регис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рах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6 482,75500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качес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венной организации и ведения бухгалтерск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и налогового учета и отчетности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lastRenderedPageBreak/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дельных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полномочий по оказанию социальной поддержки обуча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щимся муниципальных образовательных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77,60000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75,90000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75,90000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качес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венного составления и предоставления сво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ной бухгалтерской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четности в налоговые органы, внебюджетные фонды, органы стат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стики, главному расп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рядителю средств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Программное обесп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чение бухгалтерского учета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качес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венного хозяйственно-технического обслуж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вания учреждений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6 707,00000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служе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ных помещений и пр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легающих территорий в надлежащем порядке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сигнования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пожарной безопасности, антите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рористической и ант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криминальной без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пасности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организаций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</w:t>
            </w:r>
            <w:r>
              <w:rPr>
                <w:color w:val="000000"/>
                <w:sz w:val="24"/>
                <w:szCs w:val="24"/>
              </w:rPr>
              <w:lastRenderedPageBreak/>
              <w:t>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районам на частичную компенс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цию дополнительных расходов на повыш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оплаты труда 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ботников бюджетной сферы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софина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сирование расходов муниципальных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ных, бюджетных и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тономных учреждений по приобретению ко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мунальных услуг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по приобр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тению коммунальных услуг муниципальными казенными, 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деятельности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нов местного сам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управления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района, не отнесенные к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программам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410,60000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386,50000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401,50000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ление в сфере устано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ленных функций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нов местного сам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410,60000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386,50000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401,50000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Pr="000034DA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pacing w:val="-10"/>
                <w:sz w:val="24"/>
                <w:szCs w:val="24"/>
              </w:rPr>
            </w:pPr>
            <w:r w:rsidRPr="000034DA">
              <w:rPr>
                <w:color w:val="000000"/>
                <w:spacing w:val="-10"/>
                <w:sz w:val="24"/>
                <w:szCs w:val="24"/>
              </w:rPr>
              <w:t>Осуществление отдел</w:t>
            </w:r>
            <w:r w:rsidRPr="000034DA">
              <w:rPr>
                <w:color w:val="000000"/>
                <w:spacing w:val="-10"/>
                <w:sz w:val="24"/>
                <w:szCs w:val="24"/>
              </w:rPr>
              <w:t>ь</w:t>
            </w:r>
            <w:r w:rsidRPr="000034DA">
              <w:rPr>
                <w:color w:val="000000"/>
                <w:spacing w:val="-10"/>
                <w:sz w:val="24"/>
                <w:szCs w:val="24"/>
              </w:rPr>
              <w:t>ных государственных полномочий в сфере г</w:t>
            </w:r>
            <w:r w:rsidRPr="000034DA">
              <w:rPr>
                <w:color w:val="000000"/>
                <w:spacing w:val="-10"/>
                <w:sz w:val="24"/>
                <w:szCs w:val="24"/>
              </w:rPr>
              <w:t>о</w:t>
            </w:r>
            <w:r w:rsidRPr="000034DA">
              <w:rPr>
                <w:color w:val="000000"/>
                <w:spacing w:val="-10"/>
                <w:sz w:val="24"/>
                <w:szCs w:val="24"/>
              </w:rPr>
              <w:t>сударственной регистр</w:t>
            </w:r>
            <w:r w:rsidRPr="000034DA">
              <w:rPr>
                <w:color w:val="000000"/>
                <w:spacing w:val="-10"/>
                <w:sz w:val="24"/>
                <w:szCs w:val="24"/>
              </w:rPr>
              <w:t>а</w:t>
            </w:r>
            <w:r w:rsidRPr="000034DA">
              <w:rPr>
                <w:color w:val="000000"/>
                <w:spacing w:val="-10"/>
                <w:sz w:val="24"/>
                <w:szCs w:val="24"/>
              </w:rPr>
              <w:t>ции актов гражданского состояния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lastRenderedPageBreak/>
              <w:t>дельных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полномочий по определению перечня должностных лиц, уполномоченных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ставлять протоколы об административных правонарушениях, пр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дусмотренных соотве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ствующими статьями областного закона "Об административных правонарушениях"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расходы, не отнесенные к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программам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Вклад в обеспечение деятельности ООО "Межмуниципальное предприятие газосна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жения"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сигнования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деятельности у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реждений, не отнесе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ные к муниципальным программам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Pr="000034DA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pacing w:val="-10"/>
                <w:sz w:val="24"/>
                <w:szCs w:val="24"/>
              </w:rPr>
            </w:pPr>
            <w:r w:rsidRPr="000034DA">
              <w:rPr>
                <w:color w:val="000000"/>
                <w:spacing w:val="-10"/>
                <w:sz w:val="24"/>
                <w:szCs w:val="24"/>
              </w:rPr>
              <w:t>Содержание муниц</w:t>
            </w:r>
            <w:r w:rsidRPr="000034DA">
              <w:rPr>
                <w:color w:val="000000"/>
                <w:spacing w:val="-10"/>
                <w:sz w:val="24"/>
                <w:szCs w:val="24"/>
              </w:rPr>
              <w:t>и</w:t>
            </w:r>
            <w:r w:rsidRPr="000034DA">
              <w:rPr>
                <w:color w:val="000000"/>
                <w:spacing w:val="-10"/>
                <w:sz w:val="24"/>
                <w:szCs w:val="24"/>
              </w:rPr>
              <w:t>пальных учреждений по обеспечению транспор</w:t>
            </w:r>
            <w:r w:rsidRPr="000034DA">
              <w:rPr>
                <w:color w:val="000000"/>
                <w:spacing w:val="-10"/>
                <w:sz w:val="24"/>
                <w:szCs w:val="24"/>
              </w:rPr>
              <w:t>т</w:t>
            </w:r>
            <w:r w:rsidRPr="000034DA">
              <w:rPr>
                <w:color w:val="000000"/>
                <w:spacing w:val="-10"/>
                <w:sz w:val="24"/>
                <w:szCs w:val="24"/>
              </w:rPr>
              <w:t>ного обслуживания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ний по обеспечению транспортного обсл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живания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lastRenderedPageBreak/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софина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сирование расходов муниципальных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ных, бюджетных и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тономных учреждений по приобретению ко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мунальных услуг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организацию бесплатной перевозки обучающихся общео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разовательных орган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по приобр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тению коммунальных услуг муниципальными казенными, 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к иным межбюджетным трансфертам бюджетам муниципальных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онов на организацию бесплатной перевозки обучающихся общео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разовательных орган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lastRenderedPageBreak/>
              <w:t>заций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дий бюджетным,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номным учреждениям и иным некоммерч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безопа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ность и правоохран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</w:t>
            </w:r>
            <w:r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чайных ситуаций пр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родного и техногенн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характера, пожарная безопасность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она"Защита населения и территорий от чре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вычайных ситуаций, обеспечение общес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венного порядка и безопасности прожив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печение и совершенс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вование деятельности единой диспетчерской службы Администр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муниципального района"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"Защита населения и террит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рий от чрезвычайных ситуаций, обеспечение общественного порядка и безопасности прож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единой диспе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черской службы Адм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нистрации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 сове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шенствование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lastRenderedPageBreak/>
              <w:t>ности единой диспе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черской службы Адм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нистрации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27 427,39000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37 484,94817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23 373,54817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расходы, не отнесенные к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программам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дельных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полномочий по организации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при осуществлении деятельности по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щению с животными без владельцев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Прочие расходы, не отнесенные к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программам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Оплата выполнения работ, связанных с осуществлением рег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лярных перевозок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томобильным тран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портом по регулиру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мым тарифам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она"Совершенствование и содержание доро</w:t>
            </w:r>
            <w:r>
              <w:rPr>
                <w:color w:val="000000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ного хозяйства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на 2016-2024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"Кап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тальный ремонт, 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монт и содержание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томобильных дорог общего пользования местного значения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2016-2024 годы"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она"Совершенствование и содержание доро</w:t>
            </w:r>
            <w:r>
              <w:rPr>
                <w:color w:val="000000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ного хозяйства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на 2016-2024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Капитальный ремонт, ремонт и содержание автомобильных дорог общего пользования </w:t>
            </w:r>
            <w:r>
              <w:rPr>
                <w:color w:val="000000"/>
                <w:sz w:val="24"/>
                <w:szCs w:val="24"/>
              </w:rPr>
              <w:lastRenderedPageBreak/>
              <w:t>местного значения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и 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кусственных сооруж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формир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вание муниципальных дорожных фондов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софина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сирование расходов по реализации правовых актов Правительства Новгородской области по вопросам проект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рования, строительс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ва, реконструкции, к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питального ремонта и ремонта автомобил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дорог общего пользования местного значения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прочих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"Капитальный ремонт, ремонт и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держание автомобил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дорог общего пользования местного значения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2016-2024 годы"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"Совершенствов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 и содержание 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рожного хозяйства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2016-2024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на формир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вание муниципальных дорожных фондов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на софина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сирование расходов по реализации правовых актов Правительства Новгородской области по вопросам проект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рования, строительс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ва, реконструкции, к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питального ремонта и ремонта автомобил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дорог общего пользования местного значения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ласти национальной экономики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565,00000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грамма Мошенского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"Обеспечение эк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номического развития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Подпрограмма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торговли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районе"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"Обесп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чение экономического развития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на террит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рии района совреме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ной торговой инфр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структуры,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сбалансированн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сти ее развития, пов</w:t>
            </w:r>
            <w:r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шение территориал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доступности то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говых объектов для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селения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"Развитие торговли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районе"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района "Обеспечение экон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мического развития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малого и среднего предприним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lastRenderedPageBreak/>
              <w:t>тельства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благ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приятных условий для развития малого и среднего предприним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тельства в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субъектов малого и среднего предпринимательства из местного бюджета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"Совершенствов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 системы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муниципальным имуществом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547,00000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эффе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тивного использования муниципального им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щества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"Совершенс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вование системы управления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имуществом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lastRenderedPageBreak/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страции права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собственности на объекты недвиж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мого имущества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"Совершенс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вование системы управления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имуществом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раци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нального эффективного использования земел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участков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"Совершенс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вование системы управления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имуществом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программно-технических компле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 xml:space="preserve">сов. обеспечивающих </w:t>
            </w:r>
            <w:r>
              <w:rPr>
                <w:color w:val="000000"/>
                <w:sz w:val="24"/>
                <w:szCs w:val="24"/>
              </w:rPr>
              <w:lastRenderedPageBreak/>
              <w:t>ведение информацио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баз данных по управлению и расп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ряжению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ным имуществом. в том числе и земельных участков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"Совершенс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вование системы управления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имуществом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работ в отношении границ территориал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зон и населенных пунктов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"Совершенс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вование системы управления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имуществом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"Использование и охрана земель на те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ритории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2020-2024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рационального 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пользования и охраны земель на территории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прочих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пользование и охрана земель на территории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2020-2024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Жилищно-коммунальное хозяйс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95 369,96000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"Капитальный 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монт муниципального жилищного фонда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2016-2024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муниципальных жилых помещений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го муниципального района "Капитальный </w:t>
            </w:r>
            <w:r>
              <w:rPr>
                <w:color w:val="000000"/>
                <w:sz w:val="24"/>
                <w:szCs w:val="24"/>
              </w:rPr>
              <w:lastRenderedPageBreak/>
              <w:t>ремонт муниципальн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жилищного фонда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2016-2024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регионал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программе по к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питальному ремонту общего имущества в многоквартирных 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мах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прочих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она"Капитальный 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монт муниципального жилищного фонда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2016-2024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94 842,16000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она"Энергосбережение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2018-2024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практики применения энергосб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регающих технологий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 xml:space="preserve">тий муниципальной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"Энергосбер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жение в Мошенском муниципальном районе на 2018-2024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инфр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структуры водосна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жения и водоотведения населенных пунктов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2019 -2024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94 612,26000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 неце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трализованного вод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снабжения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путем строительства, реко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струкции и капитал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ремонта объектов нецентрализованного водоснабжения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прочих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витие инфраструктуры водоснабжения и вод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отведения населенных пунктов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2019-2024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Совершенствование и развитие систем це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трализованного вод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снабжения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прочих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витие инфраструктуры водоснабжения и вод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отведения населенных пунктов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2019-2024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венной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ной) собственности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1 700,00000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Бюджетные инвест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1 700,00000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"Чистая вода"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"Развитие и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фраструктуры вод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снабжения и водоотв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дения населенных пунктов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2019-2024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ды"в области вод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снабжения и водоотв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дения в рамках реал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зации региональной составляющей фед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рального проекта "Чи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тая вода" на строител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ство и реконструкцию (модернизацию) объе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тов питьевого вод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снабжения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венной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ной) собственности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Бюджетные инвест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расходы, не отнесенные к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программам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недопол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ченных доходов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низациям, предоста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ляющим коммунал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ные услуги холодного водоснабжения, вод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отведения по тарифам для населения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сигнования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юридич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ским лицам (кроме 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коммерческих орган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заций), индивидуал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ным предпринимат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лям, физическим лицам - производителям тов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ласти охраны окр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жающей среды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"Охрана окружа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щей среды и эколог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ческая безопасность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соо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ветствующих дейс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вующемуприрод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охранному законод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тельству полигонов для размещения твердых бытовых отходов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дельных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полномочий по организации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lastRenderedPageBreak/>
              <w:t>ности по захоронению твердых коммунальных отходов в части разр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ботки проектно-сметной документации на рекультивацию з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мельных участков, 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грязненных в результ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 расположения на них объектов размещ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отходов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венной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ной) собственности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Бюджетные инвест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природ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охранных мероприятий в целях исключения недопустимой антр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погенной нагрузки на окружающую среду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прочих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"О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>рана окружающей ср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ды и экологическая безопасность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2 252,50000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ласти образования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2 252,50000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2 237,50000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печение реализации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граммы и прочие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роприятия в области образования"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витие образования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2 237,50000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прочих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роприятий и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в области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2 237,50000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функций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Pr="000034DA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pacing w:val="-10"/>
                <w:sz w:val="24"/>
                <w:szCs w:val="24"/>
              </w:rPr>
            </w:pPr>
            <w:r w:rsidRPr="000034DA">
              <w:rPr>
                <w:color w:val="000000"/>
                <w:spacing w:val="-1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</w:t>
            </w:r>
            <w:r w:rsidRPr="000034DA">
              <w:rPr>
                <w:color w:val="000000"/>
                <w:spacing w:val="-10"/>
                <w:sz w:val="24"/>
                <w:szCs w:val="24"/>
              </w:rPr>
              <w:t>о</w:t>
            </w:r>
            <w:r w:rsidRPr="000034DA">
              <w:rPr>
                <w:color w:val="000000"/>
                <w:spacing w:val="-10"/>
                <w:sz w:val="24"/>
                <w:szCs w:val="24"/>
              </w:rPr>
              <w:t>мочия области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802,20000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800,30000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800,30000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</w:t>
            </w:r>
            <w:r>
              <w:rPr>
                <w:color w:val="000000"/>
                <w:sz w:val="24"/>
                <w:szCs w:val="24"/>
              </w:rPr>
              <w:lastRenderedPageBreak/>
              <w:t>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1,90000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"Реформирование и 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системы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службы"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района "Реформирование и 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уровня профессиональной подготовки служащих, муниципальных сл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жащих органов мес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ного самоуправления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"Развитие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службы "муниципальной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"Реформирование и 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управл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2021-2025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ласти культуры, кин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матографии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культуры и туризма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печение реализации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культуры и туризма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(2014-2024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ды)"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района"Развитие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туризма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района"Развитие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туризма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 (2014-2024 годы)" муниципальной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района"Развитие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туризма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функций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функций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ственными (муниц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пальными) органами, казенными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ниями, органами управления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венными внебюдже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4 919,60000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4 446,60000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4 446,60000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Pr="000034DA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Пенсионное обеспечение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расходы, не отнесенные к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программам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муниципальных сл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жащих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27,41000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печения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27,41000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2 595,89000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ные социальные в</w:t>
            </w:r>
            <w:r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2 595,89000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Мошенского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"Соц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альная адаптация 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тей-сирот и детей, 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тавшихся без попеч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родителей, а также лиц из числа детей-</w:t>
            </w:r>
            <w:r>
              <w:rPr>
                <w:color w:val="000000"/>
                <w:sz w:val="24"/>
                <w:szCs w:val="24"/>
              </w:rPr>
              <w:lastRenderedPageBreak/>
              <w:t>сирот и детей, оста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шихся без попечения родителей"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Ресурсное и матер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</w:t>
            </w:r>
            <w:r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плата лицам из числа детей-сирот и детей, оставшихся без поп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чения родителей, на ремонт находящихся в их собственности ж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лых помещений, ра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положенных на терр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тории Новгородской области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ные социальные в</w:t>
            </w:r>
            <w:r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жилыми помещениями детей-сирот и детей, оста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шихся без попечения родителей, лиц из чи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ла детей-сирот и детей, оставшихся без поп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чения родителей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венной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ной) собственности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Бюджетные инвест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43298C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hyperlink r:id="rId8" w:history="1">
              <w:r w:rsidR="002D0411" w:rsidRPr="002D0411">
                <w:rPr>
                  <w:rStyle w:val="a6"/>
                  <w:color w:val="000000"/>
                  <w:sz w:val="24"/>
                  <w:szCs w:val="24"/>
                  <w:u w:val="none"/>
                </w:rPr>
                <w:t>Условноутвержденные</w:t>
              </w:r>
              <w:r w:rsidR="002D0411">
                <w:rPr>
                  <w:rStyle w:val="a6"/>
                  <w:color w:val="000000"/>
                  <w:sz w:val="24"/>
                  <w:szCs w:val="24"/>
                </w:rPr>
                <w:t xml:space="preserve"> расходы</w:t>
              </w:r>
            </w:hyperlink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rPr>
                <w:spacing w:val="-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rPr>
                <w:spacing w:val="-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rPr>
                <w:spacing w:val="-2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2D0411" w:rsidTr="0030541E">
        <w:trPr>
          <w:trHeight w:val="20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11" w:rsidRDefault="002D0411" w:rsidP="000034DA">
            <w:pPr>
              <w:spacing w:line="26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rPr>
                <w:spacing w:val="-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rPr>
                <w:spacing w:val="-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rPr>
                <w:spacing w:val="-2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360 201,62149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205 950,47139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0411" w:rsidRPr="002D0411" w:rsidRDefault="002D0411" w:rsidP="000034DA">
            <w:pPr>
              <w:spacing w:line="26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2D0411"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2D0411" w:rsidRDefault="002D0411" w:rsidP="00F65B8E">
      <w:pPr>
        <w:tabs>
          <w:tab w:val="left" w:pos="1650"/>
        </w:tabs>
      </w:pPr>
    </w:p>
    <w:p w:rsidR="00583103" w:rsidRDefault="00583103" w:rsidP="00F65B8E">
      <w:pPr>
        <w:tabs>
          <w:tab w:val="left" w:pos="1650"/>
        </w:tabs>
      </w:pPr>
    </w:p>
    <w:p w:rsidR="00583103" w:rsidRDefault="00583103" w:rsidP="00F65B8E">
      <w:pPr>
        <w:tabs>
          <w:tab w:val="left" w:pos="1650"/>
        </w:tabs>
      </w:pPr>
    </w:p>
    <w:tbl>
      <w:tblPr>
        <w:tblW w:w="0" w:type="auto"/>
        <w:tblLook w:val="04A0"/>
      </w:tblPr>
      <w:tblGrid>
        <w:gridCol w:w="4785"/>
        <w:gridCol w:w="4786"/>
      </w:tblGrid>
      <w:tr w:rsidR="00583103" w:rsidTr="000034DA">
        <w:trPr>
          <w:trHeight w:val="1833"/>
        </w:trPr>
        <w:tc>
          <w:tcPr>
            <w:tcW w:w="4785" w:type="dxa"/>
          </w:tcPr>
          <w:p w:rsidR="00583103" w:rsidRDefault="00583103" w:rsidP="000034D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583103" w:rsidRDefault="00583103" w:rsidP="000034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</w:t>
            </w:r>
          </w:p>
          <w:p w:rsidR="00583103" w:rsidRDefault="00583103" w:rsidP="000034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Думы Мошенского </w:t>
            </w:r>
          </w:p>
          <w:p w:rsidR="00583103" w:rsidRDefault="00583103" w:rsidP="000034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 «О бюджете муниципального района на 2022 год и на плановый период 2023</w:t>
            </w:r>
          </w:p>
          <w:p w:rsidR="00583103" w:rsidRDefault="00583103" w:rsidP="000034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2024 годов»</w:t>
            </w:r>
          </w:p>
        </w:tc>
      </w:tr>
    </w:tbl>
    <w:p w:rsidR="00583103" w:rsidRPr="00677FB4" w:rsidRDefault="00583103" w:rsidP="00F65B8E">
      <w:pPr>
        <w:tabs>
          <w:tab w:val="left" w:pos="1650"/>
        </w:tabs>
        <w:rPr>
          <w:sz w:val="28"/>
          <w:szCs w:val="28"/>
        </w:rPr>
      </w:pPr>
    </w:p>
    <w:p w:rsidR="000034DA" w:rsidRDefault="000034DA" w:rsidP="000034DA">
      <w:pPr>
        <w:tabs>
          <w:tab w:val="left" w:pos="319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</w:t>
      </w:r>
    </w:p>
    <w:p w:rsidR="000034DA" w:rsidRDefault="000034DA" w:rsidP="000034DA">
      <w:pPr>
        <w:tabs>
          <w:tab w:val="left" w:pos="319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бюджетных ассигнований по разделам, подразделам, целевым статьям (муниципальным программам Мошенского муниципального района и непрограммным направлениям деятельности), группам и подгруппам видов расходов классификации расходов бюджета муниципального </w:t>
      </w:r>
    </w:p>
    <w:p w:rsidR="000034DA" w:rsidRDefault="000034DA" w:rsidP="000034DA">
      <w:pPr>
        <w:tabs>
          <w:tab w:val="left" w:pos="319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на 2022 год и на плановый период 2023 и 2024 годов</w:t>
      </w:r>
    </w:p>
    <w:p w:rsidR="000034DA" w:rsidRDefault="000034DA" w:rsidP="000034DA">
      <w:pPr>
        <w:tabs>
          <w:tab w:val="left" w:pos="3192"/>
        </w:tabs>
        <w:jc w:val="center"/>
        <w:rPr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9571"/>
      </w:tblGrid>
      <w:tr w:rsidR="000034DA" w:rsidRPr="000034DA" w:rsidTr="000034DA">
        <w:trPr>
          <w:trHeight w:val="20"/>
        </w:trPr>
        <w:tc>
          <w:tcPr>
            <w:tcW w:w="5000" w:type="pct"/>
            <w:noWrap/>
            <w:hideMark/>
          </w:tcPr>
          <w:p w:rsidR="000034DA" w:rsidRPr="000034DA" w:rsidRDefault="000034DA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0034DA" w:rsidRPr="000034DA" w:rsidRDefault="000034DA">
      <w:pPr>
        <w:rPr>
          <w:sz w:val="2"/>
          <w:szCs w:val="2"/>
        </w:rPr>
      </w:pPr>
    </w:p>
    <w:tbl>
      <w:tblPr>
        <w:tblW w:w="5000" w:type="pct"/>
        <w:tblLayout w:type="fixed"/>
        <w:tblLook w:val="04A0"/>
      </w:tblPr>
      <w:tblGrid>
        <w:gridCol w:w="3227"/>
        <w:gridCol w:w="569"/>
        <w:gridCol w:w="1139"/>
        <w:gridCol w:w="425"/>
        <w:gridCol w:w="1420"/>
        <w:gridCol w:w="1420"/>
        <w:gridCol w:w="1371"/>
      </w:tblGrid>
      <w:tr w:rsidR="000034DA" w:rsidRPr="000034DA" w:rsidTr="00E666BA">
        <w:trPr>
          <w:trHeight w:val="20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DA" w:rsidRPr="000034DA" w:rsidRDefault="000034DA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РЗ,</w:t>
            </w:r>
          </w:p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ПР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ВР</w:t>
            </w:r>
          </w:p>
        </w:tc>
        <w:tc>
          <w:tcPr>
            <w:tcW w:w="7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666B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 xml:space="preserve">Сумма </w:t>
            </w:r>
          </w:p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на 2022 год</w:t>
            </w:r>
          </w:p>
        </w:tc>
        <w:tc>
          <w:tcPr>
            <w:tcW w:w="7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666B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 xml:space="preserve">Сумма </w:t>
            </w:r>
          </w:p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на 2023 год</w:t>
            </w:r>
          </w:p>
        </w:tc>
        <w:tc>
          <w:tcPr>
            <w:tcW w:w="7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666B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 xml:space="preserve">Сумма </w:t>
            </w:r>
          </w:p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на 2024 год</w:t>
            </w:r>
          </w:p>
        </w:tc>
      </w:tr>
    </w:tbl>
    <w:p w:rsidR="00E666BA" w:rsidRPr="00E666BA" w:rsidRDefault="00E666BA">
      <w:pPr>
        <w:rPr>
          <w:sz w:val="2"/>
          <w:szCs w:val="2"/>
        </w:rPr>
      </w:pPr>
    </w:p>
    <w:tbl>
      <w:tblPr>
        <w:tblW w:w="5000" w:type="pct"/>
        <w:tblLayout w:type="fixed"/>
        <w:tblLook w:val="04A0"/>
      </w:tblPr>
      <w:tblGrid>
        <w:gridCol w:w="3227"/>
        <w:gridCol w:w="569"/>
        <w:gridCol w:w="1139"/>
        <w:gridCol w:w="425"/>
        <w:gridCol w:w="1420"/>
        <w:gridCol w:w="1420"/>
        <w:gridCol w:w="1371"/>
      </w:tblGrid>
      <w:tr w:rsidR="000034DA" w:rsidRPr="000034DA" w:rsidTr="00E666BA">
        <w:trPr>
          <w:trHeight w:val="20"/>
          <w:tblHeader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DA" w:rsidRPr="000034DA" w:rsidRDefault="000034DA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7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7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7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Общегосударственные в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45 990,25100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35 511,18100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35 525,98100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t>тельности органов местного самоуправления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района, не отн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Глава муниципального 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Функционирование Прав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тельства Российской Фед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рации, высших исполн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тельных органов государс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венной власти субъектов Российской Федерации, м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стных администраций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17 429,10000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Расходы на обеспечение де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t>тельности органов местного самоуправления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района, не отн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17 429,10000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Руководство и управление в сфере установленных фун</w:t>
            </w:r>
            <w:r w:rsidRPr="000034DA">
              <w:rPr>
                <w:color w:val="000000"/>
                <w:sz w:val="24"/>
                <w:szCs w:val="24"/>
              </w:rPr>
              <w:t>к</w:t>
            </w:r>
            <w:r w:rsidRPr="000034DA">
              <w:rPr>
                <w:color w:val="000000"/>
                <w:sz w:val="24"/>
                <w:szCs w:val="24"/>
              </w:rPr>
              <w:t>ций органов местного сам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17 429,10000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бюджетные ассигн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Возмещение затрат по 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держанию штатных единиц, осуществляющих переда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ные отдельные государс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венные полномочия области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698,10000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586,50000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586,50000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111,60000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111,60000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по приобретению комм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нальных услуг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 казенными, бюдже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ными и автономными учр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ждениями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Прочие расходы, не отн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Осуществление государс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венных полномочий по 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ставлению (изменению, д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полнению) списков кандид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тов в присяжные заседатели федеральных судов общей юрисдикции в Российской Федерации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нов финансового (финанс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во-бюджетного) надзора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5 136,22100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4 484,52100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4 484,52100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района"Управление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3 772,60000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"Организация и обеспечение осуществл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ния бюджетного процесса, управление муниципальным долгом Мошенского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района"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ципальной программы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района"Управление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пальными финансами в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3 772,60000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Обеспечение деятельности комитета финансов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3 772,60000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Возмещение затрат по 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держанию штатных единиц, осуществляющих переда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ные отдельные государс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венные полномочия области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Контрольно-счетная коми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сия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Руководитель контрольно-счетной комиссии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бюджетные ассигн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Аппарат контрольно-счетной комиссии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Переданные полномочия из бюджетов сельских посел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ний в бюджет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325,10000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Переданные полномочия из бюджетов сельских посел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ний в бюджет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ного района по решению в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 xml:space="preserve">просов местного значения по осуществлению внутреннего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муниципального финансов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контроля в соответствии с заключенными соглашени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t>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Переданные полномочия из бюджетов сельских посел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ний в бюджет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ного района по решению в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просов местного значения в соответствии с заключенн</w:t>
            </w:r>
            <w:r w:rsidRPr="000034DA">
              <w:rPr>
                <w:color w:val="000000"/>
                <w:sz w:val="24"/>
                <w:szCs w:val="24"/>
              </w:rPr>
              <w:t>ы</w:t>
            </w:r>
            <w:r w:rsidRPr="000034DA">
              <w:rPr>
                <w:color w:val="000000"/>
                <w:sz w:val="24"/>
                <w:szCs w:val="24"/>
              </w:rPr>
              <w:t>ми соглашениями по осущ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ствлению внутреннего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финансового контроля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Переданные полномочия из бюджетов сельских посел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ний в бюджет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ного района по решению в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просов местного значения в соответствии с заключенн</w:t>
            </w:r>
            <w:r w:rsidRPr="000034DA">
              <w:rPr>
                <w:color w:val="000000"/>
                <w:sz w:val="24"/>
                <w:szCs w:val="24"/>
              </w:rPr>
              <w:t>ы</w:t>
            </w:r>
            <w:r w:rsidRPr="000034DA">
              <w:rPr>
                <w:color w:val="000000"/>
                <w:sz w:val="24"/>
                <w:szCs w:val="24"/>
              </w:rPr>
              <w:t>ми соглашениями в части расходов на обеспечение деятельности органов ф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Переданные полномочия из бюджетов сельских посел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ний в бюджет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ного района по решению в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просов местного значения в соответствии с заключенн</w:t>
            </w:r>
            <w:r w:rsidRPr="000034DA">
              <w:rPr>
                <w:color w:val="000000"/>
                <w:sz w:val="24"/>
                <w:szCs w:val="24"/>
              </w:rPr>
              <w:t>ы</w:t>
            </w:r>
            <w:r w:rsidRPr="000034DA">
              <w:rPr>
                <w:color w:val="000000"/>
                <w:sz w:val="24"/>
                <w:szCs w:val="24"/>
              </w:rPr>
              <w:t>ми соглашениями в части расходов на обеспечение деятельности органов ф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Прочие расходы, не отн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бюджетные ассигн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Другие общегосударстве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21 547,73000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14 586,46000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14 601,46000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"Реформирование и развитие системы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управления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"Содействие развитию местного сам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управления в Мошенском муниципальном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оне"муниципальной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граммы Мошенского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она"Реформирование и ра</w:t>
            </w:r>
            <w:r w:rsidRPr="000034DA">
              <w:rPr>
                <w:color w:val="000000"/>
                <w:sz w:val="24"/>
                <w:szCs w:val="24"/>
              </w:rPr>
              <w:t>з</w:t>
            </w:r>
            <w:r w:rsidRPr="000034DA">
              <w:rPr>
                <w:color w:val="000000"/>
                <w:sz w:val="24"/>
                <w:szCs w:val="24"/>
              </w:rPr>
              <w:t>витие системы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ного управления Мошенск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Информационная поддержка реформы местного сам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управления и методическое сопровождение деятельн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сти органов местного сам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"Содействие развитию местного сам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 xml:space="preserve">управления в Мошенском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муниципальном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оне"муниципальной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граммы Мошенского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она"Реформирование и ра</w:t>
            </w:r>
            <w:r w:rsidRPr="000034DA">
              <w:rPr>
                <w:color w:val="000000"/>
                <w:sz w:val="24"/>
                <w:szCs w:val="24"/>
              </w:rPr>
              <w:t>з</w:t>
            </w:r>
            <w:r w:rsidRPr="000034DA">
              <w:rPr>
                <w:color w:val="000000"/>
                <w:sz w:val="24"/>
                <w:szCs w:val="24"/>
              </w:rPr>
              <w:t>витие системы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ного управления Мошенск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бюджетные ассигн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"Обеспеч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 хранения архивного фонда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она"муниципальной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граммы Мошенского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района "Рефо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мирование и развитие си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темы муниципального управления Мошенского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Создание условий, отв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чающих нормативным тр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бованиям хранения архи</w:t>
            </w:r>
            <w:r w:rsidRPr="000034DA">
              <w:rPr>
                <w:color w:val="000000"/>
                <w:sz w:val="24"/>
                <w:szCs w:val="24"/>
              </w:rPr>
              <w:t>в</w:t>
            </w:r>
            <w:r w:rsidRPr="000034DA">
              <w:rPr>
                <w:color w:val="000000"/>
                <w:sz w:val="24"/>
                <w:szCs w:val="24"/>
              </w:rPr>
              <w:t>ных документов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"Обеспеч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 хранения архивного фонда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 муниципальной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граммы Мошенского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района "Рефо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мирование и развитие си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темы муниципального управления Мошенского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 xml:space="preserve">Подпрограмма "Развитие информационного общества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и формирование электро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ного муниципалитета в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"Р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Создание и модернизация информационных систем о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ганов местного самоупра</w:t>
            </w:r>
            <w:r w:rsidRPr="000034DA">
              <w:rPr>
                <w:color w:val="000000"/>
                <w:sz w:val="24"/>
                <w:szCs w:val="24"/>
              </w:rPr>
              <w:t>в</w:t>
            </w:r>
            <w:r w:rsidRPr="000034DA">
              <w:rPr>
                <w:color w:val="000000"/>
                <w:sz w:val="24"/>
                <w:szCs w:val="24"/>
              </w:rPr>
              <w:t>ления Мошенского района и их взаимодействие с инфо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мационными системами ф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деральных и региональных органов власти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ного муниципалитета в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"Р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Создание условий для пр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доставления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ных и муниципальных услуг гражданам и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ного муниципалитета в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"Р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Поддержание в актуальном состоянии официального сайта Мошенского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ного муниципалитета в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"Р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Создание условий для защ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ты информации в органах местного самоуправления района от преступлений и правонарушений, соверша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мых с использованием и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формационно-телекоммуникационных технологий, а также обесп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чение целостности, дост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верности и конфиденциал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ности информации, испол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зуемой населением, орган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ми местного самоуправления района и муниципальными организациями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ного муниципалитета в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"Р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Формирование в Новгоро</w:t>
            </w:r>
            <w:r w:rsidRPr="000034DA">
              <w:rPr>
                <w:color w:val="000000"/>
                <w:sz w:val="24"/>
                <w:szCs w:val="24"/>
              </w:rPr>
              <w:t>д</w:t>
            </w:r>
            <w:r w:rsidRPr="000034DA">
              <w:rPr>
                <w:color w:val="000000"/>
                <w:sz w:val="24"/>
                <w:szCs w:val="24"/>
              </w:rPr>
              <w:t>ской области единого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странства доверия электро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ной подписи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ного муниципалитета в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"Р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района"Обеспечение де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t>тельности муниципальных учреждений и органов мес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ного самоуправления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 в сфере бухгалте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ского и иного (хозяйственно-технического) обслуживания на 2019-2024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13 357,20000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качественной организации и ведения бу</w:t>
            </w:r>
            <w:r w:rsidRPr="000034DA">
              <w:rPr>
                <w:color w:val="000000"/>
                <w:sz w:val="24"/>
                <w:szCs w:val="24"/>
              </w:rPr>
              <w:t>х</w:t>
            </w:r>
            <w:r w:rsidRPr="000034DA">
              <w:rPr>
                <w:color w:val="000000"/>
                <w:sz w:val="24"/>
                <w:szCs w:val="24"/>
              </w:rPr>
              <w:t>галтерского и налогового учета и отчетности, док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ментального и взаимосв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t>занного их отражения в бу</w:t>
            </w:r>
            <w:r w:rsidRPr="000034DA">
              <w:rPr>
                <w:color w:val="000000"/>
                <w:sz w:val="24"/>
                <w:szCs w:val="24"/>
              </w:rPr>
              <w:t>х</w:t>
            </w:r>
            <w:r w:rsidRPr="000034DA">
              <w:rPr>
                <w:color w:val="000000"/>
                <w:sz w:val="24"/>
                <w:szCs w:val="24"/>
              </w:rPr>
              <w:t>галтерских регистрах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6 482,75500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качественной организации и ведения бу</w:t>
            </w:r>
            <w:r w:rsidRPr="000034DA">
              <w:rPr>
                <w:color w:val="000000"/>
                <w:sz w:val="24"/>
                <w:szCs w:val="24"/>
              </w:rPr>
              <w:t>х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галтерского и налогового учета и отчетности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Осуществление отдельных государственных полном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чий по оказанию социальной поддержки обучающимся муниципальных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77,60000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75,90000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75,90000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качественного составления и предоставл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ния сводной бухгалтерской отчетности в налоговые о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ганы, внебюджетные фонды, органы статистики, главному распорядителю средств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Программное обеспечение бухгалтерского учета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качественного хозяйственно-технического обслуживания учреждений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6 707,00000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Содержание служебных п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мещений и прилегающих территорий в надлежащем порядке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бюджетные ассигн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пожарной безопасности, антитеррор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стической и антикриминал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ной безопасности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организаций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</w:t>
            </w:r>
            <w:r w:rsidRPr="000034DA">
              <w:rPr>
                <w:color w:val="000000"/>
                <w:sz w:val="24"/>
                <w:szCs w:val="24"/>
              </w:rPr>
              <w:t>м</w:t>
            </w:r>
            <w:r w:rsidRPr="000034DA">
              <w:rPr>
                <w:color w:val="000000"/>
                <w:sz w:val="24"/>
                <w:szCs w:val="24"/>
              </w:rPr>
              <w:t>пенсацию дополнительных расходов на повышение о</w:t>
            </w:r>
            <w:r w:rsidRPr="000034DA">
              <w:rPr>
                <w:color w:val="000000"/>
                <w:sz w:val="24"/>
                <w:szCs w:val="24"/>
              </w:rPr>
              <w:t>п</w:t>
            </w:r>
            <w:r w:rsidRPr="000034DA">
              <w:rPr>
                <w:color w:val="000000"/>
                <w:sz w:val="24"/>
                <w:szCs w:val="24"/>
              </w:rPr>
              <w:t>латы труда работников бюджетной сферы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на софинансир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вание расходов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казенных, бюджетных и автономных учреждений по приобретению коммунал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по приобретению комм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нальных услуг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 казенными, бюдже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ными и автономными учр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ждениями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t>тельности органов местного самоуправления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района, не отн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870,20000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824,50000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839,50000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Руководство и управление в сфере установленных фун</w:t>
            </w:r>
            <w:r w:rsidRPr="000034DA">
              <w:rPr>
                <w:color w:val="000000"/>
                <w:sz w:val="24"/>
                <w:szCs w:val="24"/>
              </w:rPr>
              <w:t>к</w:t>
            </w:r>
            <w:r w:rsidRPr="000034DA">
              <w:rPr>
                <w:color w:val="000000"/>
                <w:sz w:val="24"/>
                <w:szCs w:val="24"/>
              </w:rPr>
              <w:t>ций органов местного сам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870,20000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824,50000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839,50000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Осуществление отдельных государственных полном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чий в сфере государственной регистрации актов гражда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состояния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 xml:space="preserve">ными) органами, казенными учреждениями, органами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Возмещение затрат по 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держанию штатных единиц, осуществляющих переда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ные отдельные государс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венные полномочия области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Осуществление отдельных государственных полном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чий по определению перечня должностных лиц, уполн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моченных составлять прот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колы об административных правонарушениях, пред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смотренных соответству</w:t>
            </w:r>
            <w:r w:rsidRPr="000034DA">
              <w:rPr>
                <w:color w:val="000000"/>
                <w:sz w:val="24"/>
                <w:szCs w:val="24"/>
              </w:rPr>
              <w:t>ю</w:t>
            </w:r>
            <w:r w:rsidRPr="000034DA">
              <w:rPr>
                <w:color w:val="000000"/>
                <w:sz w:val="24"/>
                <w:szCs w:val="24"/>
              </w:rPr>
              <w:t>щими статьями областного закона "Об администрати</w:t>
            </w:r>
            <w:r w:rsidRPr="000034DA">
              <w:rPr>
                <w:color w:val="000000"/>
                <w:sz w:val="24"/>
                <w:szCs w:val="24"/>
              </w:rPr>
              <w:t>в</w:t>
            </w:r>
            <w:r w:rsidRPr="000034DA">
              <w:rPr>
                <w:color w:val="000000"/>
                <w:sz w:val="24"/>
                <w:szCs w:val="24"/>
              </w:rPr>
              <w:t>ных правонарушениях"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Прочие расходы, не отн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Вклад в обеспечение де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t>тельности ООО "Межмун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ципальное предприятие г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зоснабжения"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бюджетные ассигн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t>тельности учреждений, не отнесенные к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 программам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Содержание муниципальных учреждений по обеспечению транспортного обслужив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Содержание учреждений по обеспечению транспортного обслуживания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на софинансир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вание расходов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казенных, бюджетных и автономных учреждений по приобретению коммунал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межбюджетные трансферты бюджету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района на орг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низацию бесплатной пер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возки обучающихся общео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по приобретению комм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нальных услуг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 казенными, бюдже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ными и автономными учр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ждениями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к иным межбюджетным трансфе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там бюджетам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районов на организацию бесплатной перевозки об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чающихся общеобразов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Мобилизационная и внево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сковая подготовка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района"Управление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"Финансовая поддержка муниципальных образований Мошенского муниципального района"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"Управление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прочих в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дов межбюджетных тран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фертов бюджетам сельских поселений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Национальная безопасность и правоохранительная де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Защита населения и терр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тории от чрезвычайных с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туаций природного и техн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района"Защита населения и территорий от чрезвыча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"Обеспеч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 и совершенствование деятельности единой ди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петчерской службы Адм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 xml:space="preserve">нистрации муниципального района" муниципальной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"З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щита населения и террит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рий от чрезвычайных ситу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ций, обеспечение общес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венного порядка и безопа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ности проживания в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Обеспечение деятельности единой диспетчерской слу</w:t>
            </w:r>
            <w:r w:rsidRPr="000034DA">
              <w:rPr>
                <w:color w:val="000000"/>
                <w:sz w:val="24"/>
                <w:szCs w:val="24"/>
              </w:rPr>
              <w:t>ж</w:t>
            </w:r>
            <w:r w:rsidRPr="000034DA">
              <w:rPr>
                <w:color w:val="000000"/>
                <w:sz w:val="24"/>
                <w:szCs w:val="24"/>
              </w:rPr>
              <w:t>бы Администрации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и совершенс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вование деятельности ед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ной диспетчерской службы Администрации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31 618,09000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37 584,94817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23 473,54817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Сельское хозяйство и рыб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Прочие расходы, не отн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Осуществление отдельных государственных полном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чий по организации мер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приятий при осуществлении деятельности по обращению с животными без владельцев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Прочие расходы, не отн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Оплата выполнения работ, связанных с осуществлением регулярных перевозок авт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мобильным транспортом по регулируемым тарифам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Дорожное хозяйство (д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рожные фонды)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22 221,59000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29 926,21000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18 247,24000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она"Совершенствование и содержание дорожного х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зяйства Мошенского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района на 2016-2024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"Капитал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ный ремонт, ремонт и 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держание автомобильных дорог общего пользования местного значения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 на 2016-2024 годы"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она"Совершенствование и содержание дорожного х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зяйства Мошенского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района на 2016-2024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Капитальный ремонт, 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монт и содержание автом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бильных дорог общего пол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зования местного значения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и искусственных сооружений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на формирование муниципальных дорожных фондов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 xml:space="preserve">Иные закупки товаров, работ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Субсидии на софинансир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вание расходов по реализ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ции правовых актов Прав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тельства Новгородской 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ласти по вопросам проект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рования, строительства, 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конструкции, капитального ремонта и ремонта автом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бильных дорог общего пол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зования местного значения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прочих мер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приятий подпрограммы "К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питальный ремонт, ремонт и содержание автомобильных дорог общего пользования местного значения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 на 2016-2024 годы"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"Совершенствов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ние и содержание дорожного хозяйства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на 2016-2024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на формирование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дорожных фондов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Софинансирование субсидии на софинансирование расх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дов по реализации правовых актов Правительства Новг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родской области по вопр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сам проектирования, стро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тельства, реконструкции, капитального ремонта и 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монта автомобильных дорог общего пользования местн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значения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"Формирование законопослушного повед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ния участников дорожного движения на 2020-2024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Предупреждение опасного поведения на дорогах детей дошкольного и школьного возраста,участников доро</w:t>
            </w:r>
            <w:r w:rsidRPr="000034DA">
              <w:rPr>
                <w:color w:val="000000"/>
                <w:sz w:val="24"/>
                <w:szCs w:val="24"/>
              </w:rPr>
              <w:t>ж</w:t>
            </w:r>
            <w:r w:rsidRPr="000034DA">
              <w:rPr>
                <w:color w:val="000000"/>
                <w:sz w:val="24"/>
                <w:szCs w:val="24"/>
              </w:rPr>
              <w:t>ного движения.Снижение количества дорожно-транспортных происшествий с участием пешеходов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"Формирование законопослушного повед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ния участников дорожного движения на 2020-2024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565,00000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"Обеспечение эк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номического развития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"Развитие торговли в Мошенском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ниципальном районе"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ципальной программы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 "Обеспечение экон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мического развития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Создание на территории района современной торг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вой инфраструктуры, обе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печение сбалансированности ее развития, повышение те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риториальной доступности торговых объектов для нас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ления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"Развитие торговли в Мошенском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ниципальном районе"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ципальной программы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 "Обеспечение экон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мического развития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малого и среднего предприним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тельства в Мошенском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тельства в муниципальном районе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Поддержка субъектов мал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и среднего предприним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тельства из местного бю</w:t>
            </w:r>
            <w:r w:rsidRPr="000034DA">
              <w:rPr>
                <w:color w:val="000000"/>
                <w:sz w:val="24"/>
                <w:szCs w:val="24"/>
              </w:rPr>
              <w:t>д</w:t>
            </w:r>
            <w:r w:rsidRPr="000034DA">
              <w:rPr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"Совершенствов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ние системы управления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ниципальным имуществом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547,00000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Обеспечение эффективного использования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ного имущества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"Совершенствов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ние системы управления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ниципальным имуществом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Осуществление регистрации права муниципальной собс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венности на объекты недв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жимого имущества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"Совершенствов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ние системы управления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ниципальным имуществом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рационального эффективного использов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земельных участков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"Совершенствов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ние системы управления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ниципальным имуществом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Создание программно-технических комплексов. обеспечивающих ведение информационных баз да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ных по управлению и расп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ряжению муниципальным имуществом. в том числе и земельных участков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"Совершенствов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ние системы управления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ниципальным имуществом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проведения 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бот в отношении границ территориальных зон и н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селенных пунктов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"Совершенствов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ние системы управления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ниципальным имуществом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"Использование и охрана земель на территории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на 2020-2024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Обеспечение организации рационального использов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и охраны земель на те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ритории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прочих мер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приятий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"И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Жилищно-коммунальное х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95 369,96000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"Капитальный 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монт муниципального ж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лищного фонда Мошенского муниципального района на 2016-2024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Капитальный ремонт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ципальных жилых помещ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"Капитальный 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монт муниципального ж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лищного фонда Мошенского муниципального района на 2016-2024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прочих мер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приятий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она"Капитальный ремонт муниципального жилищного фонда Мошенского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 на 2016-2024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94 842,16000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она"Энергосбережение в Мошенском муниципальном районе на 2018-2024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Расширение практики пр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менения энергосберегающих технологий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"Энергосбереж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 в Мошенском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пальном районе на 2018-2024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инфр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структуры водоснабжения и водоотведения населенных пунктов Мошенского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района на 2019 -2024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94 612,26000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Развитие систем нецентр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лизованного водоснабжения муниципального района п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тем строительства, реконс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рукции и капитального 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монта объектов нецентрал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зованного водоснабжения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прочих мер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приятий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"Ра</w:t>
            </w:r>
            <w:r w:rsidRPr="000034DA">
              <w:rPr>
                <w:color w:val="000000"/>
                <w:sz w:val="24"/>
                <w:szCs w:val="24"/>
              </w:rPr>
              <w:t>з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витие инфраструктуры вод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снабжения и водоотведения населенных пунктов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 на 2019-2024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Совершенствование и разв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тие систем централизова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ного водоснабжения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прочих мер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приятий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"Ра</w:t>
            </w:r>
            <w:r w:rsidRPr="000034DA">
              <w:rPr>
                <w:color w:val="000000"/>
                <w:sz w:val="24"/>
                <w:szCs w:val="24"/>
              </w:rPr>
              <w:t>з</w:t>
            </w:r>
            <w:r w:rsidRPr="000034DA">
              <w:rPr>
                <w:color w:val="000000"/>
                <w:sz w:val="24"/>
                <w:szCs w:val="24"/>
              </w:rPr>
              <w:t>витие инфраструктуры вод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снабжения и водоотведения населенных пунктов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 на 2019-2024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1 700,00000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1 700,00000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Федеральный проект "Чи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тая вода"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инфр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структуры водоснабжения и водоотведения населенных пунктов Мошенского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района на 2019-2024 годы"в области вод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снабжения и водоотведения в рамках реализации реги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нальной составляющей ф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дерального проекта "Чистая вода" на строительство и 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конструкцию (модерниз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цию) объектов питьевого водоснабжения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Прочие расходы, не отн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Возмещение недополуче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ных доходов организациям, предоставляющим комм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нальные услуги холодного водоснабжения, водоотвед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ния по тарифам для насел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бюджетные ассигн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юридическим л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зическим лицам - произв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дителям товаров, работ,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"Охрана окр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жающей среды и экологич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ская безопасность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Строительство соответс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вующих действующемупр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родоохранному законод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тельству полигонов для ра</w:t>
            </w:r>
            <w:r w:rsidRPr="000034DA">
              <w:rPr>
                <w:color w:val="000000"/>
                <w:sz w:val="24"/>
                <w:szCs w:val="24"/>
              </w:rPr>
              <w:t>з</w:t>
            </w:r>
            <w:r w:rsidRPr="000034DA">
              <w:rPr>
                <w:color w:val="000000"/>
                <w:sz w:val="24"/>
                <w:szCs w:val="24"/>
              </w:rPr>
              <w:t>мещения твердых бытовых отходов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Осуществление отдельных государственных полном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чий по организации деятел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ности по захоронению тве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дых коммунальных отходов в части разработки проек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Проведение природоохра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ных мероприятий в целях исключения недопустимой антропогенной нагрузки на окружающую среду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прочих мер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приятий программы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 "Охрана окружающей среды и экологическая без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пасность муниципального района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106 351,26005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71 098,70000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70 927,40000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26 119,50000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вания в Мошенском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26 119,50000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"Обеспеч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 реализации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и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26 119,50000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выполнения муниципальных заданий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14 466,90000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деятельности дошкольных образовател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организаций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на софинансир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вание расходов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казенных, бюджетных и автономных учреждений по приобретению коммунал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межбюджетные трансферты бюджету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района на ча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тичную компенсацию расх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дов, связанных с увеличен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ем норматива финансиров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питания отдельных кат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горий обучающихся в 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зовательных организациях, реализующих основную 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щеобразовательную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грамму дошкольного 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межбюджетные трансферты бюджетам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 районов на частичную компенсацию расходов, связанных с ув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личением норматива фина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сирования питания отдел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категорий обучающихся в образовательных орган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зациях, реализующих осно</w:t>
            </w:r>
            <w:r w:rsidRPr="000034DA">
              <w:rPr>
                <w:color w:val="000000"/>
                <w:sz w:val="24"/>
                <w:szCs w:val="24"/>
              </w:rPr>
              <w:t>в</w:t>
            </w:r>
            <w:r w:rsidRPr="000034DA">
              <w:rPr>
                <w:color w:val="000000"/>
                <w:sz w:val="24"/>
                <w:szCs w:val="24"/>
              </w:rPr>
              <w:t>ную общеобразовательную программу дошкольного 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по приобретению комм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нальных услуг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 казенными, бюдже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ными и автономными учр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ждениями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к иным межбюджетным трансфе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там бюджетам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районов на частичную компенсацию расходов, св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занных с увеличением но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матива финансирования п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тания отдельных категорий обучающихся в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тельных организациях, ре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лизующих основную общ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образовательную программу дошкольного образования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выполнения муниципальных полномочий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11 652,60000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ных гарантий реализации прав на получение общедо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тупного и бесплатного д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школьного образования в муниципальных дошкол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образовательных орг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низациях, общедоступного и бесплатного дошкольного, начального общего, осно</w:t>
            </w:r>
            <w:r w:rsidRPr="000034DA">
              <w:rPr>
                <w:color w:val="000000"/>
                <w:sz w:val="24"/>
                <w:szCs w:val="24"/>
              </w:rPr>
              <w:t>в</w:t>
            </w:r>
            <w:r w:rsidRPr="000034DA">
              <w:rPr>
                <w:color w:val="000000"/>
                <w:sz w:val="24"/>
                <w:szCs w:val="24"/>
              </w:rPr>
              <w:t>ного общего, среднего общ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го образования в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организациях, обесп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чение дополнительного 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разования детей в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организациях в части расходов на оплату труда работникам образовател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организаций, технич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ские средства обучения, ра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ходные материалы и хозя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ственные нужды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тельных организаций, на о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ганизацию обучения по о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новным общеобразовател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 программам на дому, возмещение расходов за пользование услугой дост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па к информационно-телекоммуникационной сети "Интернет" муниципальных общеобразовательных орг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низаций, организующих обучение детей-инвалидов с использованием дистанц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онных образовательных те</w:t>
            </w:r>
            <w:r w:rsidRPr="000034DA">
              <w:rPr>
                <w:color w:val="000000"/>
                <w:sz w:val="24"/>
                <w:szCs w:val="24"/>
              </w:rPr>
              <w:t>х</w:t>
            </w:r>
            <w:r w:rsidRPr="000034DA">
              <w:rPr>
                <w:color w:val="000000"/>
                <w:sz w:val="24"/>
                <w:szCs w:val="24"/>
              </w:rPr>
              <w:t>нологий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</w:t>
            </w:r>
            <w:r w:rsidRPr="000034DA">
              <w:rPr>
                <w:color w:val="000000"/>
                <w:sz w:val="24"/>
                <w:szCs w:val="24"/>
              </w:rPr>
              <w:t>м</w:t>
            </w:r>
            <w:r w:rsidRPr="000034DA">
              <w:rPr>
                <w:color w:val="000000"/>
                <w:sz w:val="24"/>
                <w:szCs w:val="24"/>
              </w:rPr>
              <w:t>пенсацию дополнительных расходов на повышение о</w:t>
            </w:r>
            <w:r w:rsidRPr="000034DA">
              <w:rPr>
                <w:color w:val="000000"/>
                <w:sz w:val="24"/>
                <w:szCs w:val="24"/>
              </w:rPr>
              <w:t>п</w:t>
            </w:r>
            <w:r w:rsidRPr="000034DA">
              <w:rPr>
                <w:color w:val="000000"/>
                <w:sz w:val="24"/>
                <w:szCs w:val="24"/>
              </w:rPr>
              <w:t>латы труда работников бюджетной сферы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пожарной безопасности, антитеррор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стической и антикриминал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ной безопасности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дошкольных 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зовательных организаций, муниципальных общеобр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зовательных организаций, муниципальных организаций дополнительного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"Обеспеч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 реализации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и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ной программы Мошенского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на обеспечение пожарной безопасности, антитеррор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стической и антикриминал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ной безопасности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дошкольных 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зовательных организаций, муниципальных общеобр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 xml:space="preserve">зовательных организаций,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муниципальных организаций дополнительного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71 285,66005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вания в Мошенском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71 285,66005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"Развитие дошкольного и общего 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зования в Мошенском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ципальном районе"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534,10000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Развитие общего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534,10000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организаций, осущест</w:t>
            </w:r>
            <w:r w:rsidRPr="000034DA">
              <w:rPr>
                <w:color w:val="000000"/>
                <w:sz w:val="24"/>
                <w:szCs w:val="24"/>
              </w:rPr>
              <w:t>в</w:t>
            </w:r>
            <w:r w:rsidRPr="000034DA">
              <w:rPr>
                <w:color w:val="000000"/>
                <w:sz w:val="24"/>
                <w:szCs w:val="24"/>
              </w:rPr>
              <w:t>ляющих образовательную деятельность по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тельным программам н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доступа к и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формационно-телекоммуникационной сети "Интернет" муниципальных организаций, осуществля</w:t>
            </w:r>
            <w:r w:rsidRPr="000034DA">
              <w:rPr>
                <w:color w:val="000000"/>
                <w:sz w:val="24"/>
                <w:szCs w:val="24"/>
              </w:rPr>
              <w:t>ю</w:t>
            </w:r>
            <w:r w:rsidRPr="000034DA">
              <w:rPr>
                <w:color w:val="000000"/>
                <w:sz w:val="24"/>
                <w:szCs w:val="24"/>
              </w:rPr>
              <w:t>щих образовательную де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t>тельность по образовател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 программам начального общего, основного общего и среднего общего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Подпрограмма "Развитие дополнительного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в Мошенском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пальном районе"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 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Формирование целостной системы выявления,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движения и поддержки од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ренных детей, инициативной и талантливой молодежи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"Развитие дополнительного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в Мошенском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пальном районе"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 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Поддержка одаренных д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тей, молодежи, талантливых педагогов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"Развитие дополнительного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в Мошенском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пальном районе"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"Патриотич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ское воспитание населения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 xml:space="preserve">она"Развитие образования в Мошенском муниципальном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Мероприятия по соверше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ствованию системы патри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тического воспитания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"Патриотич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ское воспитание населения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Мероприятия по организ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ции допризывной подгото</w:t>
            </w:r>
            <w:r w:rsidRPr="000034DA">
              <w:rPr>
                <w:color w:val="000000"/>
                <w:sz w:val="24"/>
                <w:szCs w:val="24"/>
              </w:rPr>
              <w:t>в</w:t>
            </w:r>
            <w:r w:rsidRPr="000034DA">
              <w:rPr>
                <w:color w:val="000000"/>
                <w:sz w:val="24"/>
                <w:szCs w:val="24"/>
              </w:rPr>
              <w:t>ки молодежи к военной службе по призыву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"Патриотич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ское воспитание населения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Развитие военно-прикладного и технического видов спорта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"Патриотич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ское воспитание населения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Подпрограмма "Обеспеч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 реализации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и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70 561,56005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43 029,20000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42 857,90000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выполнения муниципальных заданий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13 806,00000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деятельности образовательных организ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ций- интернатов, реализу</w:t>
            </w:r>
            <w:r w:rsidRPr="000034DA">
              <w:rPr>
                <w:color w:val="000000"/>
                <w:sz w:val="24"/>
                <w:szCs w:val="24"/>
              </w:rPr>
              <w:t>ю</w:t>
            </w:r>
            <w:r w:rsidRPr="000034DA">
              <w:rPr>
                <w:color w:val="000000"/>
                <w:sz w:val="24"/>
                <w:szCs w:val="24"/>
              </w:rPr>
              <w:t>щих основные общеобраз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вательные программы,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граммы основного общего образования, среднего общ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го образования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на софинансир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вание расходов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казенных, бюджетных и автономных учреждений по приобретению коммунал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по приобретению комм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нальных услуг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 казенными, бюдже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ными и автономными учр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ждениями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выполнения муниципальных полномочий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55 453,16005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35 914,80000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35 743,50000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Ежемесячное денежное во</w:t>
            </w:r>
            <w:r w:rsidRPr="000034DA">
              <w:rPr>
                <w:color w:val="000000"/>
                <w:sz w:val="24"/>
                <w:szCs w:val="24"/>
              </w:rPr>
              <w:t>з</w:t>
            </w:r>
            <w:r w:rsidRPr="000034DA">
              <w:rPr>
                <w:color w:val="000000"/>
                <w:sz w:val="24"/>
                <w:szCs w:val="24"/>
              </w:rPr>
              <w:t>награждение за классное р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ководство педагогическим работникам муниципальных общеобразовательных орг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низаций (источником ф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нансового обеспечения к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торых является иной ме</w:t>
            </w:r>
            <w:r w:rsidRPr="000034DA">
              <w:rPr>
                <w:color w:val="000000"/>
                <w:sz w:val="24"/>
                <w:szCs w:val="24"/>
              </w:rPr>
              <w:t>ж</w:t>
            </w:r>
            <w:r w:rsidRPr="000034DA">
              <w:rPr>
                <w:color w:val="000000"/>
                <w:sz w:val="24"/>
                <w:szCs w:val="24"/>
              </w:rPr>
              <w:t>бюджетный трансферт из федерального бюджета)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ных гарантий реализации прав на получение общедо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тупного и бесплатного д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школьного образования в муниципальных дошкол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образовательных орг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низациях, общедоступного и бесплатного дошкольного, начального общего, осно</w:t>
            </w:r>
            <w:r w:rsidRPr="000034DA">
              <w:rPr>
                <w:color w:val="000000"/>
                <w:sz w:val="24"/>
                <w:szCs w:val="24"/>
              </w:rPr>
              <w:t>в</w:t>
            </w:r>
            <w:r w:rsidRPr="000034DA">
              <w:rPr>
                <w:color w:val="000000"/>
                <w:sz w:val="24"/>
                <w:szCs w:val="24"/>
              </w:rPr>
              <w:t>ного общего, среднего общ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го образования в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организациях, обесп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чение дополнительного 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разования детей в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организациях в части расходов на оплату труда работникам образовател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организаций, технич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ские средства обучения, ра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ходные материалы и хозя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ственные нужды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тельных организаций, на о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ганизацию обучения по о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новным общеобразовател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 программам на дому, возмещение расходов за пользование услугой дост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па к информационно-телекоммуникационной сети "Интернет" муниципальных общеобразовательных орг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низаций, организующих обучение детей-инвалидов с использованием дистанц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онных образовательных те</w:t>
            </w:r>
            <w:r w:rsidRPr="000034DA">
              <w:rPr>
                <w:color w:val="000000"/>
                <w:sz w:val="24"/>
                <w:szCs w:val="24"/>
              </w:rPr>
              <w:t>х</w:t>
            </w:r>
            <w:r w:rsidRPr="000034DA">
              <w:rPr>
                <w:color w:val="000000"/>
                <w:sz w:val="24"/>
                <w:szCs w:val="24"/>
              </w:rPr>
              <w:t>нологий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Осуществление отдельных государственных полном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чий по оказанию мер соц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альной поддержки обуча</w:t>
            </w:r>
            <w:r w:rsidRPr="000034DA">
              <w:rPr>
                <w:color w:val="000000"/>
                <w:sz w:val="24"/>
                <w:szCs w:val="24"/>
              </w:rPr>
              <w:t>ю</w:t>
            </w:r>
            <w:r w:rsidRPr="000034DA">
              <w:rPr>
                <w:color w:val="000000"/>
                <w:sz w:val="24"/>
                <w:szCs w:val="24"/>
              </w:rPr>
              <w:t>щимся (обучавшимся до дня выпуска) муниципальных образовательных организ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Ежемесячное денежное во</w:t>
            </w:r>
            <w:r w:rsidRPr="000034DA">
              <w:rPr>
                <w:color w:val="000000"/>
                <w:sz w:val="24"/>
                <w:szCs w:val="24"/>
              </w:rPr>
              <w:t>з</w:t>
            </w:r>
            <w:r w:rsidRPr="000034DA">
              <w:rPr>
                <w:color w:val="000000"/>
                <w:sz w:val="24"/>
                <w:szCs w:val="24"/>
              </w:rPr>
              <w:t>награждение за классное р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ководство в муниципальных образовательных организ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циях, реализующих общео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разовательные программы начального общего, осно</w:t>
            </w:r>
            <w:r w:rsidRPr="000034DA">
              <w:rPr>
                <w:color w:val="000000"/>
                <w:sz w:val="24"/>
                <w:szCs w:val="24"/>
              </w:rPr>
              <w:t>в</w:t>
            </w:r>
            <w:r w:rsidRPr="000034DA">
              <w:rPr>
                <w:color w:val="000000"/>
                <w:sz w:val="24"/>
                <w:szCs w:val="24"/>
              </w:rPr>
              <w:t>ного общего и среднего 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щего образования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</w:t>
            </w:r>
            <w:r w:rsidRPr="000034DA">
              <w:rPr>
                <w:color w:val="000000"/>
                <w:sz w:val="24"/>
                <w:szCs w:val="24"/>
              </w:rPr>
              <w:t>м</w:t>
            </w:r>
            <w:r w:rsidRPr="000034DA">
              <w:rPr>
                <w:color w:val="000000"/>
                <w:sz w:val="24"/>
                <w:szCs w:val="24"/>
              </w:rPr>
              <w:t>пенсацию дополнительных расходов на повышение о</w:t>
            </w:r>
            <w:r w:rsidRPr="000034DA">
              <w:rPr>
                <w:color w:val="000000"/>
                <w:sz w:val="24"/>
                <w:szCs w:val="24"/>
              </w:rPr>
              <w:t>п</w:t>
            </w:r>
            <w:r w:rsidRPr="000034DA">
              <w:rPr>
                <w:color w:val="000000"/>
                <w:sz w:val="24"/>
                <w:szCs w:val="24"/>
              </w:rPr>
              <w:t>латы труда работников бюджетной сферы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Приобретение или изгото</w:t>
            </w:r>
            <w:r w:rsidRPr="000034DA">
              <w:rPr>
                <w:color w:val="000000"/>
                <w:sz w:val="24"/>
                <w:szCs w:val="24"/>
              </w:rPr>
              <w:t>в</w:t>
            </w:r>
            <w:r w:rsidRPr="000034DA">
              <w:rPr>
                <w:color w:val="000000"/>
                <w:sz w:val="24"/>
                <w:szCs w:val="24"/>
              </w:rPr>
              <w:t>ление бланков документов об образовании и (или) о квалификации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пожарной безопасности, антитеррор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стической и антикриминал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ной безопасности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дошкольных 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зовательных организаций, муниципальных общеобр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 xml:space="preserve">зовательных организаций, муниципальных организаций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дополнительного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межбюджетные трансферты бюджету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района на орг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низацию бесплатной пер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возки обучающихся общео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Cубсидии бюджету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 на реализ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цию мероприятий по моде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низации школьных систем образования(на выполнение работ, не включенных в п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речень работ по капитал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ному ремонту зданий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ципальных общеобразов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тельных организаций, по</w:t>
            </w:r>
            <w:r w:rsidRPr="000034DA">
              <w:rPr>
                <w:color w:val="000000"/>
                <w:sz w:val="24"/>
                <w:szCs w:val="24"/>
              </w:rPr>
              <w:t>д</w:t>
            </w:r>
            <w:r w:rsidRPr="000034DA">
              <w:rPr>
                <w:color w:val="000000"/>
                <w:sz w:val="24"/>
                <w:szCs w:val="24"/>
              </w:rPr>
              <w:t xml:space="preserve">лежащих </w:t>
            </w:r>
            <w:proofErr w:type="spellStart"/>
            <w:r w:rsidRPr="000034DA">
              <w:rPr>
                <w:color w:val="000000"/>
                <w:sz w:val="24"/>
                <w:szCs w:val="24"/>
              </w:rPr>
              <w:t>софинансированию</w:t>
            </w:r>
            <w:proofErr w:type="spellEnd"/>
            <w:r w:rsidRPr="000034DA">
              <w:rPr>
                <w:color w:val="000000"/>
                <w:sz w:val="24"/>
                <w:szCs w:val="24"/>
              </w:rPr>
              <w:t xml:space="preserve"> из федерального бюджета)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"Обеспеч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 реализации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и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ной программы Мошенского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0034DA">
              <w:rPr>
                <w:color w:val="000000"/>
                <w:sz w:val="24"/>
                <w:szCs w:val="24"/>
              </w:rPr>
              <w:t>Субcидии</w:t>
            </w:r>
            <w:proofErr w:type="spellEnd"/>
            <w:r w:rsidRPr="000034DA">
              <w:rPr>
                <w:color w:val="000000"/>
                <w:sz w:val="24"/>
                <w:szCs w:val="24"/>
              </w:rPr>
              <w:t xml:space="preserve"> бюджетам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ципальных районов на орг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низацию бесплатного гор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чего питания обучающихся, получающих начальное 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щее образование в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образовательных организациях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Cубсидии бюджету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 на реализ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цию мероприятий по моде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низации школьных систем образования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Cубсидии бюджету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 на реализ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цию мероприятий по моде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низации школьных систем образования (сверх уровня, предусмотренного соглаш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нием)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на приобретение или изг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товление бланков докуме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тов об образовании и (или) о квалификации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на обеспечение пожарной безопасности, антитеррор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стической и антикриминал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ной безопасности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дошкольных 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зовательных организаций, муниципальных общеобр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зовательных организаций, муниципальных организаций дополнительного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к иным межбюджетным трансфе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там бюджетам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районов на организацию бесплатной перевозки об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чающихся общеобразов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к субс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дии бюджету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ного района на реализацию мероприятий по модерниз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ции школьных систем 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к субс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дии бюджету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ного района на реализацию мероприятий по модерниз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ции школьных систем 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Федеральный проект "С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временная школа"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деятельности центров образования цифр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вого и гуманитарного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филей в общеобразовател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муниципальных орган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зациях области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деятельности центров обр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зования цифрового и гум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нитарного профилей в общ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образовательных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организациях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Федеральный проект "Ци</w:t>
            </w:r>
            <w:r w:rsidRPr="000034DA">
              <w:rPr>
                <w:color w:val="000000"/>
                <w:sz w:val="24"/>
                <w:szCs w:val="24"/>
              </w:rPr>
              <w:t>ф</w:t>
            </w:r>
            <w:r w:rsidRPr="000034DA">
              <w:rPr>
                <w:color w:val="000000"/>
                <w:sz w:val="24"/>
                <w:szCs w:val="24"/>
              </w:rPr>
              <w:t>ровая образовательная ср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да"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Внедрение и функционир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вание целевой модели ци</w:t>
            </w:r>
            <w:r w:rsidRPr="000034DA">
              <w:rPr>
                <w:color w:val="000000"/>
                <w:sz w:val="24"/>
                <w:szCs w:val="24"/>
              </w:rPr>
              <w:t>ф</w:t>
            </w:r>
            <w:r w:rsidRPr="000034DA">
              <w:rPr>
                <w:color w:val="000000"/>
                <w:sz w:val="24"/>
                <w:szCs w:val="24"/>
              </w:rPr>
              <w:t>ровой образовательной ср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ды в общеобразовательных муниципальных организац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ях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Финансовое обеспечение функционирования целевой модели цифровой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тельной среды в рамках эк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перимента по модернизации начального общего, осно</w:t>
            </w:r>
            <w:r w:rsidRPr="000034DA">
              <w:rPr>
                <w:color w:val="000000"/>
                <w:sz w:val="24"/>
                <w:szCs w:val="24"/>
              </w:rPr>
              <w:t>в</w:t>
            </w:r>
            <w:r w:rsidRPr="000034DA">
              <w:rPr>
                <w:color w:val="000000"/>
                <w:sz w:val="24"/>
                <w:szCs w:val="24"/>
              </w:rPr>
              <w:t>ного общего и среднего 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щего образования в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Дополнительное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ние детей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5 751,60000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вания в Мошенском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"Развитие дополнительного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в Мошенском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пальном районе"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 xml:space="preserve">она "Развитие образования в Мошенском муниципальном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Обеспечение персонифиц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рованного финансирования дополнительного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реализацию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екта по обеспечению сист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мы персонифицированного финансирования дополн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"Обеспеч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 реализации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и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выполнения муниципальных заданий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деятельности организаций дополнительн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образования детей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района"Развитие культ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"Культура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(2014-2024 годы)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Оказание муниципальных услуг (выполнение работ) в области культуры, искусс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ва, образования в сфере культуры и обеспечение де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t xml:space="preserve">тельности муниципальных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учреждений культуры, и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кусства, образования в сфере культуры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Обеспечение деятельности организаций дополнительн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образования детей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на софинансир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вание расходов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казенных, бюджетных и автономных учреждений по приобретению коммунал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по приобретению комм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нальных услуг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 казенными, бюдже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ными и автономными учр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ждениями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579,00000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района"Защита населения и территорий от чрезвыча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"Комплек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ные меры противодействия наркомании и зависимости от других психотропных в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ществ в Мошенском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ципальном районе"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 «Защита населения и территорий от чрезвычайных ситуаций, обеспечение 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 xml:space="preserve">щественного порядка и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безопасности проживания в Мошенском муниципальном районе на 2014-2024 годы»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Снижение актуальности проблем, связанных со зл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употреблением наркотиками и другими психоактивными веществами в Мошенском муниципальном районе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"Комплек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ные меры противодействия наркомании и зависимости от других психотропных в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ществ в Мошенском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ципальном районе"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она"Защита населения и те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риторий от чрезвычайных ситуаций, обеспечение 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вания в Мошенском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489,00000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"Развитие дополнительного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в Мошенском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пальном районе"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 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Содействие в организации каникулярного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тельного отдыха, здорового образа жизни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"Развитие дополнительного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в Мошенском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пальном районе"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 xml:space="preserve">она"Развитие образования в Мошенском муниципальном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"Вовлечение молодежи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в 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циальную практику"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ципальной программы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района"Развитие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в Мошенском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Поддержка молодежи, ок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завшейся в трудной жизне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ной ситуации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"Вовлечение молодежи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в 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циальную практику"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ципальной программы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 "Развитие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в Мошенском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Выявление, продвижение и поддержка активности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лодежи и ее достижений в различных сферах деятел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ности, в том числе по воло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терскому движению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"Вовлечение молодежи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в 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циальную практику"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ципальной программы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района"Развитие образов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ния в Мошенском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Субсидии автономным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2 615,50000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2 094,40000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2 094,40000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вания в Мошенском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2 600,50000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"Обеспеч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 реализации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и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2 600,50000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прочих мер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приятий и управления в 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ласти образования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2 600,50000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Возмещение затрат по 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держанию штатных единиц, осуществляющих переда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ные отдельные государс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венные полномочия области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905,20000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800,30000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800,30000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104,90000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104,90000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"Реформирование и развитие системы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управления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"Развитие системы муниципальной службы"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"Р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Повышение уровня профе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сиональной подготовки сл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жащих, муниципальных служащих органов местного самоуправления Мошенск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"Развитие системы муниципальной службы "муниципальной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района "Р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41 368,34944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26 180,14222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26 180,14222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40 331,74944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района"Развитие культ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40 331,74944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Подпрограмма "Культура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(2014-2024 годы)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40 261,74944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прав граждан на равный доступ к культу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ным ценностям и участию в культурной жизни, создание условий для развития и ре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лизации творческого поте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циала каждой личности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"Культура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(2014-2024 годы)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Развитие художественного образования в сфере культ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ры, сохранение кадрового потенциала сферы культура, повышение престижности и привлекательности профе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сии работника культуры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"Культура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(2014-2024 годы)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Укрепление единого кул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турного и информационного пространства на территории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района. Укрепление и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дернизация материально-технической базы учрежд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ний культуры.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2 931,77943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бюджету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 на реализ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цию местных инициатив в рамках приоритетного 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гионального проекта "Наш выбор"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мероприятий подпрограммы "Культура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(2014-2024 годы)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района"Развитие культ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развития и у</w:t>
            </w:r>
            <w:r w:rsidRPr="000034DA">
              <w:rPr>
                <w:color w:val="000000"/>
                <w:sz w:val="24"/>
                <w:szCs w:val="24"/>
              </w:rPr>
              <w:t>к</w:t>
            </w:r>
            <w:r w:rsidRPr="000034DA">
              <w:rPr>
                <w:color w:val="000000"/>
                <w:sz w:val="24"/>
                <w:szCs w:val="24"/>
              </w:rPr>
              <w:t>репления материально-технической базы домов культуры, подведомстве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ных органов местного сам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управления муниципальных районов, реализующим по</w:t>
            </w:r>
            <w:r w:rsidRPr="000034DA">
              <w:rPr>
                <w:color w:val="000000"/>
                <w:sz w:val="24"/>
                <w:szCs w:val="24"/>
              </w:rPr>
              <w:t>л</w:t>
            </w:r>
            <w:r w:rsidRPr="000034DA">
              <w:rPr>
                <w:color w:val="000000"/>
                <w:sz w:val="24"/>
                <w:szCs w:val="24"/>
              </w:rPr>
              <w:t>номочия в сфере культуры, в населенных пунктах с чи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лом жителей до 50 тысяч 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ловек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бюджетам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ципальных районов на по</w:t>
            </w:r>
            <w:r w:rsidRPr="000034DA">
              <w:rPr>
                <w:color w:val="000000"/>
                <w:sz w:val="24"/>
                <w:szCs w:val="24"/>
              </w:rPr>
              <w:t>д</w:t>
            </w:r>
            <w:r w:rsidRPr="000034DA">
              <w:rPr>
                <w:color w:val="000000"/>
                <w:sz w:val="24"/>
                <w:szCs w:val="24"/>
              </w:rPr>
              <w:t xml:space="preserve">держку отрасли культура (Модернизация библиотек в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части комплектования книжных фондов библиотек муниципальных образований и государственных общедо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тупных библиотек)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бюджету муниципального района на реализацию мес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ных инициатив в рамках приоритетного региональн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проекта "Наш выбор"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Оказание муниципальных услуг (выполнение работ) в области культуры, искусс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ва, образования в сфере культуры и обеспечение де</w:t>
            </w:r>
            <w:r w:rsidRPr="000034DA">
              <w:rPr>
                <w:color w:val="000000"/>
                <w:sz w:val="24"/>
                <w:szCs w:val="24"/>
              </w:rPr>
              <w:t>я</w:t>
            </w:r>
            <w:r w:rsidRPr="000034DA">
              <w:rPr>
                <w:color w:val="000000"/>
                <w:sz w:val="24"/>
                <w:szCs w:val="24"/>
              </w:rPr>
              <w:t>тельности муниципальных учреждений культуры, и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кусства, образования в сфере культуры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30 591,30000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деятельности учреждений культуры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</w:t>
            </w:r>
            <w:r w:rsidRPr="000034DA">
              <w:rPr>
                <w:color w:val="000000"/>
                <w:sz w:val="24"/>
                <w:szCs w:val="24"/>
              </w:rPr>
              <w:t>м</w:t>
            </w:r>
            <w:r w:rsidRPr="000034DA">
              <w:rPr>
                <w:color w:val="000000"/>
                <w:sz w:val="24"/>
                <w:szCs w:val="24"/>
              </w:rPr>
              <w:t>пенсацию дополнительных расходов на повышение о</w:t>
            </w:r>
            <w:r w:rsidRPr="000034DA">
              <w:rPr>
                <w:color w:val="000000"/>
                <w:sz w:val="24"/>
                <w:szCs w:val="24"/>
              </w:rPr>
              <w:t>п</w:t>
            </w:r>
            <w:r w:rsidRPr="000034DA">
              <w:rPr>
                <w:color w:val="000000"/>
                <w:sz w:val="24"/>
                <w:szCs w:val="24"/>
              </w:rPr>
              <w:t>латы труда работников бюджетной сферы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на софинансир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вание расходов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казенных, бюджетных и автономных учреждений по приобретению коммунал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по приобретению комм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нальных услуг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 казенными, бюдже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ными и автономными учр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ждениями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Федеральный проект "Кул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турная среда"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6 422,48400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межбюджетные трансферты бюджетам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 образований Новгородской области на создание модельных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ципальных библиотек в ц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лях реализации национал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ного проекта "Культура"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бюджету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 на развитие сети учреждений культурно-досугового типа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бюджету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 на развитие сети учреждений культурно-досугового типа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бюджету муниципального района на развитие сети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реждений культурно-досугового типа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Федеральный проект "Тво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ческие люди"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156,18601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бюджетам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ципальных районов на по</w:t>
            </w:r>
            <w:r w:rsidRPr="000034DA">
              <w:rPr>
                <w:color w:val="000000"/>
                <w:sz w:val="24"/>
                <w:szCs w:val="24"/>
              </w:rPr>
              <w:t>д</w:t>
            </w:r>
            <w:r w:rsidRPr="000034DA">
              <w:rPr>
                <w:color w:val="000000"/>
                <w:sz w:val="24"/>
                <w:szCs w:val="24"/>
              </w:rPr>
              <w:t>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бюджетам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ципальных районов на по</w:t>
            </w:r>
            <w:r w:rsidRPr="000034DA">
              <w:rPr>
                <w:color w:val="000000"/>
                <w:sz w:val="24"/>
                <w:szCs w:val="24"/>
              </w:rPr>
              <w:t>д</w:t>
            </w:r>
            <w:r w:rsidRPr="000034DA">
              <w:rPr>
                <w:color w:val="000000"/>
                <w:sz w:val="24"/>
                <w:szCs w:val="24"/>
              </w:rPr>
              <w:t>держку отрасли культуры (государственная поддержка лучших сельских учрежд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ний культуры)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"Развитие туризма и туристической деятельности на территории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(2014-2024 годы)"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Содействие формированию конкурентоспособного тур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стского продукта, развитию проектов в сфере туризма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 xml:space="preserve">Реализация мероприятий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подпрограммы "Развитие туризма и туристической деятельности на территории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(2014-2024 годы)" "Развитие культуры и 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ризма в Мошенском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района"Развитие культ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"Обеспеч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 реализации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она"Развитие культуры и 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ризма в Мошенском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ципальном районе (2014-2024 годы)"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она"Развитие культуры и 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ризма в Мошенском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реализации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района"Развитие культ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ры и туризма в Мошенском муниципальном районе (2014-2024 годы)"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она"Развитие культуры и т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ризма в Мошенском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 xml:space="preserve">ными) органами, казенными учреждениями, органами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управления государстве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ными внебюджетными фо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0804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14 902,80000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14 429,80000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14 429,80000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Прочие расходы, не отн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Доплаты к пенсиям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 служащих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27,41000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сударственных (муниц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27,41000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2 595,89000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Публичные нормативные социальные выплаты гра</w:t>
            </w:r>
            <w:r w:rsidRPr="000034DA">
              <w:rPr>
                <w:color w:val="000000"/>
                <w:sz w:val="24"/>
                <w:szCs w:val="24"/>
              </w:rPr>
              <w:t>ж</w:t>
            </w:r>
            <w:r w:rsidRPr="000034DA">
              <w:rPr>
                <w:color w:val="000000"/>
                <w:sz w:val="24"/>
                <w:szCs w:val="24"/>
              </w:rPr>
              <w:t>данам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2 595,89000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12 279,50000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вания в Мошенском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12 279,50000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"Социальная адаптация детей-сирот и д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тей, оставшихся без попеч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ния родителей, а также лиц из числа детей-сирот и д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тей, оставшихся без попеч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ния родителей"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Ресурсное и материально-техническое обеспечение процесса социализации д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 xml:space="preserve">тей-сирот, а также лиц из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числа детей-сирот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Единовременная выплата лицам из числа детей-сирот и детей, оставшихся без п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печения родителей, на 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монт находящихся в их со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ственности жилых помещ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ний, расположенных на те</w:t>
            </w:r>
            <w:r w:rsidRPr="000034DA">
              <w:rPr>
                <w:color w:val="000000"/>
                <w:sz w:val="24"/>
                <w:szCs w:val="24"/>
              </w:rPr>
              <w:t>р</w:t>
            </w:r>
            <w:r w:rsidRPr="000034DA">
              <w:rPr>
                <w:color w:val="000000"/>
                <w:sz w:val="24"/>
                <w:szCs w:val="24"/>
              </w:rPr>
              <w:t>ритории Новгородской 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Публичные нормативные социальные выплаты гра</w:t>
            </w:r>
            <w:r w:rsidRPr="000034DA">
              <w:rPr>
                <w:color w:val="000000"/>
                <w:sz w:val="24"/>
                <w:szCs w:val="24"/>
              </w:rPr>
              <w:t>ж</w:t>
            </w:r>
            <w:r w:rsidRPr="000034DA">
              <w:rPr>
                <w:color w:val="000000"/>
                <w:sz w:val="24"/>
                <w:szCs w:val="24"/>
              </w:rPr>
              <w:t>данам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жилыми пом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щениями детей-сирот и д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тей, оставшихся без попеч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ния родителей, лиц из числа детей-сирот и детей, оста</w:t>
            </w:r>
            <w:r w:rsidRPr="000034DA">
              <w:rPr>
                <w:color w:val="000000"/>
                <w:sz w:val="24"/>
                <w:szCs w:val="24"/>
              </w:rPr>
              <w:t>в</w:t>
            </w:r>
            <w:r w:rsidRPr="000034DA">
              <w:rPr>
                <w:color w:val="000000"/>
                <w:sz w:val="24"/>
                <w:szCs w:val="24"/>
              </w:rPr>
              <w:t>шихся без попечения род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телей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0034DA">
              <w:rPr>
                <w:color w:val="000000"/>
                <w:sz w:val="24"/>
                <w:szCs w:val="24"/>
              </w:rPr>
              <w:t>н</w:t>
            </w:r>
            <w:r w:rsidRPr="000034DA">
              <w:rPr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"Обеспеч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 реализации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и пр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выполнения муниципальных полномочий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Компенсация родительской платы родителям (законным представителям) детей, п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сещающих частные и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Публичные нормативные социальные выплаты гра</w:t>
            </w:r>
            <w:r w:rsidRPr="000034DA">
              <w:rPr>
                <w:color w:val="000000"/>
                <w:sz w:val="24"/>
                <w:szCs w:val="24"/>
              </w:rPr>
              <w:t>ж</w:t>
            </w:r>
            <w:r w:rsidRPr="000034DA">
              <w:rPr>
                <w:color w:val="000000"/>
                <w:sz w:val="24"/>
                <w:szCs w:val="24"/>
              </w:rPr>
              <w:t>данам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Осуществление отдельных государственных полном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чий по оказанию мер соц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альной поддержки обуча</w:t>
            </w:r>
            <w:r w:rsidRPr="000034DA">
              <w:rPr>
                <w:color w:val="000000"/>
                <w:sz w:val="24"/>
                <w:szCs w:val="24"/>
              </w:rPr>
              <w:t>ю</w:t>
            </w:r>
            <w:r w:rsidRPr="000034DA">
              <w:rPr>
                <w:color w:val="000000"/>
                <w:sz w:val="24"/>
                <w:szCs w:val="24"/>
              </w:rPr>
              <w:t xml:space="preserve">щимся (обучавшимся до дня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выпуска) муниципальных образовательных организ</w:t>
            </w:r>
            <w:r w:rsidRPr="000034DA">
              <w:rPr>
                <w:color w:val="000000"/>
                <w:sz w:val="24"/>
                <w:szCs w:val="24"/>
              </w:rPr>
              <w:t>а</w:t>
            </w:r>
            <w:r w:rsidRPr="000034DA">
              <w:rPr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Публичные нормативные социальные выплаты гра</w:t>
            </w:r>
            <w:r w:rsidRPr="000034DA">
              <w:rPr>
                <w:color w:val="000000"/>
                <w:sz w:val="24"/>
                <w:szCs w:val="24"/>
              </w:rPr>
              <w:t>ж</w:t>
            </w:r>
            <w:r w:rsidRPr="000034DA">
              <w:rPr>
                <w:color w:val="000000"/>
                <w:sz w:val="24"/>
                <w:szCs w:val="24"/>
              </w:rPr>
              <w:t>данам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Содержание ребенка в семье опекуна и приемной семье, а также вознаграждение, пр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читающееся приемному 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дителю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Публичные нормативные социальные выплаты гра</w:t>
            </w:r>
            <w:r w:rsidRPr="000034DA">
              <w:rPr>
                <w:color w:val="000000"/>
                <w:sz w:val="24"/>
                <w:szCs w:val="24"/>
              </w:rPr>
              <w:t>ж</w:t>
            </w:r>
            <w:r w:rsidRPr="000034DA">
              <w:rPr>
                <w:color w:val="000000"/>
                <w:sz w:val="24"/>
                <w:szCs w:val="24"/>
              </w:rPr>
              <w:t>данам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Социальные выплаты гра</w:t>
            </w:r>
            <w:r w:rsidRPr="000034DA">
              <w:rPr>
                <w:color w:val="000000"/>
                <w:sz w:val="24"/>
                <w:szCs w:val="24"/>
              </w:rPr>
              <w:t>ж</w:t>
            </w:r>
            <w:r w:rsidRPr="000034DA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3 651,81100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3 651,81100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физич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ской культуры и спорта на территории Мошенского муниципального района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3 651,81100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"Развитие физической культуры и ма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сового спорта на территории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 муниципальной программы Мошенского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ниципального ра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она"Развитие физической культуры и спорта на терр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тории Мошенского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пального района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Развитие физической кул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туры и массового спорта на территории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Реализация прочих мер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приятий подпрограммы "Развитие физической кул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туры и массового спорта на территории Мошенского муниципального района"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"Развитие физич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 xml:space="preserve">ской культуры и спорта на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территории Мошенского муниципального района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"Обеспеч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ние реализации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пальной программы "Разв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тие физической культуры и спорта Мошенского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района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3 581,81100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Развитие отрасли физич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ской культуры и спорта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3 581,81100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деятельности учреждений в сфере физич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ской культуры и спорта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</w:t>
            </w:r>
            <w:r w:rsidRPr="000034DA">
              <w:rPr>
                <w:color w:val="000000"/>
                <w:sz w:val="24"/>
                <w:szCs w:val="24"/>
              </w:rPr>
              <w:t>м</w:t>
            </w:r>
            <w:r w:rsidRPr="000034DA">
              <w:rPr>
                <w:color w:val="000000"/>
                <w:sz w:val="24"/>
                <w:szCs w:val="24"/>
              </w:rPr>
              <w:t>пенсацию дополнительных расходов на повышение о</w:t>
            </w:r>
            <w:r w:rsidRPr="000034DA">
              <w:rPr>
                <w:color w:val="000000"/>
                <w:sz w:val="24"/>
                <w:szCs w:val="24"/>
              </w:rPr>
              <w:t>п</w:t>
            </w:r>
            <w:r w:rsidRPr="000034DA">
              <w:rPr>
                <w:color w:val="000000"/>
                <w:sz w:val="24"/>
                <w:szCs w:val="24"/>
              </w:rPr>
              <w:t>латы труда работников бюджетной сферы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на софинансир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вание расходов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казенных, бюджетных и автономных учреждений по приобретению коммунал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Софинансирование субсидии по приобретению комм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нальных услуг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ными казенными, бюдже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ными и автономными учр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ждениями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Субсидии бюджетным у</w:t>
            </w:r>
            <w:r w:rsidRPr="000034DA">
              <w:rPr>
                <w:color w:val="000000"/>
                <w:sz w:val="24"/>
                <w:szCs w:val="24"/>
              </w:rPr>
              <w:t>ч</w:t>
            </w:r>
            <w:r w:rsidRPr="000034D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Обслуживание государс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венного (муниципального) долга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Обслуживание государс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венного (муниципального) внутреннего долга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района"Управление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Подпрограмма "Организация и обеспечение осуществл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ния бюджетного процесса, управление муниципальным долгом Мошенского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ципального района" мун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ципальной программы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района"Управление муниц</w:t>
            </w:r>
            <w:r w:rsidRPr="000034DA">
              <w:rPr>
                <w:color w:val="000000"/>
                <w:sz w:val="24"/>
                <w:szCs w:val="24"/>
              </w:rPr>
              <w:t>и</w:t>
            </w:r>
            <w:r w:rsidRPr="000034DA">
              <w:rPr>
                <w:color w:val="000000"/>
                <w:sz w:val="24"/>
                <w:szCs w:val="24"/>
              </w:rPr>
              <w:t>пальными финансами в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Обеспечение исполнения долговых обязательств М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шенского муниципального района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Обслуживание внутреннего муниципального долга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Обслуживание государс</w:t>
            </w:r>
            <w:r w:rsidRPr="000034DA">
              <w:rPr>
                <w:color w:val="000000"/>
                <w:sz w:val="24"/>
                <w:szCs w:val="24"/>
              </w:rPr>
              <w:t>т</w:t>
            </w:r>
            <w:r w:rsidRPr="000034DA">
              <w:rPr>
                <w:color w:val="000000"/>
                <w:sz w:val="24"/>
                <w:szCs w:val="24"/>
              </w:rPr>
              <w:t>венного (муниципального) долга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Обслуживание муниципал</w:t>
            </w:r>
            <w:r w:rsidRPr="000034DA">
              <w:rPr>
                <w:color w:val="000000"/>
                <w:sz w:val="24"/>
                <w:szCs w:val="24"/>
              </w:rPr>
              <w:t>ь</w:t>
            </w:r>
            <w:r w:rsidRPr="000034DA">
              <w:rPr>
                <w:color w:val="000000"/>
                <w:sz w:val="24"/>
                <w:szCs w:val="24"/>
              </w:rPr>
              <w:t>ного долга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</w:t>
            </w:r>
            <w:r w:rsidRPr="000034DA">
              <w:rPr>
                <w:color w:val="000000"/>
                <w:sz w:val="24"/>
                <w:szCs w:val="24"/>
              </w:rPr>
              <w:t>й</w:t>
            </w:r>
            <w:r w:rsidRPr="000034DA">
              <w:rPr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</w:t>
            </w:r>
            <w:r w:rsidRPr="000034DA">
              <w:rPr>
                <w:color w:val="000000"/>
                <w:sz w:val="24"/>
                <w:szCs w:val="24"/>
              </w:rPr>
              <w:t>е</w:t>
            </w:r>
            <w:r w:rsidRPr="000034DA">
              <w:rPr>
                <w:color w:val="000000"/>
                <w:sz w:val="24"/>
                <w:szCs w:val="24"/>
              </w:rPr>
              <w:t>рации и муниципальных о</w:t>
            </w:r>
            <w:r w:rsidRPr="000034DA">
              <w:rPr>
                <w:color w:val="000000"/>
                <w:sz w:val="24"/>
                <w:szCs w:val="24"/>
              </w:rPr>
              <w:t>б</w:t>
            </w:r>
            <w:r w:rsidRPr="000034DA">
              <w:rPr>
                <w:color w:val="000000"/>
                <w:sz w:val="24"/>
                <w:szCs w:val="24"/>
              </w:rPr>
              <w:t>разований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района"Управление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 xml:space="preserve">Подпрограмма "Финансовая поддержка муниципальных </w:t>
            </w:r>
            <w:r w:rsidRPr="000034DA">
              <w:rPr>
                <w:color w:val="000000"/>
                <w:sz w:val="24"/>
                <w:szCs w:val="24"/>
              </w:rPr>
              <w:lastRenderedPageBreak/>
              <w:t>образований Мошенского муниципального района" муниципальной программы Мошенского муниципальн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го района "Управление м</w:t>
            </w:r>
            <w:r w:rsidRPr="000034DA">
              <w:rPr>
                <w:color w:val="000000"/>
                <w:sz w:val="24"/>
                <w:szCs w:val="24"/>
              </w:rPr>
              <w:t>у</w:t>
            </w:r>
            <w:r w:rsidRPr="000034DA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lastRenderedPageBreak/>
              <w:t>1401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lastRenderedPageBreak/>
              <w:t>Выравнивание уровня бю</w:t>
            </w:r>
            <w:r w:rsidRPr="000034DA">
              <w:rPr>
                <w:color w:val="000000"/>
                <w:sz w:val="24"/>
                <w:szCs w:val="24"/>
              </w:rPr>
              <w:t>д</w:t>
            </w:r>
            <w:r w:rsidRPr="000034DA">
              <w:rPr>
                <w:color w:val="000000"/>
                <w:sz w:val="24"/>
                <w:szCs w:val="24"/>
              </w:rPr>
              <w:t>жетной обеспеченности п</w:t>
            </w:r>
            <w:r w:rsidRPr="000034DA">
              <w:rPr>
                <w:color w:val="000000"/>
                <w:sz w:val="24"/>
                <w:szCs w:val="24"/>
              </w:rPr>
              <w:t>о</w:t>
            </w:r>
            <w:r w:rsidRPr="000034DA">
              <w:rPr>
                <w:color w:val="000000"/>
                <w:sz w:val="24"/>
                <w:szCs w:val="24"/>
              </w:rPr>
              <w:t>селений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Условно утвержденные ра</w:t>
            </w:r>
            <w:r w:rsidRPr="000034DA">
              <w:rPr>
                <w:color w:val="000000"/>
                <w:sz w:val="24"/>
                <w:szCs w:val="24"/>
              </w:rPr>
              <w:t>с</w:t>
            </w:r>
            <w:r w:rsidRPr="000034DA">
              <w:rPr>
                <w:color w:val="000000"/>
                <w:sz w:val="24"/>
                <w:szCs w:val="24"/>
              </w:rPr>
              <w:t>ходы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34DA" w:rsidRPr="000034DA" w:rsidRDefault="000034DA" w:rsidP="000034DA">
            <w:pPr>
              <w:ind w:left="-57" w:right="-57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034DA" w:rsidRPr="000034DA" w:rsidRDefault="000034DA" w:rsidP="000034DA">
            <w:pPr>
              <w:ind w:left="-57" w:right="-57"/>
              <w:rPr>
                <w:spacing w:val="-20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34DA" w:rsidRPr="000034DA" w:rsidRDefault="000034DA" w:rsidP="000034DA">
            <w:pPr>
              <w:ind w:left="-57" w:right="-57"/>
              <w:rPr>
                <w:spacing w:val="-20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0034DA" w:rsidRPr="000034DA" w:rsidTr="00E666BA">
        <w:trPr>
          <w:trHeight w:val="20"/>
        </w:trPr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4DA" w:rsidRPr="000034DA" w:rsidRDefault="000034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034DA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0034DA" w:rsidRPr="000034DA" w:rsidRDefault="000034DA" w:rsidP="000034DA">
            <w:pPr>
              <w:ind w:left="-57" w:right="-57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0034DA" w:rsidRPr="000034DA" w:rsidRDefault="000034DA" w:rsidP="000034DA">
            <w:pPr>
              <w:ind w:left="-57" w:right="-57"/>
              <w:rPr>
                <w:spacing w:val="-20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34DA" w:rsidRPr="000034DA" w:rsidRDefault="000034DA" w:rsidP="000034DA">
            <w:pPr>
              <w:ind w:left="-57" w:right="-57"/>
              <w:rPr>
                <w:spacing w:val="-20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360 201,62149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205 950,47139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34DA" w:rsidRPr="000034DA" w:rsidRDefault="000034DA" w:rsidP="000034D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4DA"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0034DA" w:rsidRDefault="000034DA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p w:rsidR="00F15E42" w:rsidRDefault="00F15E42" w:rsidP="00F65B8E">
      <w:pPr>
        <w:tabs>
          <w:tab w:val="left" w:pos="1650"/>
        </w:tabs>
      </w:pPr>
    </w:p>
    <w:tbl>
      <w:tblPr>
        <w:tblW w:w="0" w:type="auto"/>
        <w:tblLook w:val="04A0"/>
      </w:tblPr>
      <w:tblGrid>
        <w:gridCol w:w="4785"/>
        <w:gridCol w:w="4786"/>
      </w:tblGrid>
      <w:tr w:rsidR="00F15E42" w:rsidTr="001F5C57">
        <w:trPr>
          <w:trHeight w:val="1833"/>
        </w:trPr>
        <w:tc>
          <w:tcPr>
            <w:tcW w:w="4785" w:type="dxa"/>
          </w:tcPr>
          <w:p w:rsidR="00F15E42" w:rsidRDefault="00F15E42" w:rsidP="001F5C57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F15E42" w:rsidRDefault="00F15E42" w:rsidP="001F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8</w:t>
            </w:r>
          </w:p>
          <w:p w:rsidR="00F15E42" w:rsidRDefault="00F15E42" w:rsidP="001F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Думы Мошенского </w:t>
            </w:r>
          </w:p>
          <w:p w:rsidR="00F15E42" w:rsidRDefault="00F15E42" w:rsidP="001F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 «О бюджете муниципального района на 2022 год и на плановый период 2023</w:t>
            </w:r>
          </w:p>
          <w:p w:rsidR="00F15E42" w:rsidRDefault="00F15E42" w:rsidP="001F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2024 годов»</w:t>
            </w:r>
          </w:p>
        </w:tc>
      </w:tr>
    </w:tbl>
    <w:p w:rsidR="00F15E42" w:rsidRDefault="00F15E42" w:rsidP="00F65B8E">
      <w:pPr>
        <w:tabs>
          <w:tab w:val="left" w:pos="1650"/>
        </w:tabs>
        <w:rPr>
          <w:sz w:val="28"/>
          <w:szCs w:val="28"/>
        </w:rPr>
      </w:pPr>
    </w:p>
    <w:p w:rsidR="0044497A" w:rsidRDefault="0044497A" w:rsidP="0044497A">
      <w:pPr>
        <w:tabs>
          <w:tab w:val="left" w:pos="334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</w:t>
      </w:r>
    </w:p>
    <w:p w:rsidR="0044497A" w:rsidRDefault="0044497A" w:rsidP="0044497A">
      <w:pPr>
        <w:tabs>
          <w:tab w:val="left" w:pos="334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бюджетных ассигнований по целевым статьям </w:t>
      </w:r>
    </w:p>
    <w:p w:rsidR="0044497A" w:rsidRDefault="0044497A" w:rsidP="0044497A">
      <w:pPr>
        <w:tabs>
          <w:tab w:val="left" w:pos="334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(муниципальным программам Мошенского муниципального района и непрограммным направлениям деятельности), группам и подгруппам видов расходов классификации расходов бюджета муниципального </w:t>
      </w:r>
    </w:p>
    <w:p w:rsidR="0044497A" w:rsidRDefault="0044497A" w:rsidP="0044497A">
      <w:pPr>
        <w:tabs>
          <w:tab w:val="left" w:pos="334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на 2022 год и на плановый период 2023 и 2024 годов</w:t>
      </w:r>
    </w:p>
    <w:p w:rsidR="0044497A" w:rsidRDefault="0044497A" w:rsidP="0044497A">
      <w:pPr>
        <w:tabs>
          <w:tab w:val="left" w:pos="3348"/>
        </w:tabs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71"/>
      </w:tblGrid>
      <w:tr w:rsidR="0044497A" w:rsidTr="0044497A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497A" w:rsidRDefault="0044497A">
            <w:pPr>
              <w:spacing w:line="240" w:lineRule="exact"/>
              <w:jc w:val="right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44497A" w:rsidRPr="0044497A" w:rsidRDefault="0044497A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5"/>
        <w:gridCol w:w="1133"/>
        <w:gridCol w:w="425"/>
        <w:gridCol w:w="431"/>
        <w:gridCol w:w="1263"/>
        <w:gridCol w:w="1263"/>
        <w:gridCol w:w="1261"/>
      </w:tblGrid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 w:rsidP="0044497A">
            <w:pPr>
              <w:spacing w:line="240" w:lineRule="exact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 w:rsidP="002E0571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 w:rsidP="002E0571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РЗ,ПР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 w:rsidP="002E0571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 w:rsidP="0044497A">
            <w:pPr>
              <w:spacing w:line="240" w:lineRule="exact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 w:rsidP="0044497A">
            <w:pPr>
              <w:spacing w:line="240" w:lineRule="exact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2023 год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 w:rsidP="0044497A">
            <w:pPr>
              <w:spacing w:line="240" w:lineRule="exact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2024 год</w:t>
            </w:r>
          </w:p>
        </w:tc>
      </w:tr>
    </w:tbl>
    <w:p w:rsidR="0044497A" w:rsidRPr="0044497A" w:rsidRDefault="0044497A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5"/>
        <w:gridCol w:w="1133"/>
        <w:gridCol w:w="425"/>
        <w:gridCol w:w="431"/>
        <w:gridCol w:w="1263"/>
        <w:gridCol w:w="1263"/>
        <w:gridCol w:w="1261"/>
      </w:tblGrid>
      <w:tr w:rsidR="0044497A" w:rsidTr="00815DA1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7A" w:rsidRDefault="0044497A" w:rsidP="0044497A">
            <w:pPr>
              <w:spacing w:line="240" w:lineRule="exact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"Обеспечение экономического развития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2014-2024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"Развитие торго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ли в Мошенском муниципальном районе" муниципальной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муниципального района "Обеспечение экономич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ского развития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Создание на территории района современной торговой инфр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структуры, обеспечение сбала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сированности ее развития, пов</w:t>
            </w:r>
            <w:r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шение территориальной досту</w:t>
            </w:r>
            <w:r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ности торговых объектов для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селения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торговли в Мошенском муниципальном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"Обеспечение экономич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ского развития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</w:t>
            </w:r>
            <w:r>
              <w:rPr>
                <w:color w:val="000000"/>
                <w:sz w:val="24"/>
                <w:szCs w:val="24"/>
              </w:rPr>
              <w:lastRenderedPageBreak/>
              <w:t>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0120399990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"Развитие малого и среднего предпринимательства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благоприятных у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ловий для развития малого и среднего предпринимательства в муниципальном районе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"Совершенствование системы управления муниципальным им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ществом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 на 2014-2024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547,00000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эффективного 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пользования муниципального имущества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вершенствование системы упра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ления муниципальным имущес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Осуществление регистрации пр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ва муниципальной собственности на объекты недвижимого имущ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вершенствование системы упра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lastRenderedPageBreak/>
              <w:t>ления муниципальным имущес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0300299990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рационального э</w:t>
            </w:r>
            <w:r>
              <w:rPr>
                <w:color w:val="000000"/>
                <w:sz w:val="24"/>
                <w:szCs w:val="24"/>
              </w:rPr>
              <w:t>ф</w:t>
            </w:r>
            <w:r>
              <w:rPr>
                <w:color w:val="000000"/>
                <w:sz w:val="24"/>
                <w:szCs w:val="24"/>
              </w:rPr>
              <w:t>фективного использования з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мельных участков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вершенствование системы упра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ления муниципальным имущес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Создание программно-технических комплексов. обесп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чивающих ведение информацио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баз данных по управлению и распоряжению муниципальным имуществом. в том числе и з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мельных участков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вершенствование системы упра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ления муниципальным имущес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территориал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 xml:space="preserve">ных зон и населенных пунктов Мошенского муниципального </w:t>
            </w:r>
            <w:r>
              <w:rPr>
                <w:color w:val="000000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0300700000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вершенствование системы упра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ления муниципальным имущес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"Охрана окружающей среды и экологическая безопасность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Строительство соответствующих действующемуприродоохранному законодательству полигонов для размещения твердых бытовых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дарственных полномочий по 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ганизации деятельности по зах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ронению твердых коммунальных отходов в части разработки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ектно-сметной документации на рекультивацию земельных учас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ков, загрязненных в результате расположения на них объектов размещения отходов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охр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ны окружающей среды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Капитальные вложения в объе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ты государственной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ной) собственности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Проведение природоохранных мероприятий в целях исключения недопустимой антропогенной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грузки на окружающую среду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прочих мероприятий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"Охрана окр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жающей среды и экологическая безопасность муниципального района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охр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ны окружающей среды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она"Энергосбережение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2018-2024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Расширение практики примен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энергосберегающих технол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"Эне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госбережение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2018-2024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Жилищно-коммунальное хозя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она"Защита населения и террит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рий от чрезвычайных ситуаций, обеспечение общественного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рядка и безопасности проживания в Мошенском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1 279,60000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1 093,50000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1 093,50000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"Комплексные меры противодействия нарком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нии и зависимости от других пс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хотропных веществ в Мошенском муниципальном районе"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муниципального района «Защита населения и территорий от чре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вычайных ситуаций, обеспечение общественного порядка и без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пасности проживания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годы»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Снижение актуальности проблем, связанных со злоупотреблением наркотиками и другими психоа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тивными веществами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"Комплексные меры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тиводействия наркомании и зав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lastRenderedPageBreak/>
              <w:t>симости от других психотропных веществ в Мошенском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пальном районе" муниципальной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района"Защита насел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и территорий от чрезвыча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ных ситуаций, обеспечение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ственного порядка и безопасности проживания в Мошенском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0650199990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"Обеспечение и совершенствование деятельности единой диспетчерской службы Администрации муниципального района" муниципальной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муниципального района "Защита населения и те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риторий от чрезвычайных ситу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ций, обеспечение общественного порядка и безопасности прожив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в Мошенском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ед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ной диспетчерской службы Адм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нистрации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и совершенствов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 деятельности единой диспе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черской службы Администрации муниципального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родного и техногенного характ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ра, пожарная безопасность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</w:t>
            </w:r>
            <w:r>
              <w:rPr>
                <w:color w:val="000000"/>
                <w:sz w:val="24"/>
                <w:szCs w:val="24"/>
              </w:rPr>
              <w:lastRenderedPageBreak/>
              <w:t>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0670101120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"Использование и охрана земель на территории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района на 2020-2024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организации раци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нального использования и охраны земель на территории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"Использование и охрана земель на территории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района на 2020-2024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114 387,96005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79 574,40000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79 403,10000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"Развитие дошк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льного и общего образования в Мошенском муниципальном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района"Развитие образования в Мошенском муниципальном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534,10000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Развитие общего образования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534,10000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муниципальных 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ганизаций, осуществляющих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разовательную деятельность по образовательным программам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чального общего, основного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щего и среднего общего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ния, учебниками и учебными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собиями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Обеспечение доступа к информ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ционно-телекоммуникационной сети "Интернет" муниципальных организаций, осуществляющих образовательную деятельность по образовательным программам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чального общего, основного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щего и среднего общего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"Развитие допо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нительного образования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1 108,00000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1 035,00000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1 035,00000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Формирование целостной сист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мы выявления, продвижения и поддержки одаренных детей, ин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циативной и талантливой мол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дежи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дополнител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образования в Мошенском муниципальном районе"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Поддержка одаренных детей,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лодежи, талантливых педагогов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дополнител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образования в Мошенском муниципальном районе"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муниципального района"Развитие образования в Мошенском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Содействие в организации кан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кулярного образовательного о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дыха, здорового образа жизни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дополнител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образования в Мошенском муниципальном районе"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муниципального района"Развитие образования в Мошенском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персонифицирова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ного финансирования дополн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реализацию проекта по обеспечению системы перс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нифицированного финансиров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дополнительного образования детей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Дополнительное образование 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"Вовлечение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лодежи Мошенского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в социальную пра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тику" муниципальной программы Мошенского муниципального района"Развитие образования в Мошенском муниципальном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Поддержка молодежи, оказа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шейся в трудной жизненной 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туации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граммы "Вовлечение молодежи </w:t>
            </w:r>
            <w:r>
              <w:rPr>
                <w:color w:val="000000"/>
                <w:sz w:val="24"/>
                <w:szCs w:val="24"/>
              </w:rPr>
              <w:lastRenderedPageBreak/>
              <w:t>Мошенского муниципального района в социальную практику" муниципальной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0930499990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Выявление, продвижение и по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держка активности молодежи и ее достижений в различных сферах деятельности, в том числе по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лонтерскому движению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"Вовлечение молодежи Мошенского муниципального района в социальную практику" муниципальной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образования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"Патриотическое воспитание населения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района"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программы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образования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Мероприятия по совершенств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ванию системы патриотического воспитания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"Патриотическое восп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тание населения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муниципального района"Развитие образования в Мошенском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Мероприятия по организации 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призывной подготовки молодежи к военной службе по призыву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"Патриотическое восп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тание населения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муниципального района"Развитие образования в Мошенском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Развитие военно-прикладного и технического видов спорта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"Патриотическое восп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тание населения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муниципального района"Развитие образования в Мошенском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"Социальная адаптация детей-сирот и детей, оставшихся без попечения род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телей, а также лиц из числа детей-сирот и детей, оставшихся без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печения родителей"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программы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района"Развитие образования в Мошенском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Ресурсное и материально-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техническое обеспечение проце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са социализации детей-сирот, а также лиц из числа детей-сирот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0950300000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Единовременная выплата лицам из числа детей-сирот и детей, 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тавшихся без попечения родит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жилыми помещ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ниями детей-сирот и детей, 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тавшихся без попечения родит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лей, лиц из числа детей-сирот и детей, оставшихся без попечения родителей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Капитальные вложения в объе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ты государственной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ной) собственности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и прочие мероприятия в области образования"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110 368,56005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76 222,60000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76 051,30000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выполнения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ципальных заданий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29 376,70000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16 392,00000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16 392,00000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школьных образовательных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зовательных организаций- инте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натов, реализующих основные общеобразовательные программы, программы основного общего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разования, среднего общего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низаций дополнительного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Дополнительное образование 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7 400,00000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7 400,00000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ты бюджету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частичную компенсацию расходов, связанных с увеличен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ем норматива финансирования питания отдельных категорий обучающихся в образовательных организациях, реализующих 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новную общеобразовательную программу дошкольного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Иные межбюджетные трансфе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ты бюджетам муниципальных районов на частичную компенс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цию расходов, связанных с увел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чением норматива финансиров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питания отдельных категорий обучающихся в образовательных организациях, реализующих 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новную общеобразовательную программу дошкольного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1 849,50000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1 849,50000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к иным ме</w:t>
            </w:r>
            <w:r>
              <w:rPr>
                <w:color w:val="000000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бюджетным трансфертам бюдж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там муниципальных районов на частичную компенсацию расх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дов, связанных с увеличением норматива финансирования пит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отдельных категорий об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чающихся в образовательных 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ганизациях, реализующих осно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ную общеобразовательную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Обеспечение выполнения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ципальных полномочий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77 088,96005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56 443,80000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56 272,50000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Ежемесячное денежное возн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граждение за классное руков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дство педагогическим работникам муниципальных общеобразов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тельных организаций (источником финансового обеспечения кот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рых является иной межбюдже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ный трансферт из федерального бюджета)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Компенсация родительской пл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ты родителям (законным предст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вителям) детей, посещающих ч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стные и муниципальные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тельные организации, реализу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щие образовательную программу дошкольного образования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лучение общедоступного и 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платного дошкольного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в муниципальных дошкол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образовательных организац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ях, общедоступного и бесплатного дошкольного, начального общего, основного общего, среднего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щего образования в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общеобразовательных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низациях, обеспечение дополн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тельного образования детей в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ниципальных общеобразовател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организациях в части расх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дов на оплату труда работникам образовательных организаций, технические средства обучения, расходные материалы и хозяйс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венные нужды образовательных организаций, на организацию обучения по основным общеобр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зовательным программам на дому, возмещение расходов за польз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вание услугой доступа к инфо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 xml:space="preserve">мационно-телекоммуникационной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сети "Интернет" муниципальных общеобразовательных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ций, организующих обучение 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тей-инвалидов с использованием дистанционных образовательных технологий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38 477,00000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38 477,00000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дарственных полномочий по ок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занию мер социальной поддержки обучающимся (обучавшимся до дня выпуска) муниципальных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1 020,30000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966,50000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966,50000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Содержание ребенка в семье оп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куна и приемной семье, а также вознаграждение, причитающееся приемному родителю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Ежемесячное денежное возн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граждение за классное руков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дство в муниципальных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тельных организациях, реал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lastRenderedPageBreak/>
              <w:t>зующих общеобразовательные программы начального общего, основного общего и среднего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щего образования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0960270630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ты муниципальным районам на частичную компенсацию допо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нительных расходов на повыш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оплаты труда работников бюджетной сферы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Приобретение или изготовление бланков документов об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нии и (или) о квалификации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пожарной безопа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ности, антитеррористической и антикриминальной безопасности муниципальных дошкольных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разовательных организаций,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ниципальных общеобразовател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организаций, муниципальных организаций дополнительного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разования детей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ты бюджету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организацию бесплатной перевозки обучающихся общео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Cубсидии бюджету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на реализацию мер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приятий по модернизации школ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систем образования(на в</w:t>
            </w:r>
            <w:r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полнение работ, не включенных в перечень работ по капитальному ремонту зданий муниципальных общеобразовательных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ций, подлежащих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из федерального бюджета)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"Обеспечение реализации муниципальной программы и прочие мероприятия в области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разования"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района"Развитие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в Мошенском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164,30000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164,30000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Субcидии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бюджетам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районов на организацию бе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платного горячего питания об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чающихся, получающих начал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ное общее образование в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образовательных орган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зациях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Cубсидии бюджету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на реализацию мер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приятий по модернизации школ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систем образования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Cубсидии бюджету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на реализацию мер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приятий по модернизации школ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систем образования (сверх уровня, предусмотренного согл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шением)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субсидии на приобретение или изготовление бланков документов об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нии и (или) о квалификации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субсидии на обеспечение пожарной безопасн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сти, антитеррористической и 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тикриминальной безопасности муниципальных дошкольных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разовательных организаций,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ниципальных общеобразовател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организаций, муниципальных организаций дополнительного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разования детей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к иным ме</w:t>
            </w:r>
            <w:r>
              <w:rPr>
                <w:color w:val="000000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бюджетным трансфертам бюдж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там муниципальных районов на организацию бесплатной перево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ки обучающихся общеобразов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к субсидии бюджету муниципального района на реализацию мероприятий по модернизации школьных систем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09602S7501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2 600,50000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Возмещение затрат по содерж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нию штатных единиц, осущест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ляющих переданные отдельные государственные полномочия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905,20000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905,20000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905,20000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800,30000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800,30000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104,90000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104,90000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Федеральный проект "Совреме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lastRenderedPageBreak/>
              <w:t>ная школа"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096E100000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Обеспечение деятельности це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тров образования цифрового и г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манитарного профилей в общео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разовательных муниципальных организациях области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Финансовое обеспечение де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тельности центров образования цифрового и гуманитарного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филей в общеобразовательных муниципальных организациях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Федеральный проект "Цифровая образовательная среда"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Внедрение и функционирование целевой модели цифровой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вательной среды в общеобразов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тельных муниципальных орган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зациях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Финансовое обеспечение фун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ционирования целевой модели цифровой образовательной среды в рамках эксперимента по моде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низации начального общего, 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новного общего и среднего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го образования в муниципальных общеобразовательных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lastRenderedPageBreak/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096E472340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45 506,14944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29 535,84222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29 535,84222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"Культура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(2014-2024 годы) муниципальной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"Развитие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туризма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44 399,54944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28 544,34222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28 544,34222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прав граждан на равный доступ к культурным це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ностям и участию в культурной жизни, создание условий для 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вития и реализации творческого потенциала каждой личности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"Культура Мошенского муниципального района (2014-2024 годы)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"Развитие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туризма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Развитие художественного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зования в сфере культуры, сохр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нение кадрового потенциала сф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ры культура, повышение пр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стижности и привлекательности профессии работника культуры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"Культура Мошенского муниципального района (2014-2024 годы)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"Развитие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туризма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Укрепление единого культурного и информационного пространства на территории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2 931,77943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бюджету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на реализацию мес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ных инициатив в рамках приор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тетного регионального проекта "Наш выбор"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"Культура Мошенского муниципального района (2014-2024 годы)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района"Развитие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туризма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развития и укрепл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материально-технической б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зы домов культуры, подведомс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органов местного сам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управления муниципальных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пальных районов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отрасли культура (Модернизация библиотек в части комплектов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10103L5191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субсидии бюджету муниципального района на реализацию местных иници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тив в рамках приоритетного 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гионального проекта "Наш выбор"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реждений культуры, искусства, образования в сфере культуры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34 729,10000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26 827,00000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26 827,00000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низаций дополнительного образ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Дополнительное образование 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учр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ждений культуры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би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лиотек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ты муниципальным районам на частичную компенсацию допо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нительных расходов на повыш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оплаты труда работников бюджетной сферы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3 040,00000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Дополнительное образование 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Дополнительное образование 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Федеральный проект "Культурная среда"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6 422,48400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ты бюджетам муниципальных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разований Новгородской области на создание модельных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библиотек в целях реал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зации национального проекта "Культура"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бюджету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на развитие сети у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реждений культурно-досугового типа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бюджету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района на развитие сети у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реждений культурно-досугового типа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субсидии бюджету муниципального района на развитие сети учреждений культурно-досугового типа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101A1S5130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Федеральный проект "Творческие люди"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156,18601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районов на поддержку отрасли культуры (государстве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ная поддержка лучших работн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ков сельских учреждений культ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ры)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районов на поддержку отрасли культуры (государстве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ная поддержка лучших сельских учреждений культуры)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"Развитие туризма и туристической деятельности на территории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(2014-2024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ды)" муниципальной программы Мошенского муниципального района "Развитие культуры и т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ризма в Мошенском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Содействие формированию ко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курентоспособного туристского продукта, развитию проектов в сфере туризма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туризма и т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ристической деятельности на те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ритории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(2014-2024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ды)" "Развитие культуры и тури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ма в Мошенском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1020299990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района"Развитие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туризма в Мошенском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ниципальном районе (2014-2024 годы)" муниципальной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муниципального района"Развитие культуры и т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ризма в Мошенском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реализации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культуры и туризма в Мошенском муниципальном районе (2014-2024 годы)"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она"Развитие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туры, кинематографии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"Развитие физической культуры и спорта на территории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3 651,81100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"Развитие физич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ской культуры и массового спорта на территории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района"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программы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lastRenderedPageBreak/>
              <w:t>она"</w:t>
            </w:r>
            <w:proofErr w:type="spellStart"/>
            <w:r>
              <w:rPr>
                <w:color w:val="000000"/>
                <w:sz w:val="24"/>
                <w:szCs w:val="24"/>
              </w:rPr>
              <w:t>Развитиефизической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культ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ры и спорта на территории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1210000000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Развитие физической культуры и массового спорта на территории муниципального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прочих мероприятий подпрограммы "Развитие физич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ской культуры и массового спорта на территории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района"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программы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"Развитие физической культуры и спорта на территории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2014-2024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физической культуры и спорта Мошенского муниципального района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3 581,81100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Развитие отрасли физической культуры и спорта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3 581,81100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учр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ждений в сфере физической кул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туры и спорта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ты муниципальным районам на частичную компенсацию допо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нительных расходов на повыш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оплаты труда работников бюджетной сферы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lastRenderedPageBreak/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1220171410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Субсидии на софинансирование расходов муниципальных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"Реформирование и развитие си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389,00000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341,00000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341,00000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"Содействие 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витию местного самоуправления в Мошенском муниципальном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оне"муниципальной программы Мошенского муниципального района"Реформирование и 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2021-2025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Информационная поддержка 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формы местного самоуправления и методическое сопровождение деятельности органов местного самоуправления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"Содействие развитию местного самоуправления в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шенском муниципальном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оне"муниципальной программы Мошенского муниципального района"Реформирование и 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2021-2025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1310199990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"Обеспечение хранения архивного фонда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она"муниципальной программы Мошенского муниципального района "Реформирование и 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2021-2025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Создание условий, отвечающих нормативным требованиям хран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архивных документов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"Обеспечение хранения архивного фонда муниципального района" муниципальной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муниципального района "Реформирование и 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2021-2025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"Развитие инфо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мационного общества и формир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вание электронного муниципал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тета в Мошенском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ном районе"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"Реформиров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 и развитие системы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управления Мошенского муниципального района на 2021-2025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Создание и модернизация и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 xml:space="preserve">формационных систем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местного самоуправления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района и их взаимоде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ствие с информационными сист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мами федеральных и регионал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органов власти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1330100000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информацио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ного общества и формирование электронного муниципалитета в Мошенском муниципальном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2021-2025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Создание условий для предоста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ления государственных и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ципальных услуг гражданам и 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ганизациям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информацио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ного общества и формирование электронного муниципалитета в Мошенском муниципальном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2021-2025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Поддержание в актуальном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стоянии официального сайта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информацио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 xml:space="preserve">ного общества и формирование электронного муниципалитета в </w:t>
            </w:r>
            <w:r>
              <w:rPr>
                <w:color w:val="000000"/>
                <w:sz w:val="24"/>
                <w:szCs w:val="24"/>
              </w:rPr>
              <w:lastRenderedPageBreak/>
              <w:t>Мошенском муниципальном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2021-2025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1330399990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Создание условий для защиты информации в органах местного самоуправления района от пр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ступлений и правонарушений,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вершаемых с использованием и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формационно-телекоммуникационных технол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гий, а также обеспечение целос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ности, достоверности и конф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денциальности информации, 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пользуемой населением, органами местного самоуправления района и муниципальными организаци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информацио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ного общества и формирование электронного муниципалитета в Мошенском муниципальном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2021-2025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Формирование в Новгородской области единого пространства 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верия электронной подписи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информацио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 xml:space="preserve">ного общества и формирование </w:t>
            </w:r>
            <w:r>
              <w:rPr>
                <w:color w:val="000000"/>
                <w:sz w:val="24"/>
                <w:szCs w:val="24"/>
              </w:rPr>
              <w:lastRenderedPageBreak/>
              <w:t>электронного муниципалитета в Мошенском муниципальном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2021-2025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1330599990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"Развитие сист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мы муниципальной службы"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ниципальной программы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ского муниципального района "Реформирование и развитие си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Повышение уровня професси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нальной подготовки служащих, муниципальных служащих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нов местного самоуправления Мошенского муниципального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"Развитие системы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службы "муниципал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программы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"Реформ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рование и развитие системы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управления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на 2021-2025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вопросы в области обр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она"Управление муниципальными финансами в Мошенском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23 512,10000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17 548,50000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17 447,50000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"Организация и обеспечение осуществления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lastRenderedPageBreak/>
              <w:t>жетного процесса, управление муниципальным долгом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ского муниципального района" муниципальной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она"Управление муниципальными финансами в Мошенском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1410000000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3 803,00000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3 476,40000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3 476,40000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Обеспечение исполнения долг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вых обязательств Мошенского муниципального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Обслуживание внутреннего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долга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ком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тета финансов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3 772,60000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нансовых, налоговых и таможе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органов и органов финанс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Возмещение затрат по содерж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нию штатных единиц, осущест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ляющих переданные отдельные государственные полномочия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нансовых, налоговых и таможе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органов и органов финанс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вого (финансово-бюджетного) надзора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1410570280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Подпрограмма "Финансовая по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держка муниципальных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ний Мошенского муниципального района" муниципальной програ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мы Мошенского муниципального района "Управление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ными финансами в Мошенском муниципальном районе на 2014-2024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19 709,10000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14 072,10000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13 971,10000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Выравнивание уровня бюджетной обеспеченности поселений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Дотации на выравнивание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жетной обеспеченности посел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Межбюджетные трансферты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щего характера бюджетам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жетной системы Российской Ф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Дотации на выравнивание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жетной обеспеченности субъектов Российской Федерации и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Дотации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Осуществление первичного вои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ского учета органами местного самоуправления поселений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она"Совершенствование и соде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lastRenderedPageBreak/>
              <w:t>жание дорожного хозяйства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на 2016-2024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1500000000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Подпрограмма "Капитальный 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монт, ремонт и содержание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мобильных дорог общего польз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местного значения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ского муниципального района на 2016-2024 годы" муниципальной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она"Совершенствование и соде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жание дорожного хозяйства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на 2016-2024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местного значения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и искусственных сооружений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на формирование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ниципальных дорожных фондов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на софинансирование расходов по реализации правовых актов Правительства Новгоро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ской области по вопросам прое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тирования, строительства, реко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прочих мероприятий подпрограммы "Капитальный 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монт, ремонт и содержание авт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мобильных дорог общего польз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вания местного значения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ского муниципального района на 2016-2024 годы" муниципальной программы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lastRenderedPageBreak/>
              <w:t>пального района "Совершенств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вание и содержание дорожного хозяйства Мошенского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на 2016-2024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1510199990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субсидии на формирование муниципальных дорожных фондов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субсидии на софинансирование расходов по реализации правовых актов Пр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"Капитальный ремонт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жилищного фонда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на 2016-2024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Капитальный ремонт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жилых помещений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"Кап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lastRenderedPageBreak/>
              <w:t>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1600199990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Жилищно-коммунальное хозя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Участие в региональной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грамме по капитальному ремонту общего имущества в многоква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тирных домах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она"Капитальный ремонт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жилищного фонда Мошенского муниципального района на 2016-2024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Жилищно-коммунальное хозя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она"Обеспечение деятельности муниципальных учреждений и 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ганов местного самоуправления Мошенского муниципального района в сфере бухгалтерского и иного (хозяйственно-технического) обслуживания на 2019-2024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13 357,20000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качественной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низации и ведения бухгалтерского и налогового учета и отчетности, документального и взаимосвяза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ного их отражения в бухгалте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ских регистрах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6 482,75500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качественной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низации и ведения бухгалтерского и налогового учета и отчетности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lastRenderedPageBreak/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1700101510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дарственных полномочий по ок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занию социальной поддержки обучающимся муниципальных образовательных организаций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77,60000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77,60000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77,60000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75,90000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75,90000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качественного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ставления и предоставления сво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ной бухгалтерской отчетности в налоговые органы, внебюджетные фонды, органы статистики, гла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ному распорядителю средств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Программное обеспечение бу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>галтерского учета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качественного х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зяйственно-технического обсл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живания учреждений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6 707,00000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Содержание служебных помещ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ний и прилегающих территорий в надлежащем порядке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пожарной безопа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ности, антитеррористической и антикриминальной безопасности муниципальных организаций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ты муниципальным районам на частичную компенсацию допо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нительных расходов на повыш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оплаты труда работников бюджетной сферы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"Развитие инфраструктуры вод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снабжения и водоотведения нас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ленных пунктов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2019 -2024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94 612,26000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Развитие систем нецентрализ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ванного водоснабжения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района путем строител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ства, реконструкции и капитал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ремонта объектов нецентр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лизованного водоснабжения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"Развитие инфраструктуры вод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снабжения и водоотведения нас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ленных пунктов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2019-2024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Жилищно-коммунальное хозя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Совершенствование и развитие систем централизованного вод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снабжения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шенского муниципального района "Развитие инфраструктуры вод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снабжения и водоотведения нас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ленных пунктов Мошенского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ниципального района на 2019-2024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1800299990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Жилищно-коммунальное хозя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Капитальные вложения в объе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ты государственной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ной) собственности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1 700,00000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1 700,00000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Федеральный проект "Чистая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да"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витие инфраструктуры водосна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жения и водоотведения населе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пунктов Мошенского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ципального района на 2019-2024 годы"в области водоснабжения и водоотведения в рамках реализ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региональной составляющей федерального проекта "Чистая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да" на строительство и реконс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рукцию (модернизацию) объектов питьевого водоснабжения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Жилищно-коммунальное хозя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Капитальные вложения в объе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ты государственной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ной) собственности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муниципального района "Формирование законопослушн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поведения участников доро</w:t>
            </w:r>
            <w:r>
              <w:rPr>
                <w:color w:val="000000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ного движения на 2020-2024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Предупреждение опасного пов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дения на дорогах детей дошкол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 xml:space="preserve">ного и школьного </w:t>
            </w:r>
            <w:proofErr w:type="spellStart"/>
            <w:r>
              <w:rPr>
                <w:color w:val="000000"/>
                <w:sz w:val="24"/>
                <w:szCs w:val="24"/>
              </w:rPr>
              <w:t>возра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та,участников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дорожного </w:t>
            </w:r>
            <w:proofErr w:type="spellStart"/>
            <w:r>
              <w:rPr>
                <w:color w:val="000000"/>
                <w:sz w:val="24"/>
                <w:szCs w:val="24"/>
              </w:rPr>
              <w:t>движ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ния.Снижение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количества доро</w:t>
            </w:r>
            <w:r>
              <w:rPr>
                <w:color w:val="000000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но-транспортных происшествий с участием пешеходов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 "Фо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lastRenderedPageBreak/>
              <w:t>мирование законопослушного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ведения участников дорожного движения на 2020-2024 годы"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1900199990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органов местного сам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управления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она, не отнесенные к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пальным программам Мошенск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муниципального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19 805,40000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17 262,70000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17 277,70000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Глава муниципального 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сийской Федерации и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и управление в сф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ре установленных функций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18 299,30000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15 756,60000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15 771,60000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Функционирование Правительс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ва Российской Федерации, вы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ших исполнительных органов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сударственной власти субъектов Российской Федерации, местных администраций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lastRenderedPageBreak/>
              <w:t>ных)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дарственных полномочий в сфере государственной регистрации а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тов гражданского состояния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Возмещение затрат по содерж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нию штатных единиц, осущест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ляющих переданные отдельные государственные полномочия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1 155,70000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1 155,70000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Функционирование Правительс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ва Российской Федерации, вы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ших исполнительных органов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сударственной власти субъектов Российской Федерации, местных администраций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698,10000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586,50000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586,50000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111,60000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111,60000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дарственных полномочий по о</w:t>
            </w:r>
            <w:r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ределению перечня должностных лиц, уполномоченных составлять протоколы об административных правонарушениях, предусмотре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соответствующими статьями областного закона "Об админис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ративных правонарушениях"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Функционирование Правительс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ва Российской Федерации, вы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ших исполнительных органов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сударственной власти субъектов Российской Федерации, местных администраций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13 161,80000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10 121,03817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7 688,40817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Резервные фонды местных адм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нистраций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Осуществление государственных полномочий по составлению (и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 xml:space="preserve">менению, дополнению) списков </w:t>
            </w:r>
            <w:r>
              <w:rPr>
                <w:color w:val="000000"/>
                <w:sz w:val="24"/>
                <w:szCs w:val="24"/>
              </w:rPr>
              <w:lastRenderedPageBreak/>
              <w:t>кандидатов в присяжные засед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тели федеральных судов общей юрисдикции в Российской Фед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9200051200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Доплаты к пенсиям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 служащих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27,41000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27,41000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2 595,89000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2 595,89000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дарственных полномочий по 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ганизации мероприятий при ос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ществлении деятельности по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ращению с животными без вл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дельцев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Сельское хозяйство и рыболовс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Оплата выполнения работ, св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занных с осуществлением рег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лярных перевозок автомобильным транспортом по регулируемым тарифам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Транспорт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Возмещение недополученных 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ходов организациям, предоста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ляющим коммунальные услуги холодного водоснабжения, вод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отведения по тарифам для насел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9200081510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Pr="00CB254A" w:rsidRDefault="0044497A">
            <w:pPr>
              <w:spacing w:line="240" w:lineRule="exact"/>
              <w:jc w:val="both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CB254A">
              <w:rPr>
                <w:color w:val="000000"/>
                <w:spacing w:val="-20"/>
                <w:sz w:val="24"/>
                <w:szCs w:val="24"/>
              </w:rPr>
              <w:lastRenderedPageBreak/>
              <w:t xml:space="preserve"> Жилищно-коммунальное хозяйство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ций), индивидуальным предпр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Вклад в обеспечение деятельн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сти ООО "Межмуниципальное предприятие газоснабжения"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обеспечение деятел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ности учреждений, не отнесенные к муниципальным программам муниципального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Содержание муниципальных у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реждений по обеспечению тран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портного обслуживания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служивания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ты бюджету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на организацию бесплатной перевозки обучающихся общео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Софинансирование к иным ме</w:t>
            </w:r>
            <w:r>
              <w:rPr>
                <w:color w:val="000000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бюджетным трансфертам бюдж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там муниципальных районов на организацию бесплатной перево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ки обучающихся общеобразов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жетным, автономным учрежден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ям и иным некоммерческим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Контрольно-счетная комиссия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Руководитель контрольно-счетной комиссии муниципальн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нансовых, налоговых и таможе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органов и органов финанс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Аппарат контрольно-счетной 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миссии муниципального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нансовых, налоговых и таможе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органов и органов финанс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Переданные полномочия из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жетов сельских поселений 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 муниципального района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325,10000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Переданные полномочия из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жетов сельских поселений 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 муниципального района по решению вопросов местного зн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чения по осуществлению вну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реннего муниципального 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сового контроля в соответствии с заключенными соглашениями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Переданные полномочия из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жетов сельских поселений 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 муниципального района по решению вопросов местного зн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чения в соответствии с заключе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соглашениями по осущест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лению внутреннего 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ного финансового контроля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нансовых, налоговых и таможе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органов и органов финанс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lastRenderedPageBreak/>
              <w:t>9510088010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Переданные полномочия из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жетов сельских поселений 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 муниципального района по решению вопросов местного зн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чения в соответствии с заключе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соглашениями в части ра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ходов на обеспечение деятельн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сти органов финансового (фина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Переданные полномочия из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жетов сельских поселений в бю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жет муниципального района по решению вопросов местного зн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чения в соответствии с заключе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соглашениями в части ра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ходов на обеспечение деятельн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сти органов финансового (фина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Обеспечение деятельности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нансовых, налоговых и таможе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органов и органов финанс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ниципальными) органами, казе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2E0571" w:rsidTr="002E0571">
        <w:trPr>
          <w:trHeight w:val="20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7A" w:rsidRDefault="0044497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Всего расходов: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360 201,62149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205 950,47139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497A" w:rsidRDefault="0044497A" w:rsidP="0044497A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44497A" w:rsidRDefault="0044497A" w:rsidP="00F65B8E">
      <w:pPr>
        <w:tabs>
          <w:tab w:val="left" w:pos="1650"/>
        </w:tabs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CB254A" w:rsidTr="001F5C57">
        <w:trPr>
          <w:trHeight w:val="1833"/>
        </w:trPr>
        <w:tc>
          <w:tcPr>
            <w:tcW w:w="4785" w:type="dxa"/>
          </w:tcPr>
          <w:p w:rsidR="00CB254A" w:rsidRDefault="00CB254A" w:rsidP="001F5C57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CB254A" w:rsidRDefault="00CB254A" w:rsidP="001F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9</w:t>
            </w:r>
          </w:p>
          <w:p w:rsidR="00CB254A" w:rsidRDefault="00CB254A" w:rsidP="001F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Думы Мошенского </w:t>
            </w:r>
          </w:p>
          <w:p w:rsidR="00CB254A" w:rsidRDefault="00CB254A" w:rsidP="001F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 «О бюджете муниципального района на 2022 год и на плановый период 2023</w:t>
            </w:r>
          </w:p>
          <w:p w:rsidR="00CB254A" w:rsidRDefault="00CB254A" w:rsidP="001F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2024 годов»</w:t>
            </w:r>
          </w:p>
        </w:tc>
      </w:tr>
    </w:tbl>
    <w:p w:rsidR="00CB254A" w:rsidRDefault="00CB254A" w:rsidP="00F65B8E">
      <w:pPr>
        <w:tabs>
          <w:tab w:val="left" w:pos="1650"/>
        </w:tabs>
        <w:rPr>
          <w:sz w:val="28"/>
          <w:szCs w:val="28"/>
        </w:rPr>
      </w:pPr>
    </w:p>
    <w:p w:rsidR="009D6FA4" w:rsidRDefault="009D6FA4" w:rsidP="009D6FA4">
      <w:pPr>
        <w:tabs>
          <w:tab w:val="left" w:pos="34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Объем </w:t>
      </w:r>
    </w:p>
    <w:p w:rsidR="009D6FA4" w:rsidRDefault="009D6FA4" w:rsidP="009D6FA4">
      <w:pPr>
        <w:tabs>
          <w:tab w:val="left" w:pos="34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межбюджетных трансфертов, предоставляемых бюджетам сельских </w:t>
      </w:r>
    </w:p>
    <w:p w:rsidR="009D6FA4" w:rsidRDefault="009D6FA4" w:rsidP="009D6FA4">
      <w:pPr>
        <w:tabs>
          <w:tab w:val="left" w:pos="34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поселений муниципального района, на 2022 год и на плановый период 2023 и 2024 годов</w:t>
      </w:r>
    </w:p>
    <w:p w:rsidR="009D6FA4" w:rsidRDefault="009D6FA4" w:rsidP="009D6FA4">
      <w:pPr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2862"/>
        <w:gridCol w:w="1225"/>
        <w:gridCol w:w="837"/>
        <w:gridCol w:w="593"/>
        <w:gridCol w:w="1422"/>
        <w:gridCol w:w="1334"/>
        <w:gridCol w:w="1298"/>
      </w:tblGrid>
      <w:tr w:rsidR="009D6FA4" w:rsidRPr="009D6FA4" w:rsidTr="009D6FA4">
        <w:trPr>
          <w:trHeight w:val="20"/>
        </w:trPr>
        <w:tc>
          <w:tcPr>
            <w:tcW w:w="5000" w:type="pct"/>
            <w:gridSpan w:val="7"/>
            <w:noWrap/>
            <w:hideMark/>
          </w:tcPr>
          <w:p w:rsidR="009D6FA4" w:rsidRPr="009D6FA4" w:rsidRDefault="009D6FA4" w:rsidP="009D6FA4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9D6FA4">
              <w:rPr>
                <w:sz w:val="24"/>
                <w:szCs w:val="24"/>
              </w:rPr>
              <w:t>С</w:t>
            </w:r>
            <w:r w:rsidRPr="009D6FA4">
              <w:rPr>
                <w:color w:val="000000"/>
                <w:sz w:val="24"/>
                <w:szCs w:val="24"/>
              </w:rPr>
              <w:t>умма (тыс. рублей)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4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РЗ,ПР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6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6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2024 год</w:t>
            </w:r>
          </w:p>
        </w:tc>
      </w:tr>
    </w:tbl>
    <w:p w:rsidR="009D6FA4" w:rsidRPr="009D6FA4" w:rsidRDefault="009D6FA4">
      <w:pPr>
        <w:rPr>
          <w:sz w:val="2"/>
          <w:szCs w:val="2"/>
        </w:rPr>
      </w:pPr>
    </w:p>
    <w:tbl>
      <w:tblPr>
        <w:tblW w:w="5000" w:type="pct"/>
        <w:tblLook w:val="04A0"/>
      </w:tblPr>
      <w:tblGrid>
        <w:gridCol w:w="2863"/>
        <w:gridCol w:w="1226"/>
        <w:gridCol w:w="837"/>
        <w:gridCol w:w="593"/>
        <w:gridCol w:w="1422"/>
        <w:gridCol w:w="1334"/>
        <w:gridCol w:w="1296"/>
      </w:tblGrid>
      <w:tr w:rsidR="009D6FA4" w:rsidRPr="009D6FA4" w:rsidTr="009D6FA4">
        <w:trPr>
          <w:trHeight w:val="20"/>
          <w:tblHeader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640" w:type="pct"/>
            <w:hideMark/>
          </w:tcPr>
          <w:p w:rsidR="009D6FA4" w:rsidRPr="009D6FA4" w:rsidRDefault="009D6F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rPr>
                <w:sz w:val="24"/>
                <w:szCs w:val="24"/>
              </w:rPr>
            </w:pPr>
          </w:p>
        </w:tc>
        <w:tc>
          <w:tcPr>
            <w:tcW w:w="310" w:type="pct"/>
            <w:hideMark/>
          </w:tcPr>
          <w:p w:rsidR="009D6FA4" w:rsidRPr="009D6FA4" w:rsidRDefault="009D6FA4">
            <w:pPr>
              <w:rPr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Дотации на выравнив</w:t>
            </w:r>
            <w:r w:rsidRPr="009D6FA4">
              <w:rPr>
                <w:color w:val="000000"/>
                <w:sz w:val="24"/>
                <w:szCs w:val="24"/>
              </w:rPr>
              <w:t>а</w:t>
            </w:r>
            <w:r w:rsidRPr="009D6FA4">
              <w:rPr>
                <w:color w:val="000000"/>
                <w:sz w:val="24"/>
                <w:szCs w:val="24"/>
              </w:rPr>
              <w:t>ние бюджетной обесп</w:t>
            </w:r>
            <w:r w:rsidRPr="009D6FA4">
              <w:rPr>
                <w:color w:val="000000"/>
                <w:sz w:val="24"/>
                <w:szCs w:val="24"/>
              </w:rPr>
              <w:t>е</w:t>
            </w:r>
            <w:r w:rsidRPr="009D6FA4">
              <w:rPr>
                <w:color w:val="000000"/>
                <w:sz w:val="24"/>
                <w:szCs w:val="24"/>
              </w:rPr>
              <w:t>ченности поселений</w:t>
            </w:r>
          </w:p>
        </w:tc>
        <w:tc>
          <w:tcPr>
            <w:tcW w:w="6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Межбюджетные тран</w:t>
            </w:r>
            <w:r w:rsidRPr="009D6FA4">
              <w:rPr>
                <w:color w:val="000000"/>
                <w:sz w:val="24"/>
                <w:szCs w:val="24"/>
              </w:rPr>
              <w:t>с</w:t>
            </w:r>
            <w:r w:rsidRPr="009D6FA4">
              <w:rPr>
                <w:color w:val="000000"/>
                <w:sz w:val="24"/>
                <w:szCs w:val="24"/>
              </w:rPr>
              <w:t>ферты общего характера бюджетам бюджетной системы Российской Ф</w:t>
            </w:r>
            <w:r w:rsidRPr="009D6FA4">
              <w:rPr>
                <w:color w:val="000000"/>
                <w:sz w:val="24"/>
                <w:szCs w:val="24"/>
              </w:rPr>
              <w:t>е</w:t>
            </w:r>
            <w:r w:rsidRPr="009D6FA4">
              <w:rPr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Дотации на выравнив</w:t>
            </w:r>
            <w:r w:rsidRPr="009D6FA4">
              <w:rPr>
                <w:color w:val="000000"/>
                <w:sz w:val="24"/>
                <w:szCs w:val="24"/>
              </w:rPr>
              <w:t>а</w:t>
            </w:r>
            <w:r w:rsidRPr="009D6FA4">
              <w:rPr>
                <w:color w:val="000000"/>
                <w:sz w:val="24"/>
                <w:szCs w:val="24"/>
              </w:rPr>
              <w:t>ние бюджетной обесп</w:t>
            </w:r>
            <w:r w:rsidRPr="009D6FA4">
              <w:rPr>
                <w:color w:val="000000"/>
                <w:sz w:val="24"/>
                <w:szCs w:val="24"/>
              </w:rPr>
              <w:t>е</w:t>
            </w:r>
            <w:r w:rsidRPr="009D6FA4">
              <w:rPr>
                <w:color w:val="000000"/>
                <w:sz w:val="24"/>
                <w:szCs w:val="24"/>
              </w:rPr>
              <w:t>ченности субъектов Ро</w:t>
            </w:r>
            <w:r w:rsidRPr="009D6FA4">
              <w:rPr>
                <w:color w:val="000000"/>
                <w:sz w:val="24"/>
                <w:szCs w:val="24"/>
              </w:rPr>
              <w:t>с</w:t>
            </w:r>
            <w:r w:rsidRPr="009D6FA4">
              <w:rPr>
                <w:color w:val="000000"/>
                <w:sz w:val="24"/>
                <w:szCs w:val="24"/>
              </w:rPr>
              <w:t>сийской Федерации и муниципальных образ</w:t>
            </w:r>
            <w:r w:rsidRPr="009D6FA4">
              <w:rPr>
                <w:color w:val="000000"/>
                <w:sz w:val="24"/>
                <w:szCs w:val="24"/>
              </w:rPr>
              <w:t>о</w:t>
            </w:r>
            <w:r w:rsidRPr="009D6FA4">
              <w:rPr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rPr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rPr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935,20000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929,00000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945,80000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Осуществление госуда</w:t>
            </w:r>
            <w:r w:rsidRPr="009D6FA4">
              <w:rPr>
                <w:color w:val="000000"/>
                <w:sz w:val="24"/>
                <w:szCs w:val="24"/>
              </w:rPr>
              <w:t>р</w:t>
            </w:r>
            <w:r w:rsidRPr="009D6FA4">
              <w:rPr>
                <w:color w:val="000000"/>
                <w:sz w:val="24"/>
                <w:szCs w:val="24"/>
              </w:rPr>
              <w:t>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Мобилизационная и вн</w:t>
            </w:r>
            <w:r w:rsidRPr="009D6FA4">
              <w:rPr>
                <w:color w:val="000000"/>
                <w:sz w:val="24"/>
                <w:szCs w:val="24"/>
              </w:rPr>
              <w:t>е</w:t>
            </w:r>
            <w:r w:rsidRPr="009D6FA4">
              <w:rPr>
                <w:color w:val="000000"/>
                <w:sz w:val="24"/>
                <w:szCs w:val="24"/>
              </w:rPr>
              <w:t>войсковая подготовка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</w:t>
            </w:r>
            <w:r w:rsidRPr="009D6FA4">
              <w:rPr>
                <w:color w:val="000000"/>
                <w:sz w:val="24"/>
                <w:szCs w:val="24"/>
              </w:rPr>
              <w:t>ю</w:t>
            </w:r>
            <w:r w:rsidRPr="009D6FA4">
              <w:rPr>
                <w:color w:val="000000"/>
                <w:sz w:val="24"/>
                <w:szCs w:val="24"/>
              </w:rPr>
              <w:t>щих переданные отдел</w:t>
            </w:r>
            <w:r w:rsidRPr="009D6FA4">
              <w:rPr>
                <w:color w:val="000000"/>
                <w:sz w:val="24"/>
                <w:szCs w:val="24"/>
              </w:rPr>
              <w:t>ь</w:t>
            </w:r>
            <w:r w:rsidRPr="009D6FA4">
              <w:rPr>
                <w:color w:val="000000"/>
                <w:sz w:val="24"/>
                <w:szCs w:val="24"/>
              </w:rPr>
              <w:t>ные государственные полномочия области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Другие общегосударс</w:t>
            </w:r>
            <w:r w:rsidRPr="009D6FA4">
              <w:rPr>
                <w:color w:val="000000"/>
                <w:sz w:val="24"/>
                <w:szCs w:val="24"/>
              </w:rPr>
              <w:t>т</w:t>
            </w:r>
            <w:r w:rsidRPr="009D6FA4">
              <w:rPr>
                <w:color w:val="000000"/>
                <w:sz w:val="24"/>
                <w:szCs w:val="24"/>
              </w:rPr>
              <w:t>венные вопросы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Осуществление отдел</w:t>
            </w:r>
            <w:r w:rsidRPr="009D6FA4">
              <w:rPr>
                <w:color w:val="000000"/>
                <w:sz w:val="24"/>
                <w:szCs w:val="24"/>
              </w:rPr>
              <w:t>ь</w:t>
            </w:r>
            <w:r w:rsidRPr="009D6FA4">
              <w:rPr>
                <w:color w:val="000000"/>
                <w:sz w:val="24"/>
                <w:szCs w:val="24"/>
              </w:rPr>
              <w:t>ных государственных полномочий по опред</w:t>
            </w:r>
            <w:r w:rsidRPr="009D6FA4">
              <w:rPr>
                <w:color w:val="000000"/>
                <w:sz w:val="24"/>
                <w:szCs w:val="24"/>
              </w:rPr>
              <w:t>е</w:t>
            </w:r>
            <w:r w:rsidRPr="009D6FA4">
              <w:rPr>
                <w:color w:val="000000"/>
                <w:sz w:val="24"/>
                <w:szCs w:val="24"/>
              </w:rPr>
              <w:t>лению перечня должн</w:t>
            </w:r>
            <w:r w:rsidRPr="009D6FA4">
              <w:rPr>
                <w:color w:val="000000"/>
                <w:sz w:val="24"/>
                <w:szCs w:val="24"/>
              </w:rPr>
              <w:t>о</w:t>
            </w:r>
            <w:r w:rsidRPr="009D6FA4">
              <w:rPr>
                <w:color w:val="000000"/>
                <w:sz w:val="24"/>
                <w:szCs w:val="24"/>
              </w:rPr>
              <w:t>стных лиц, уполном</w:t>
            </w:r>
            <w:r w:rsidRPr="009D6FA4">
              <w:rPr>
                <w:color w:val="000000"/>
                <w:sz w:val="24"/>
                <w:szCs w:val="24"/>
              </w:rPr>
              <w:t>о</w:t>
            </w:r>
            <w:r w:rsidRPr="009D6FA4">
              <w:rPr>
                <w:color w:val="000000"/>
                <w:sz w:val="24"/>
                <w:szCs w:val="24"/>
              </w:rPr>
              <w:lastRenderedPageBreak/>
              <w:t>ченных составлять пр</w:t>
            </w:r>
            <w:r w:rsidRPr="009D6FA4">
              <w:rPr>
                <w:color w:val="000000"/>
                <w:sz w:val="24"/>
                <w:szCs w:val="24"/>
              </w:rPr>
              <w:t>о</w:t>
            </w:r>
            <w:r w:rsidRPr="009D6FA4">
              <w:rPr>
                <w:color w:val="000000"/>
                <w:sz w:val="24"/>
                <w:szCs w:val="24"/>
              </w:rPr>
              <w:t>токолы об администр</w:t>
            </w:r>
            <w:r w:rsidRPr="009D6FA4">
              <w:rPr>
                <w:color w:val="000000"/>
                <w:sz w:val="24"/>
                <w:szCs w:val="24"/>
              </w:rPr>
              <w:t>а</w:t>
            </w:r>
            <w:r w:rsidRPr="009D6FA4">
              <w:rPr>
                <w:color w:val="000000"/>
                <w:sz w:val="24"/>
                <w:szCs w:val="24"/>
              </w:rPr>
              <w:t>тивных правонарушен</w:t>
            </w:r>
            <w:r w:rsidRPr="009D6FA4">
              <w:rPr>
                <w:color w:val="000000"/>
                <w:sz w:val="24"/>
                <w:szCs w:val="24"/>
              </w:rPr>
              <w:t>и</w:t>
            </w:r>
            <w:r w:rsidRPr="009D6FA4">
              <w:rPr>
                <w:color w:val="000000"/>
                <w:sz w:val="24"/>
                <w:szCs w:val="24"/>
              </w:rPr>
              <w:t>ях, предусмотренных с</w:t>
            </w:r>
            <w:r w:rsidRPr="009D6FA4">
              <w:rPr>
                <w:color w:val="000000"/>
                <w:sz w:val="24"/>
                <w:szCs w:val="24"/>
              </w:rPr>
              <w:t>о</w:t>
            </w:r>
            <w:r w:rsidRPr="009D6FA4">
              <w:rPr>
                <w:color w:val="000000"/>
                <w:sz w:val="24"/>
                <w:szCs w:val="24"/>
              </w:rPr>
              <w:t>ответствующими стать</w:t>
            </w:r>
            <w:r w:rsidRPr="009D6FA4">
              <w:rPr>
                <w:color w:val="000000"/>
                <w:sz w:val="24"/>
                <w:szCs w:val="24"/>
              </w:rPr>
              <w:t>я</w:t>
            </w:r>
            <w:r w:rsidRPr="009D6FA4">
              <w:rPr>
                <w:color w:val="000000"/>
                <w:sz w:val="24"/>
                <w:szCs w:val="24"/>
              </w:rPr>
              <w:t>ми областного закона "Об административных правонарушениях"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lastRenderedPageBreak/>
              <w:t>9190070650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Другие общегосударс</w:t>
            </w:r>
            <w:r w:rsidRPr="009D6FA4">
              <w:rPr>
                <w:color w:val="000000"/>
                <w:sz w:val="24"/>
                <w:szCs w:val="24"/>
              </w:rPr>
              <w:t>т</w:t>
            </w:r>
            <w:r w:rsidRPr="009D6FA4">
              <w:rPr>
                <w:color w:val="000000"/>
                <w:sz w:val="24"/>
                <w:szCs w:val="24"/>
              </w:rPr>
              <w:t>венные вопросы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rPr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rPr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Иные межбюджетные трансферты, передава</w:t>
            </w:r>
            <w:r w:rsidRPr="009D6FA4">
              <w:rPr>
                <w:color w:val="000000"/>
                <w:sz w:val="24"/>
                <w:szCs w:val="24"/>
              </w:rPr>
              <w:t>е</w:t>
            </w:r>
            <w:r w:rsidRPr="009D6FA4">
              <w:rPr>
                <w:color w:val="000000"/>
                <w:sz w:val="24"/>
                <w:szCs w:val="24"/>
              </w:rPr>
              <w:t>мые бюджетам сельских поселений из дорожного фонда муниципального района на содержание автомобильных дорог местного значения, нах</w:t>
            </w:r>
            <w:r w:rsidRPr="009D6FA4">
              <w:rPr>
                <w:color w:val="000000"/>
                <w:sz w:val="24"/>
                <w:szCs w:val="24"/>
              </w:rPr>
              <w:t>о</w:t>
            </w:r>
            <w:r w:rsidRPr="009D6FA4">
              <w:rPr>
                <w:color w:val="000000"/>
                <w:sz w:val="24"/>
                <w:szCs w:val="24"/>
              </w:rPr>
              <w:t>дящихся в муниципал</w:t>
            </w:r>
            <w:r w:rsidRPr="009D6FA4">
              <w:rPr>
                <w:color w:val="000000"/>
                <w:sz w:val="24"/>
                <w:szCs w:val="24"/>
              </w:rPr>
              <w:t>ь</w:t>
            </w:r>
            <w:r w:rsidRPr="009D6FA4">
              <w:rPr>
                <w:color w:val="000000"/>
                <w:sz w:val="24"/>
                <w:szCs w:val="24"/>
              </w:rPr>
              <w:t>ной собственности М</w:t>
            </w:r>
            <w:r w:rsidRPr="009D6FA4">
              <w:rPr>
                <w:color w:val="000000"/>
                <w:sz w:val="24"/>
                <w:szCs w:val="24"/>
              </w:rPr>
              <w:t>о</w:t>
            </w:r>
            <w:r w:rsidRPr="009D6FA4">
              <w:rPr>
                <w:color w:val="000000"/>
                <w:sz w:val="24"/>
                <w:szCs w:val="24"/>
              </w:rPr>
              <w:t>шенского муниципальн</w:t>
            </w:r>
            <w:r w:rsidRPr="009D6FA4">
              <w:rPr>
                <w:color w:val="000000"/>
                <w:sz w:val="24"/>
                <w:szCs w:val="24"/>
              </w:rPr>
              <w:t>о</w:t>
            </w:r>
            <w:r w:rsidRPr="009D6FA4">
              <w:rPr>
                <w:color w:val="000000"/>
                <w:sz w:val="24"/>
                <w:szCs w:val="24"/>
              </w:rPr>
              <w:t>го района (за исключен</w:t>
            </w:r>
            <w:r w:rsidRPr="009D6FA4">
              <w:rPr>
                <w:color w:val="000000"/>
                <w:sz w:val="24"/>
                <w:szCs w:val="24"/>
              </w:rPr>
              <w:t>и</w:t>
            </w:r>
            <w:r w:rsidRPr="009D6FA4">
              <w:rPr>
                <w:color w:val="000000"/>
                <w:sz w:val="24"/>
                <w:szCs w:val="24"/>
              </w:rPr>
              <w:t>ем капитального ремонта и ремонта автомобил</w:t>
            </w:r>
            <w:r w:rsidRPr="009D6FA4">
              <w:rPr>
                <w:color w:val="000000"/>
                <w:sz w:val="24"/>
                <w:szCs w:val="24"/>
              </w:rPr>
              <w:t>ь</w:t>
            </w:r>
            <w:r w:rsidRPr="009D6FA4">
              <w:rPr>
                <w:color w:val="000000"/>
                <w:sz w:val="24"/>
                <w:szCs w:val="24"/>
              </w:rPr>
              <w:t>ных дорог местного зн</w:t>
            </w:r>
            <w:r w:rsidRPr="009D6FA4">
              <w:rPr>
                <w:color w:val="000000"/>
                <w:sz w:val="24"/>
                <w:szCs w:val="24"/>
              </w:rPr>
              <w:t>а</w:t>
            </w:r>
            <w:r w:rsidRPr="009D6FA4">
              <w:rPr>
                <w:color w:val="000000"/>
                <w:sz w:val="24"/>
                <w:szCs w:val="24"/>
              </w:rPr>
              <w:t>чения, находящихся в муниципальной собс</w:t>
            </w:r>
            <w:r w:rsidRPr="009D6FA4">
              <w:rPr>
                <w:color w:val="000000"/>
                <w:sz w:val="24"/>
                <w:szCs w:val="24"/>
              </w:rPr>
              <w:t>т</w:t>
            </w:r>
            <w:r w:rsidRPr="009D6FA4">
              <w:rPr>
                <w:color w:val="000000"/>
                <w:sz w:val="24"/>
                <w:szCs w:val="24"/>
              </w:rPr>
              <w:t>венности Мошенского муниципального района)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9D6FA4" w:rsidRPr="009D6FA4" w:rsidTr="009D6FA4">
        <w:trPr>
          <w:trHeight w:val="20"/>
        </w:trPr>
        <w:tc>
          <w:tcPr>
            <w:tcW w:w="149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6FA4" w:rsidRPr="009D6FA4" w:rsidRDefault="009D6FA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9D6FA4">
              <w:rPr>
                <w:color w:val="000000"/>
                <w:sz w:val="24"/>
                <w:szCs w:val="24"/>
              </w:rPr>
              <w:t>Дорожное хозяйство (д</w:t>
            </w:r>
            <w:r w:rsidRPr="009D6FA4">
              <w:rPr>
                <w:color w:val="000000"/>
                <w:sz w:val="24"/>
                <w:szCs w:val="24"/>
              </w:rPr>
              <w:t>о</w:t>
            </w:r>
            <w:r w:rsidRPr="009D6FA4">
              <w:rPr>
                <w:color w:val="000000"/>
                <w:sz w:val="24"/>
                <w:szCs w:val="24"/>
              </w:rPr>
              <w:t>рожные фонды)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6FA4" w:rsidRPr="009D6FA4" w:rsidRDefault="009D6FA4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9D6FA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</w:tbl>
    <w:p w:rsidR="009D6FA4" w:rsidRDefault="009D6FA4" w:rsidP="00F65B8E">
      <w:pPr>
        <w:tabs>
          <w:tab w:val="left" w:pos="1650"/>
        </w:tabs>
        <w:rPr>
          <w:sz w:val="28"/>
          <w:szCs w:val="28"/>
        </w:rPr>
      </w:pPr>
    </w:p>
    <w:p w:rsidR="001F5C57" w:rsidRDefault="001F5C57" w:rsidP="001F5C57">
      <w:pPr>
        <w:tabs>
          <w:tab w:val="left" w:pos="11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93607" w:rsidRPr="00493607" w:rsidTr="00C06B09">
        <w:trPr>
          <w:trHeight w:val="1833"/>
        </w:trPr>
        <w:tc>
          <w:tcPr>
            <w:tcW w:w="4785" w:type="dxa"/>
          </w:tcPr>
          <w:p w:rsidR="00493607" w:rsidRPr="00493607" w:rsidRDefault="00493607" w:rsidP="004936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493607" w:rsidRPr="00493607" w:rsidRDefault="00493607" w:rsidP="0049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7"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493607" w:rsidRDefault="00493607" w:rsidP="0049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7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Мошенского </w:t>
            </w:r>
          </w:p>
          <w:p w:rsidR="00493607" w:rsidRDefault="00493607" w:rsidP="0049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93607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муниципального района на 2022 год и на плановый период 2023 </w:t>
            </w:r>
          </w:p>
          <w:p w:rsidR="00493607" w:rsidRPr="00493607" w:rsidRDefault="00493607" w:rsidP="004936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7">
              <w:rPr>
                <w:rFonts w:ascii="Times New Roman" w:hAnsi="Times New Roman" w:cs="Times New Roman"/>
                <w:sz w:val="28"/>
                <w:szCs w:val="28"/>
              </w:rPr>
              <w:t>и 2024 годов»</w:t>
            </w:r>
          </w:p>
        </w:tc>
      </w:tr>
    </w:tbl>
    <w:p w:rsidR="00493607" w:rsidRPr="00493607" w:rsidRDefault="00493607" w:rsidP="00493607">
      <w:pPr>
        <w:tabs>
          <w:tab w:val="left" w:pos="2516"/>
        </w:tabs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93607" w:rsidRPr="00493607" w:rsidRDefault="00493607" w:rsidP="00493607">
      <w:pPr>
        <w:tabs>
          <w:tab w:val="left" w:pos="2516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493607">
        <w:rPr>
          <w:rFonts w:eastAsiaTheme="minorHAnsi"/>
          <w:b/>
          <w:sz w:val="24"/>
          <w:szCs w:val="24"/>
          <w:lang w:eastAsia="en-US"/>
        </w:rPr>
        <w:t xml:space="preserve">Распределение </w:t>
      </w:r>
    </w:p>
    <w:p w:rsidR="00493607" w:rsidRPr="00493607" w:rsidRDefault="00493607" w:rsidP="00493607">
      <w:pPr>
        <w:tabs>
          <w:tab w:val="left" w:pos="2516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493607">
        <w:rPr>
          <w:rFonts w:eastAsiaTheme="minorHAnsi"/>
          <w:b/>
          <w:sz w:val="24"/>
          <w:szCs w:val="24"/>
          <w:lang w:eastAsia="en-US"/>
        </w:rPr>
        <w:t xml:space="preserve">дотаций на выравнивание бюджетной обеспеченности поселений </w:t>
      </w:r>
    </w:p>
    <w:p w:rsidR="00493607" w:rsidRPr="00493607" w:rsidRDefault="00493607" w:rsidP="00493607">
      <w:pPr>
        <w:tabs>
          <w:tab w:val="left" w:pos="2516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493607">
        <w:rPr>
          <w:rFonts w:eastAsiaTheme="minorHAnsi"/>
          <w:b/>
          <w:sz w:val="24"/>
          <w:szCs w:val="24"/>
          <w:lang w:eastAsia="en-US"/>
        </w:rPr>
        <w:t>на 2022 год и на плановый период 2023 и 2024 годов</w:t>
      </w:r>
    </w:p>
    <w:p w:rsidR="00493607" w:rsidRPr="00493607" w:rsidRDefault="00493607" w:rsidP="00493607">
      <w:pPr>
        <w:tabs>
          <w:tab w:val="left" w:pos="7408"/>
        </w:tabs>
        <w:rPr>
          <w:rFonts w:eastAsiaTheme="minorHAnsi"/>
          <w:sz w:val="22"/>
          <w:szCs w:val="22"/>
          <w:lang w:eastAsia="en-US"/>
        </w:rPr>
      </w:pPr>
      <w:r w:rsidRPr="00493607">
        <w:rPr>
          <w:rFonts w:eastAsiaTheme="minorHAnsi"/>
          <w:sz w:val="28"/>
          <w:szCs w:val="28"/>
          <w:lang w:eastAsia="en-US"/>
        </w:rPr>
        <w:tab/>
      </w:r>
    </w:p>
    <w:p w:rsidR="00493607" w:rsidRPr="00493607" w:rsidRDefault="00493607" w:rsidP="00493607">
      <w:pPr>
        <w:tabs>
          <w:tab w:val="left" w:pos="7408"/>
        </w:tabs>
        <w:jc w:val="right"/>
        <w:rPr>
          <w:rFonts w:eastAsiaTheme="minorHAnsi"/>
          <w:sz w:val="24"/>
          <w:szCs w:val="24"/>
          <w:lang w:eastAsia="en-US"/>
        </w:rPr>
      </w:pPr>
      <w:r w:rsidRPr="00493607">
        <w:rPr>
          <w:rFonts w:eastAsiaTheme="minorHAnsi"/>
          <w:sz w:val="24"/>
          <w:szCs w:val="24"/>
          <w:lang w:eastAsia="en-US"/>
        </w:rPr>
        <w:t>Таблица 1</w:t>
      </w:r>
    </w:p>
    <w:p w:rsidR="00493607" w:rsidRPr="00493607" w:rsidRDefault="00493607" w:rsidP="00493607">
      <w:pPr>
        <w:tabs>
          <w:tab w:val="left" w:pos="2151"/>
        </w:tabs>
        <w:jc w:val="center"/>
        <w:rPr>
          <w:rFonts w:eastAsiaTheme="minorHAnsi"/>
          <w:sz w:val="24"/>
          <w:szCs w:val="24"/>
          <w:lang w:eastAsia="en-US"/>
        </w:rPr>
      </w:pPr>
      <w:r w:rsidRPr="00493607">
        <w:rPr>
          <w:rFonts w:eastAsiaTheme="minorHAnsi"/>
          <w:sz w:val="24"/>
          <w:szCs w:val="24"/>
          <w:lang w:eastAsia="en-US"/>
        </w:rPr>
        <w:t>14 01 14 2 02 70100 510</w:t>
      </w:r>
    </w:p>
    <w:tbl>
      <w:tblPr>
        <w:tblW w:w="5000" w:type="pct"/>
        <w:tblLook w:val="04A0"/>
      </w:tblPr>
      <w:tblGrid>
        <w:gridCol w:w="4585"/>
        <w:gridCol w:w="1662"/>
        <w:gridCol w:w="1662"/>
        <w:gridCol w:w="1662"/>
      </w:tblGrid>
      <w:tr w:rsidR="00493607" w:rsidRPr="00493607" w:rsidTr="00493607">
        <w:trPr>
          <w:trHeight w:val="20"/>
        </w:trPr>
        <w:tc>
          <w:tcPr>
            <w:tcW w:w="2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(тыс. рублей)</w:t>
            </w:r>
          </w:p>
        </w:tc>
      </w:tr>
      <w:tr w:rsidR="00493607" w:rsidRPr="00493607" w:rsidTr="00493607">
        <w:trPr>
          <w:trHeight w:val="20"/>
        </w:trPr>
        <w:tc>
          <w:tcPr>
            <w:tcW w:w="2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Наименование  поселений</w:t>
            </w:r>
          </w:p>
        </w:tc>
        <w:tc>
          <w:tcPr>
            <w:tcW w:w="26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Сумма</w:t>
            </w:r>
          </w:p>
        </w:tc>
      </w:tr>
      <w:tr w:rsidR="00493607" w:rsidRPr="00493607" w:rsidTr="00493607">
        <w:trPr>
          <w:trHeight w:val="20"/>
        </w:trPr>
        <w:tc>
          <w:tcPr>
            <w:tcW w:w="2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2022 год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2023 год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2024 год</w:t>
            </w:r>
          </w:p>
        </w:tc>
      </w:tr>
      <w:tr w:rsidR="00493607" w:rsidRPr="00493607" w:rsidTr="00493607">
        <w:trPr>
          <w:trHeight w:val="20"/>
        </w:trPr>
        <w:tc>
          <w:tcPr>
            <w:tcW w:w="2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2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3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4</w:t>
            </w:r>
          </w:p>
        </w:tc>
      </w:tr>
      <w:tr w:rsidR="00493607" w:rsidRPr="00493607" w:rsidTr="00493607">
        <w:trPr>
          <w:trHeight w:val="20"/>
        </w:trPr>
        <w:tc>
          <w:tcPr>
            <w:tcW w:w="2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3 025,70000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2 084,70000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2 066,60000</w:t>
            </w:r>
          </w:p>
        </w:tc>
      </w:tr>
      <w:tr w:rsidR="00493607" w:rsidRPr="00493607" w:rsidTr="00493607">
        <w:trPr>
          <w:trHeight w:val="20"/>
        </w:trPr>
        <w:tc>
          <w:tcPr>
            <w:tcW w:w="2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3 856,10000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2 719,80000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2 696,20000</w:t>
            </w:r>
          </w:p>
        </w:tc>
      </w:tr>
      <w:tr w:rsidR="00493607" w:rsidRPr="00493607" w:rsidTr="00493607">
        <w:trPr>
          <w:trHeight w:val="20"/>
        </w:trPr>
        <w:tc>
          <w:tcPr>
            <w:tcW w:w="2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Кировское сельское поселение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4 840,80000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3 460,60000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3 430,60000</w:t>
            </w:r>
          </w:p>
        </w:tc>
      </w:tr>
      <w:tr w:rsidR="00493607" w:rsidRPr="00493607" w:rsidTr="00493607">
        <w:trPr>
          <w:trHeight w:val="20"/>
        </w:trPr>
        <w:tc>
          <w:tcPr>
            <w:tcW w:w="2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Мошенское сельское поселение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2 328,50000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1 553,10000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1 539,80000</w:t>
            </w:r>
          </w:p>
        </w:tc>
      </w:tr>
      <w:tr w:rsidR="00493607" w:rsidRPr="00493607" w:rsidTr="00493607">
        <w:trPr>
          <w:trHeight w:val="20"/>
        </w:trPr>
        <w:tc>
          <w:tcPr>
            <w:tcW w:w="2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493607">
              <w:rPr>
                <w:sz w:val="24"/>
                <w:szCs w:val="24"/>
              </w:rPr>
              <w:t>Ореховское</w:t>
            </w:r>
            <w:proofErr w:type="spellEnd"/>
            <w:r w:rsidRPr="00493607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5 182,40000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3 762,80000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93607">
              <w:rPr>
                <w:color w:val="000000"/>
                <w:sz w:val="24"/>
                <w:szCs w:val="24"/>
              </w:rPr>
              <w:t>3 730,20000</w:t>
            </w:r>
          </w:p>
        </w:tc>
      </w:tr>
      <w:tr w:rsidR="00493607" w:rsidRPr="00493607" w:rsidTr="00493607">
        <w:trPr>
          <w:trHeight w:val="20"/>
        </w:trPr>
        <w:tc>
          <w:tcPr>
            <w:tcW w:w="2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493607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93607">
              <w:rPr>
                <w:b/>
                <w:bCs/>
                <w:color w:val="000000"/>
                <w:sz w:val="24"/>
                <w:szCs w:val="24"/>
              </w:rPr>
              <w:t>19 233,50000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93607">
              <w:rPr>
                <w:b/>
                <w:bCs/>
                <w:color w:val="000000"/>
                <w:sz w:val="24"/>
                <w:szCs w:val="24"/>
              </w:rPr>
              <w:t>13 581,00000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93607">
              <w:rPr>
                <w:b/>
                <w:bCs/>
                <w:color w:val="000000"/>
                <w:sz w:val="24"/>
                <w:szCs w:val="24"/>
              </w:rPr>
              <w:t>13 463,40000</w:t>
            </w:r>
          </w:p>
        </w:tc>
      </w:tr>
    </w:tbl>
    <w:p w:rsidR="00493607" w:rsidRDefault="00493607" w:rsidP="00493607">
      <w:pPr>
        <w:spacing w:line="240" w:lineRule="exact"/>
        <w:jc w:val="both"/>
        <w:rPr>
          <w:rFonts w:eastAsiaTheme="minorHAnsi"/>
          <w:sz w:val="24"/>
          <w:szCs w:val="24"/>
          <w:lang w:eastAsia="en-US"/>
        </w:rPr>
      </w:pPr>
    </w:p>
    <w:p w:rsidR="00493607" w:rsidRPr="00493607" w:rsidRDefault="00493607" w:rsidP="00493607">
      <w:pPr>
        <w:spacing w:line="240" w:lineRule="exact"/>
        <w:jc w:val="both"/>
        <w:rPr>
          <w:rFonts w:eastAsiaTheme="minorHAnsi"/>
          <w:sz w:val="22"/>
          <w:szCs w:val="22"/>
          <w:lang w:eastAsia="en-US"/>
        </w:rPr>
      </w:pPr>
      <w:r w:rsidRPr="00493607">
        <w:rPr>
          <w:rFonts w:eastAsiaTheme="minorHAnsi"/>
          <w:sz w:val="22"/>
          <w:szCs w:val="22"/>
          <w:lang w:eastAsia="en-US"/>
        </w:rPr>
        <w:t>Примечание: распределение дотаций бюджетам поселений на выравнивание  бюджетной обесп</w:t>
      </w:r>
      <w:r w:rsidRPr="00493607">
        <w:rPr>
          <w:rFonts w:eastAsiaTheme="minorHAnsi"/>
          <w:sz w:val="22"/>
          <w:szCs w:val="22"/>
          <w:lang w:eastAsia="en-US"/>
        </w:rPr>
        <w:t>е</w:t>
      </w:r>
      <w:r w:rsidRPr="00493607">
        <w:rPr>
          <w:rFonts w:eastAsiaTheme="minorHAnsi"/>
          <w:sz w:val="22"/>
          <w:szCs w:val="22"/>
          <w:lang w:eastAsia="en-US"/>
        </w:rPr>
        <w:t>ченности поселений осуществляется в соответствии с областным законом Новгородской области от 21.06.2007 N 120-ОЗ"О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бюджета".</w:t>
      </w:r>
    </w:p>
    <w:p w:rsidR="00493607" w:rsidRPr="00493607" w:rsidRDefault="00493607" w:rsidP="00493607">
      <w:pPr>
        <w:spacing w:line="240" w:lineRule="exact"/>
        <w:rPr>
          <w:rFonts w:eastAsiaTheme="minorHAnsi"/>
          <w:sz w:val="24"/>
          <w:szCs w:val="24"/>
          <w:lang w:eastAsia="en-US"/>
        </w:rPr>
      </w:pPr>
    </w:p>
    <w:p w:rsidR="00493607" w:rsidRPr="00493607" w:rsidRDefault="00493607" w:rsidP="00493607">
      <w:pPr>
        <w:tabs>
          <w:tab w:val="left" w:pos="2290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493607">
        <w:rPr>
          <w:rFonts w:eastAsiaTheme="minorHAnsi"/>
          <w:b/>
          <w:sz w:val="24"/>
          <w:szCs w:val="24"/>
          <w:lang w:eastAsia="en-US"/>
        </w:rPr>
        <w:t xml:space="preserve">Распределение </w:t>
      </w:r>
    </w:p>
    <w:p w:rsidR="00493607" w:rsidRPr="00493607" w:rsidRDefault="00493607" w:rsidP="00493607">
      <w:pPr>
        <w:tabs>
          <w:tab w:val="left" w:pos="2290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493607">
        <w:rPr>
          <w:rFonts w:eastAsiaTheme="minorHAnsi"/>
          <w:b/>
          <w:sz w:val="24"/>
          <w:szCs w:val="24"/>
          <w:lang w:eastAsia="en-US"/>
        </w:rPr>
        <w:t xml:space="preserve">субвенций бюджетам поселений на возмещение затрат по </w:t>
      </w:r>
      <w:proofErr w:type="spellStart"/>
      <w:r w:rsidRPr="00493607">
        <w:rPr>
          <w:rFonts w:eastAsiaTheme="minorHAnsi"/>
          <w:b/>
          <w:sz w:val="24"/>
          <w:szCs w:val="24"/>
          <w:lang w:eastAsia="en-US"/>
        </w:rPr>
        <w:t>по</w:t>
      </w:r>
      <w:proofErr w:type="spellEnd"/>
      <w:r w:rsidRPr="00493607">
        <w:rPr>
          <w:rFonts w:eastAsiaTheme="minorHAnsi"/>
          <w:b/>
          <w:sz w:val="24"/>
          <w:szCs w:val="24"/>
          <w:lang w:eastAsia="en-US"/>
        </w:rPr>
        <w:t xml:space="preserve"> содержанию штатных единиц, осуществляющих переданные отдельные </w:t>
      </w:r>
    </w:p>
    <w:p w:rsidR="00493607" w:rsidRPr="00493607" w:rsidRDefault="00493607" w:rsidP="00493607">
      <w:pPr>
        <w:tabs>
          <w:tab w:val="left" w:pos="2290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493607">
        <w:rPr>
          <w:rFonts w:eastAsiaTheme="minorHAnsi"/>
          <w:b/>
          <w:sz w:val="24"/>
          <w:szCs w:val="24"/>
          <w:lang w:eastAsia="en-US"/>
        </w:rPr>
        <w:t>государственные полномочия области на 2022 год и на плановый период 2023 и 2024 годов</w:t>
      </w:r>
    </w:p>
    <w:p w:rsidR="00493607" w:rsidRPr="00493607" w:rsidRDefault="00493607" w:rsidP="00493607">
      <w:pPr>
        <w:tabs>
          <w:tab w:val="left" w:pos="2620"/>
        </w:tabs>
        <w:jc w:val="right"/>
        <w:rPr>
          <w:rFonts w:eastAsiaTheme="minorHAnsi"/>
          <w:sz w:val="24"/>
          <w:szCs w:val="24"/>
          <w:lang w:eastAsia="en-US"/>
        </w:rPr>
      </w:pPr>
    </w:p>
    <w:p w:rsidR="00493607" w:rsidRPr="00493607" w:rsidRDefault="00493607" w:rsidP="00493607">
      <w:pPr>
        <w:tabs>
          <w:tab w:val="left" w:pos="2620"/>
        </w:tabs>
        <w:jc w:val="right"/>
        <w:rPr>
          <w:rFonts w:eastAsiaTheme="minorHAnsi"/>
          <w:sz w:val="24"/>
          <w:szCs w:val="24"/>
          <w:lang w:eastAsia="en-US"/>
        </w:rPr>
      </w:pPr>
      <w:r w:rsidRPr="00493607">
        <w:rPr>
          <w:rFonts w:eastAsiaTheme="minorHAnsi"/>
          <w:sz w:val="24"/>
          <w:szCs w:val="24"/>
          <w:lang w:eastAsia="en-US"/>
        </w:rPr>
        <w:t>Таблица 3</w:t>
      </w:r>
    </w:p>
    <w:p w:rsidR="00493607" w:rsidRPr="00493607" w:rsidRDefault="00493607" w:rsidP="00493607">
      <w:pPr>
        <w:tabs>
          <w:tab w:val="left" w:pos="2620"/>
        </w:tabs>
        <w:jc w:val="center"/>
        <w:rPr>
          <w:rFonts w:eastAsiaTheme="minorHAnsi"/>
          <w:sz w:val="24"/>
          <w:szCs w:val="24"/>
          <w:lang w:eastAsia="en-US"/>
        </w:rPr>
      </w:pPr>
      <w:r w:rsidRPr="00493607">
        <w:rPr>
          <w:rFonts w:eastAsiaTheme="minorHAnsi"/>
          <w:sz w:val="24"/>
          <w:szCs w:val="24"/>
          <w:lang w:eastAsia="en-US"/>
        </w:rPr>
        <w:t>01 13  91 9 00 70280  530</w:t>
      </w:r>
    </w:p>
    <w:tbl>
      <w:tblPr>
        <w:tblW w:w="5000" w:type="pct"/>
        <w:tblLook w:val="04A0"/>
      </w:tblPr>
      <w:tblGrid>
        <w:gridCol w:w="5300"/>
        <w:gridCol w:w="1378"/>
        <w:gridCol w:w="1438"/>
        <w:gridCol w:w="1455"/>
      </w:tblGrid>
      <w:tr w:rsidR="00493607" w:rsidRPr="00493607" w:rsidTr="00493607">
        <w:trPr>
          <w:trHeight w:val="20"/>
        </w:trPr>
        <w:tc>
          <w:tcPr>
            <w:tcW w:w="2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3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(тыс. рублей)</w:t>
            </w:r>
          </w:p>
        </w:tc>
      </w:tr>
      <w:tr w:rsidR="00493607" w:rsidRPr="00493607" w:rsidTr="00493607">
        <w:trPr>
          <w:trHeight w:val="20"/>
        </w:trPr>
        <w:tc>
          <w:tcPr>
            <w:tcW w:w="2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22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Сумма</w:t>
            </w:r>
          </w:p>
        </w:tc>
      </w:tr>
      <w:tr w:rsidR="00493607" w:rsidRPr="00493607" w:rsidTr="00493607">
        <w:trPr>
          <w:trHeight w:val="20"/>
        </w:trPr>
        <w:tc>
          <w:tcPr>
            <w:tcW w:w="2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2022 год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2023 год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2024 год</w:t>
            </w:r>
          </w:p>
        </w:tc>
      </w:tr>
      <w:tr w:rsidR="00493607" w:rsidRPr="00493607" w:rsidTr="00493607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4</w:t>
            </w:r>
          </w:p>
        </w:tc>
      </w:tr>
      <w:tr w:rsidR="00493607" w:rsidRPr="00493607" w:rsidTr="00493607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114,40000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109,00000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109,00000</w:t>
            </w:r>
          </w:p>
        </w:tc>
      </w:tr>
      <w:tr w:rsidR="00493607" w:rsidRPr="00493607" w:rsidTr="00493607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114,40000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109,00000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109,00000</w:t>
            </w:r>
          </w:p>
        </w:tc>
      </w:tr>
      <w:tr w:rsidR="00493607" w:rsidRPr="00493607" w:rsidTr="00493607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Кировское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114,40000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109,00000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109,00000</w:t>
            </w:r>
          </w:p>
        </w:tc>
      </w:tr>
      <w:tr w:rsidR="00493607" w:rsidRPr="00493607" w:rsidTr="00493607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493607">
              <w:rPr>
                <w:sz w:val="24"/>
                <w:szCs w:val="24"/>
              </w:rPr>
              <w:t>Ореховское</w:t>
            </w:r>
            <w:proofErr w:type="spellEnd"/>
            <w:r w:rsidRPr="00493607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114,40000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109,00000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93607">
              <w:rPr>
                <w:sz w:val="24"/>
                <w:szCs w:val="24"/>
              </w:rPr>
              <w:t>109,00000</w:t>
            </w:r>
          </w:p>
        </w:tc>
      </w:tr>
      <w:tr w:rsidR="00493607" w:rsidRPr="00493607" w:rsidTr="00493607">
        <w:trPr>
          <w:trHeight w:val="144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493607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93607">
              <w:rPr>
                <w:b/>
                <w:bCs/>
                <w:color w:val="000000"/>
                <w:sz w:val="24"/>
                <w:szCs w:val="24"/>
              </w:rPr>
              <w:t>457,60000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93607">
              <w:rPr>
                <w:b/>
                <w:bCs/>
                <w:color w:val="000000"/>
                <w:sz w:val="24"/>
                <w:szCs w:val="24"/>
              </w:rPr>
              <w:t>436,00000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07" w:rsidRPr="00493607" w:rsidRDefault="00493607" w:rsidP="00493607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93607">
              <w:rPr>
                <w:b/>
                <w:bCs/>
                <w:color w:val="000000"/>
                <w:sz w:val="24"/>
                <w:szCs w:val="24"/>
              </w:rPr>
              <w:t>436,00000</w:t>
            </w:r>
          </w:p>
        </w:tc>
      </w:tr>
    </w:tbl>
    <w:p w:rsidR="00493607" w:rsidRPr="00493607" w:rsidRDefault="00493607" w:rsidP="00493607">
      <w:pPr>
        <w:tabs>
          <w:tab w:val="left" w:pos="1162"/>
        </w:tabs>
        <w:spacing w:line="240" w:lineRule="exact"/>
        <w:jc w:val="both"/>
        <w:rPr>
          <w:rFonts w:eastAsiaTheme="minorHAnsi"/>
          <w:sz w:val="24"/>
          <w:szCs w:val="24"/>
          <w:lang w:eastAsia="en-US"/>
        </w:rPr>
      </w:pPr>
    </w:p>
    <w:p w:rsidR="00493607" w:rsidRPr="00493607" w:rsidRDefault="00493607" w:rsidP="00493607">
      <w:pPr>
        <w:tabs>
          <w:tab w:val="left" w:pos="1162"/>
        </w:tabs>
        <w:spacing w:line="240" w:lineRule="exact"/>
        <w:jc w:val="both"/>
        <w:rPr>
          <w:rFonts w:eastAsiaTheme="minorHAnsi"/>
          <w:sz w:val="22"/>
          <w:szCs w:val="22"/>
          <w:lang w:eastAsia="en-US"/>
        </w:rPr>
      </w:pPr>
      <w:r w:rsidRPr="00493607">
        <w:rPr>
          <w:rFonts w:eastAsiaTheme="minorHAnsi"/>
          <w:sz w:val="22"/>
          <w:szCs w:val="22"/>
          <w:lang w:eastAsia="en-US"/>
        </w:rPr>
        <w:t>Примечание: распределение субвенций бюджетам поселений на возмещение затрат по содерж</w:t>
      </w:r>
      <w:r w:rsidRPr="00493607">
        <w:rPr>
          <w:rFonts w:eastAsiaTheme="minorHAnsi"/>
          <w:sz w:val="22"/>
          <w:szCs w:val="22"/>
          <w:lang w:eastAsia="en-US"/>
        </w:rPr>
        <w:t>а</w:t>
      </w:r>
      <w:r w:rsidRPr="00493607">
        <w:rPr>
          <w:rFonts w:eastAsiaTheme="minorHAnsi"/>
          <w:sz w:val="22"/>
          <w:szCs w:val="22"/>
          <w:lang w:eastAsia="en-US"/>
        </w:rPr>
        <w:t>нию штатных единиц, осуществляющих переданные отдельные государственные полномочия о</w:t>
      </w:r>
      <w:r w:rsidRPr="00493607">
        <w:rPr>
          <w:rFonts w:eastAsiaTheme="minorHAnsi"/>
          <w:sz w:val="22"/>
          <w:szCs w:val="22"/>
          <w:lang w:eastAsia="en-US"/>
        </w:rPr>
        <w:t>б</w:t>
      </w:r>
      <w:r w:rsidRPr="00493607">
        <w:rPr>
          <w:rFonts w:eastAsiaTheme="minorHAnsi"/>
          <w:sz w:val="22"/>
          <w:szCs w:val="22"/>
          <w:lang w:eastAsia="en-US"/>
        </w:rPr>
        <w:t>ласти,  осуществляется в соответствии с методикой, утвержденной областным законом от 31.12.2008 №461-ОЗ «О расчете субвенции бюджетам муниципальных образований на возмещ</w:t>
      </w:r>
      <w:r w:rsidRPr="00493607">
        <w:rPr>
          <w:rFonts w:eastAsiaTheme="minorHAnsi"/>
          <w:sz w:val="22"/>
          <w:szCs w:val="22"/>
          <w:lang w:eastAsia="en-US"/>
        </w:rPr>
        <w:t>е</w:t>
      </w:r>
      <w:r w:rsidRPr="00493607">
        <w:rPr>
          <w:rFonts w:eastAsiaTheme="minorHAnsi"/>
          <w:sz w:val="22"/>
          <w:szCs w:val="22"/>
          <w:lang w:eastAsia="en-US"/>
        </w:rPr>
        <w:t>ние затрат по содержанию штатных единиц, осуществляющих переданные отдельные государс</w:t>
      </w:r>
      <w:r w:rsidRPr="00493607">
        <w:rPr>
          <w:rFonts w:eastAsiaTheme="minorHAnsi"/>
          <w:sz w:val="22"/>
          <w:szCs w:val="22"/>
          <w:lang w:eastAsia="en-US"/>
        </w:rPr>
        <w:t>т</w:t>
      </w:r>
      <w:r w:rsidRPr="00493607">
        <w:rPr>
          <w:rFonts w:eastAsiaTheme="minorHAnsi"/>
          <w:sz w:val="22"/>
          <w:szCs w:val="22"/>
          <w:lang w:eastAsia="en-US"/>
        </w:rPr>
        <w:t>венные полномочия области».</w:t>
      </w:r>
    </w:p>
    <w:p w:rsidR="00493607" w:rsidRDefault="00493607" w:rsidP="001F5C57">
      <w:pPr>
        <w:tabs>
          <w:tab w:val="left" w:pos="1110"/>
        </w:tabs>
        <w:rPr>
          <w:sz w:val="28"/>
          <w:szCs w:val="28"/>
        </w:rPr>
        <w:sectPr w:rsidR="00493607" w:rsidSect="00973D96">
          <w:headerReference w:type="default" r:id="rId9"/>
          <w:pgSz w:w="11907" w:h="16840" w:code="9"/>
          <w:pgMar w:top="567" w:right="567" w:bottom="1134" w:left="1985" w:header="720" w:footer="454" w:gutter="0"/>
          <w:cols w:space="720"/>
          <w:titlePg/>
          <w:docGrid w:linePitch="272"/>
        </w:sectPr>
      </w:pPr>
    </w:p>
    <w:tbl>
      <w:tblPr>
        <w:tblW w:w="5000" w:type="pct"/>
        <w:tblLook w:val="04A0"/>
      </w:tblPr>
      <w:tblGrid>
        <w:gridCol w:w="7677"/>
        <w:gridCol w:w="7678"/>
      </w:tblGrid>
      <w:tr w:rsidR="001F5C57" w:rsidTr="001F5C57">
        <w:trPr>
          <w:trHeight w:val="1134"/>
        </w:trPr>
        <w:tc>
          <w:tcPr>
            <w:tcW w:w="2500" w:type="pct"/>
          </w:tcPr>
          <w:p w:rsidR="001F5C57" w:rsidRDefault="001F5C57" w:rsidP="001F5C57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  <w:hideMark/>
          </w:tcPr>
          <w:p w:rsidR="001F5C57" w:rsidRDefault="001F5C57" w:rsidP="001F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16</w:t>
            </w:r>
          </w:p>
          <w:p w:rsidR="001F5C57" w:rsidRDefault="001F5C57" w:rsidP="001F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Думы Мошенского муниципального района </w:t>
            </w:r>
          </w:p>
          <w:p w:rsidR="001F5C57" w:rsidRDefault="001F5C57" w:rsidP="001F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бюджете муниципального района на 2022 год </w:t>
            </w:r>
          </w:p>
          <w:p w:rsidR="001F5C57" w:rsidRDefault="001F5C57" w:rsidP="001F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2023 и 2024 годов»</w:t>
            </w:r>
          </w:p>
        </w:tc>
      </w:tr>
    </w:tbl>
    <w:p w:rsidR="001F5C57" w:rsidRDefault="001F5C57" w:rsidP="001F5C57">
      <w:pPr>
        <w:tabs>
          <w:tab w:val="left" w:pos="1110"/>
        </w:tabs>
        <w:rPr>
          <w:sz w:val="28"/>
          <w:szCs w:val="28"/>
        </w:rPr>
      </w:pPr>
    </w:p>
    <w:p w:rsidR="001F5C57" w:rsidRPr="001F5C57" w:rsidRDefault="001F5C57" w:rsidP="001F5C57">
      <w:pPr>
        <w:jc w:val="center"/>
        <w:rPr>
          <w:b/>
          <w:sz w:val="28"/>
          <w:szCs w:val="28"/>
        </w:rPr>
      </w:pPr>
      <w:r w:rsidRPr="001F5C57">
        <w:rPr>
          <w:b/>
          <w:sz w:val="28"/>
          <w:szCs w:val="28"/>
        </w:rPr>
        <w:t>Программа</w:t>
      </w:r>
    </w:p>
    <w:p w:rsidR="001F5C57" w:rsidRPr="001F5C57" w:rsidRDefault="001F5C57" w:rsidP="001F5C57">
      <w:pPr>
        <w:jc w:val="center"/>
        <w:rPr>
          <w:b/>
          <w:sz w:val="28"/>
          <w:szCs w:val="28"/>
        </w:rPr>
      </w:pPr>
      <w:r w:rsidRPr="001F5C57">
        <w:rPr>
          <w:b/>
          <w:sz w:val="28"/>
          <w:szCs w:val="28"/>
        </w:rPr>
        <w:t>муниципальных внутренних заимствований Мошенского муниципального района</w:t>
      </w:r>
    </w:p>
    <w:p w:rsidR="001F5C57" w:rsidRDefault="001F5C57" w:rsidP="001F5C57">
      <w:pPr>
        <w:jc w:val="center"/>
        <w:rPr>
          <w:b/>
          <w:sz w:val="28"/>
          <w:szCs w:val="28"/>
        </w:rPr>
      </w:pPr>
      <w:r w:rsidRPr="001F5C57">
        <w:rPr>
          <w:b/>
          <w:sz w:val="28"/>
          <w:szCs w:val="28"/>
        </w:rPr>
        <w:t>на 2022 год и на плановый период 2023 и 2024 годов</w:t>
      </w:r>
    </w:p>
    <w:p w:rsidR="001F5C57" w:rsidRPr="001F5C57" w:rsidRDefault="001F5C57" w:rsidP="001F5C57">
      <w:pPr>
        <w:jc w:val="center"/>
        <w:rPr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5639"/>
        <w:gridCol w:w="1274"/>
        <w:gridCol w:w="1846"/>
        <w:gridCol w:w="1560"/>
        <w:gridCol w:w="1827"/>
        <w:gridCol w:w="1437"/>
        <w:gridCol w:w="1772"/>
      </w:tblGrid>
      <w:tr w:rsidR="001F5C57" w:rsidRPr="001F5C57" w:rsidTr="001F5C57">
        <w:trPr>
          <w:trHeight w:val="20"/>
        </w:trPr>
        <w:tc>
          <w:tcPr>
            <w:tcW w:w="5000" w:type="pct"/>
            <w:gridSpan w:val="7"/>
            <w:vAlign w:val="bottom"/>
            <w:hideMark/>
          </w:tcPr>
          <w:p w:rsidR="001F5C57" w:rsidRPr="001F5C57" w:rsidRDefault="001F5C57" w:rsidP="001F5C57">
            <w:pPr>
              <w:jc w:val="right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тыс. рублей</w:t>
            </w:r>
          </w:p>
        </w:tc>
      </w:tr>
      <w:tr w:rsidR="001F5C57" w:rsidRPr="001F5C57" w:rsidTr="001F5C57">
        <w:trPr>
          <w:trHeight w:val="20"/>
        </w:trPr>
        <w:tc>
          <w:tcPr>
            <w:tcW w:w="1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1046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 xml:space="preserve">Внутренние заимствования </w:t>
            </w:r>
          </w:p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(привлечение/погашение)</w:t>
            </w: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2022 год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2023 год</w:t>
            </w: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2024 год</w:t>
            </w:r>
          </w:p>
        </w:tc>
      </w:tr>
      <w:tr w:rsidR="001F5C57" w:rsidRPr="001F5C57" w:rsidTr="001F5C57">
        <w:trPr>
          <w:trHeight w:val="20"/>
        </w:trPr>
        <w:tc>
          <w:tcPr>
            <w:tcW w:w="1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сумма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предельные сроки погаш</w:t>
            </w:r>
            <w:r w:rsidRPr="001F5C57">
              <w:rPr>
                <w:sz w:val="24"/>
                <w:szCs w:val="24"/>
              </w:rPr>
              <w:t>е</w:t>
            </w:r>
            <w:r w:rsidRPr="001F5C57">
              <w:rPr>
                <w:sz w:val="24"/>
                <w:szCs w:val="24"/>
              </w:rPr>
              <w:t>ния долговых обязательств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сумма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предельные сроки погаш</w:t>
            </w:r>
            <w:r w:rsidRPr="001F5C57">
              <w:rPr>
                <w:sz w:val="24"/>
                <w:szCs w:val="24"/>
              </w:rPr>
              <w:t>е</w:t>
            </w:r>
            <w:r w:rsidRPr="001F5C57">
              <w:rPr>
                <w:sz w:val="24"/>
                <w:szCs w:val="24"/>
              </w:rPr>
              <w:t>ния долговых обязательств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сумма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предельные сроки погаш</w:t>
            </w:r>
            <w:r w:rsidRPr="001F5C57">
              <w:rPr>
                <w:sz w:val="24"/>
                <w:szCs w:val="24"/>
              </w:rPr>
              <w:t>е</w:t>
            </w:r>
            <w:r w:rsidRPr="001F5C57">
              <w:rPr>
                <w:sz w:val="24"/>
                <w:szCs w:val="24"/>
              </w:rPr>
              <w:t>ния долговых обязательств</w:t>
            </w:r>
          </w:p>
        </w:tc>
      </w:tr>
      <w:tr w:rsidR="001F5C57" w:rsidRPr="001F5C57" w:rsidTr="001F5C57">
        <w:trPr>
          <w:trHeight w:val="20"/>
        </w:trPr>
        <w:tc>
          <w:tcPr>
            <w:tcW w:w="18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7</w:t>
            </w:r>
          </w:p>
        </w:tc>
      </w:tr>
      <w:tr w:rsidR="001F5C57" w:rsidRPr="001F5C57" w:rsidTr="001F5C57">
        <w:trPr>
          <w:trHeight w:val="20"/>
        </w:trPr>
        <w:tc>
          <w:tcPr>
            <w:tcW w:w="18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F5C57" w:rsidRPr="001F5C57" w:rsidRDefault="001F5C57" w:rsidP="00991046">
            <w:pPr>
              <w:jc w:val="both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Всего заимствования</w:t>
            </w:r>
          </w:p>
        </w:tc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0,00000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0,00000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0,00000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</w:tr>
      <w:tr w:rsidR="001F5C57" w:rsidRPr="001F5C57" w:rsidTr="001F5C57">
        <w:trPr>
          <w:trHeight w:val="20"/>
        </w:trPr>
        <w:tc>
          <w:tcPr>
            <w:tcW w:w="18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5C57" w:rsidRPr="001F5C57" w:rsidRDefault="001F5C57" w:rsidP="00991046">
            <w:pPr>
              <w:jc w:val="both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Бюджетные кредиты от других бюджетов бюдже</w:t>
            </w:r>
            <w:r w:rsidRPr="001F5C57">
              <w:rPr>
                <w:sz w:val="24"/>
                <w:szCs w:val="24"/>
              </w:rPr>
              <w:t>т</w:t>
            </w:r>
            <w:r w:rsidRPr="001F5C57">
              <w:rPr>
                <w:sz w:val="24"/>
                <w:szCs w:val="24"/>
              </w:rPr>
              <w:t>ной системы Российской Федерации</w:t>
            </w:r>
          </w:p>
        </w:tc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0,00000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-5370,90000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-6616,40000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</w:tr>
      <w:tr w:rsidR="001F5C57" w:rsidRPr="001F5C57" w:rsidTr="001F5C57">
        <w:trPr>
          <w:trHeight w:val="20"/>
        </w:trPr>
        <w:tc>
          <w:tcPr>
            <w:tcW w:w="18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5C57" w:rsidRPr="001F5C57" w:rsidRDefault="001F5C57" w:rsidP="00991046">
            <w:pPr>
              <w:jc w:val="both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привлечение</w:t>
            </w:r>
          </w:p>
        </w:tc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0,00000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0,00000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0,00000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</w:tr>
      <w:tr w:rsidR="001F5C57" w:rsidRPr="001F5C57" w:rsidTr="001F5C57">
        <w:trPr>
          <w:trHeight w:val="20"/>
        </w:trPr>
        <w:tc>
          <w:tcPr>
            <w:tcW w:w="18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5C57" w:rsidRPr="001F5C57" w:rsidRDefault="001F5C57" w:rsidP="00991046">
            <w:pPr>
              <w:jc w:val="both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погашение</w:t>
            </w:r>
          </w:p>
        </w:tc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0,00000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-5370,90000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-6616,40000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</w:tr>
      <w:tr w:rsidR="001F5C57" w:rsidRPr="001F5C57" w:rsidTr="001F5C57">
        <w:trPr>
          <w:trHeight w:val="20"/>
        </w:trPr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F5C57" w:rsidRPr="001F5C57" w:rsidRDefault="001F5C57" w:rsidP="00991046">
            <w:pPr>
              <w:jc w:val="both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в том числе: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rPr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rPr>
                <w:sz w:val="24"/>
                <w:szCs w:val="24"/>
              </w:rPr>
            </w:pPr>
          </w:p>
        </w:tc>
      </w:tr>
      <w:tr w:rsidR="001F5C57" w:rsidRPr="001F5C57" w:rsidTr="001F5C57">
        <w:trPr>
          <w:trHeight w:val="20"/>
        </w:trPr>
        <w:tc>
          <w:tcPr>
            <w:tcW w:w="18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F5C57" w:rsidRPr="001F5C57" w:rsidRDefault="001F5C57" w:rsidP="00991046">
            <w:pPr>
              <w:jc w:val="both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погашение бюджетных кредитов, полученных из областного бюджета для частичного покрытия д</w:t>
            </w:r>
            <w:r w:rsidRPr="001F5C57">
              <w:rPr>
                <w:sz w:val="24"/>
                <w:szCs w:val="24"/>
              </w:rPr>
              <w:t>е</w:t>
            </w:r>
            <w:r w:rsidRPr="001F5C57">
              <w:rPr>
                <w:sz w:val="24"/>
                <w:szCs w:val="24"/>
              </w:rPr>
              <w:t>фицита бюджета муниципального района</w:t>
            </w:r>
          </w:p>
        </w:tc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0,00000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-5370,90000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-6616,40000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</w:tr>
      <w:tr w:rsidR="001F5C57" w:rsidRPr="001F5C57" w:rsidTr="001F5C57">
        <w:trPr>
          <w:trHeight w:val="20"/>
        </w:trPr>
        <w:tc>
          <w:tcPr>
            <w:tcW w:w="18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5C57" w:rsidRPr="001F5C57" w:rsidRDefault="001F5C57" w:rsidP="00991046">
            <w:pPr>
              <w:jc w:val="both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Кредиты, полученные бюджетами муниципальных районов от кредитных организаций</w:t>
            </w:r>
          </w:p>
        </w:tc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0,00000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5370,90000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6616,40000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</w:tr>
      <w:tr w:rsidR="001F5C57" w:rsidRPr="001F5C57" w:rsidTr="001F5C57">
        <w:trPr>
          <w:trHeight w:val="20"/>
        </w:trPr>
        <w:tc>
          <w:tcPr>
            <w:tcW w:w="18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F5C57" w:rsidRPr="001F5C57" w:rsidRDefault="001F5C57" w:rsidP="00991046">
            <w:pPr>
              <w:jc w:val="both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привлечение</w:t>
            </w:r>
          </w:p>
        </w:tc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0,00000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5370,90000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не позднее - 31.12.2025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9616,40000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не позднее - 31.12.2026</w:t>
            </w:r>
          </w:p>
        </w:tc>
      </w:tr>
      <w:tr w:rsidR="001F5C57" w:rsidRPr="001F5C57" w:rsidTr="001F5C57">
        <w:trPr>
          <w:trHeight w:val="20"/>
        </w:trPr>
        <w:tc>
          <w:tcPr>
            <w:tcW w:w="18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F5C57" w:rsidRPr="001F5C57" w:rsidRDefault="001F5C57" w:rsidP="00991046">
            <w:pPr>
              <w:jc w:val="both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погашение, всего</w:t>
            </w:r>
          </w:p>
        </w:tc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0,00000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0,00000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-3000,00000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5C57" w:rsidRPr="001F5C57" w:rsidRDefault="001F5C57" w:rsidP="001F5C57">
            <w:pPr>
              <w:jc w:val="center"/>
              <w:rPr>
                <w:sz w:val="24"/>
                <w:szCs w:val="24"/>
              </w:rPr>
            </w:pPr>
            <w:r w:rsidRPr="001F5C57">
              <w:rPr>
                <w:sz w:val="24"/>
                <w:szCs w:val="24"/>
              </w:rPr>
              <w:t>х</w:t>
            </w:r>
          </w:p>
        </w:tc>
      </w:tr>
    </w:tbl>
    <w:p w:rsidR="001F5C57" w:rsidRPr="001F5C57" w:rsidRDefault="001F5C57" w:rsidP="001F5C57">
      <w:pPr>
        <w:tabs>
          <w:tab w:val="left" w:pos="4485"/>
        </w:tabs>
        <w:rPr>
          <w:sz w:val="28"/>
          <w:szCs w:val="28"/>
        </w:rPr>
      </w:pPr>
    </w:p>
    <w:sectPr w:rsidR="001F5C57" w:rsidRPr="001F5C57" w:rsidSect="001F5C57">
      <w:headerReference w:type="first" r:id="rId10"/>
      <w:footerReference w:type="first" r:id="rId11"/>
      <w:pgSz w:w="16840" w:h="11907" w:orient="landscape" w:code="9"/>
      <w:pgMar w:top="1985" w:right="567" w:bottom="567" w:left="1134" w:header="720" w:footer="45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C57" w:rsidRDefault="001F5C57">
      <w:r>
        <w:separator/>
      </w:r>
    </w:p>
  </w:endnote>
  <w:endnote w:type="continuationSeparator" w:id="1">
    <w:p w:rsidR="001F5C57" w:rsidRDefault="001F5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C57" w:rsidRDefault="001F5C5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C57" w:rsidRDefault="001F5C57">
      <w:r>
        <w:separator/>
      </w:r>
    </w:p>
  </w:footnote>
  <w:footnote w:type="continuationSeparator" w:id="1">
    <w:p w:rsidR="001F5C57" w:rsidRDefault="001F5C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6029"/>
      <w:docPartObj>
        <w:docPartGallery w:val="Page Numbers (Top of Page)"/>
        <w:docPartUnique/>
      </w:docPartObj>
    </w:sdtPr>
    <w:sdtContent>
      <w:p w:rsidR="001F5C57" w:rsidRDefault="0043298C">
        <w:pPr>
          <w:pStyle w:val="a4"/>
          <w:jc w:val="center"/>
        </w:pPr>
        <w:r>
          <w:fldChar w:fldCharType="begin"/>
        </w:r>
        <w:r w:rsidR="001F5C57">
          <w:instrText xml:space="preserve"> PAGE   \* MERGEFORMAT </w:instrText>
        </w:r>
        <w:r>
          <w:fldChar w:fldCharType="separate"/>
        </w:r>
        <w:r w:rsidR="00FB6277">
          <w:rPr>
            <w:noProof/>
          </w:rPr>
          <w:t>208</w:t>
        </w:r>
        <w:r>
          <w:rPr>
            <w:noProof/>
          </w:rPr>
          <w:fldChar w:fldCharType="end"/>
        </w:r>
      </w:p>
    </w:sdtContent>
  </w:sdt>
  <w:p w:rsidR="001F5C57" w:rsidRDefault="001F5C5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9590898"/>
      <w:docPartObj>
        <w:docPartGallery w:val="Page Numbers (Top of Page)"/>
        <w:docPartUnique/>
      </w:docPartObj>
    </w:sdtPr>
    <w:sdtContent>
      <w:p w:rsidR="001F5C57" w:rsidRDefault="0043298C">
        <w:pPr>
          <w:pStyle w:val="a4"/>
          <w:jc w:val="center"/>
        </w:pPr>
        <w:r>
          <w:fldChar w:fldCharType="begin"/>
        </w:r>
        <w:r w:rsidR="001F5C57">
          <w:instrText>PAGE   \* MERGEFORMAT</w:instrText>
        </w:r>
        <w:r>
          <w:fldChar w:fldCharType="separate"/>
        </w:r>
        <w:r w:rsidR="00FB6277">
          <w:rPr>
            <w:noProof/>
          </w:rPr>
          <w:t>209</w:t>
        </w:r>
        <w:r>
          <w:fldChar w:fldCharType="end"/>
        </w:r>
      </w:p>
    </w:sdtContent>
  </w:sdt>
  <w:p w:rsidR="001F5C57" w:rsidRDefault="001F5C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C4989"/>
    <w:multiLevelType w:val="multilevel"/>
    <w:tmpl w:val="3D1845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</w:lvl>
  </w:abstractNum>
  <w:abstractNum w:abstractNumId="3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8908F7"/>
    <w:multiLevelType w:val="multilevel"/>
    <w:tmpl w:val="57EC8F0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914A1B"/>
    <w:rsid w:val="000034DA"/>
    <w:rsid w:val="000C5794"/>
    <w:rsid w:val="000C705B"/>
    <w:rsid w:val="000F0313"/>
    <w:rsid w:val="00157FED"/>
    <w:rsid w:val="0017226A"/>
    <w:rsid w:val="001E5105"/>
    <w:rsid w:val="001F5C57"/>
    <w:rsid w:val="001F739A"/>
    <w:rsid w:val="002052A7"/>
    <w:rsid w:val="002B0CDD"/>
    <w:rsid w:val="002D0411"/>
    <w:rsid w:val="002E0571"/>
    <w:rsid w:val="0030541E"/>
    <w:rsid w:val="00307B3A"/>
    <w:rsid w:val="00336588"/>
    <w:rsid w:val="00346888"/>
    <w:rsid w:val="00376D5C"/>
    <w:rsid w:val="00384496"/>
    <w:rsid w:val="00391935"/>
    <w:rsid w:val="003921B0"/>
    <w:rsid w:val="003D15F9"/>
    <w:rsid w:val="003F32EF"/>
    <w:rsid w:val="003F3975"/>
    <w:rsid w:val="00406B63"/>
    <w:rsid w:val="0043298C"/>
    <w:rsid w:val="004330E6"/>
    <w:rsid w:val="00441096"/>
    <w:rsid w:val="00443BE3"/>
    <w:rsid w:val="0044497A"/>
    <w:rsid w:val="00447ECE"/>
    <w:rsid w:val="00460D4D"/>
    <w:rsid w:val="00467167"/>
    <w:rsid w:val="00493607"/>
    <w:rsid w:val="004B7F9F"/>
    <w:rsid w:val="004E5A1A"/>
    <w:rsid w:val="004F3688"/>
    <w:rsid w:val="00583103"/>
    <w:rsid w:val="00591EB7"/>
    <w:rsid w:val="00594B11"/>
    <w:rsid w:val="00596A8D"/>
    <w:rsid w:val="005F3159"/>
    <w:rsid w:val="00615DD0"/>
    <w:rsid w:val="00652CE1"/>
    <w:rsid w:val="00677841"/>
    <w:rsid w:val="00677FB4"/>
    <w:rsid w:val="00695C4C"/>
    <w:rsid w:val="0069647B"/>
    <w:rsid w:val="00712505"/>
    <w:rsid w:val="00722390"/>
    <w:rsid w:val="007449DF"/>
    <w:rsid w:val="007836E3"/>
    <w:rsid w:val="007C5571"/>
    <w:rsid w:val="007E197D"/>
    <w:rsid w:val="00815DA1"/>
    <w:rsid w:val="00823B35"/>
    <w:rsid w:val="00833D69"/>
    <w:rsid w:val="00855ED7"/>
    <w:rsid w:val="00856ADF"/>
    <w:rsid w:val="00862A38"/>
    <w:rsid w:val="00863928"/>
    <w:rsid w:val="008A1294"/>
    <w:rsid w:val="008C3CDB"/>
    <w:rsid w:val="008D10E7"/>
    <w:rsid w:val="009065C6"/>
    <w:rsid w:val="00914A1B"/>
    <w:rsid w:val="00967E8A"/>
    <w:rsid w:val="00973D96"/>
    <w:rsid w:val="00991046"/>
    <w:rsid w:val="009D6FA4"/>
    <w:rsid w:val="009E6B6C"/>
    <w:rsid w:val="00A04E07"/>
    <w:rsid w:val="00A124EA"/>
    <w:rsid w:val="00A51E8E"/>
    <w:rsid w:val="00A6218D"/>
    <w:rsid w:val="00A67BB1"/>
    <w:rsid w:val="00AA0373"/>
    <w:rsid w:val="00AB6B64"/>
    <w:rsid w:val="00AF5A7C"/>
    <w:rsid w:val="00B26459"/>
    <w:rsid w:val="00B26816"/>
    <w:rsid w:val="00B61C24"/>
    <w:rsid w:val="00BB61F8"/>
    <w:rsid w:val="00BC64F2"/>
    <w:rsid w:val="00C06F7F"/>
    <w:rsid w:val="00C213FA"/>
    <w:rsid w:val="00CA15A5"/>
    <w:rsid w:val="00CB254A"/>
    <w:rsid w:val="00CB29F6"/>
    <w:rsid w:val="00CB3E14"/>
    <w:rsid w:val="00CB4294"/>
    <w:rsid w:val="00CC56A1"/>
    <w:rsid w:val="00CF0299"/>
    <w:rsid w:val="00D079EC"/>
    <w:rsid w:val="00D15CFB"/>
    <w:rsid w:val="00D27943"/>
    <w:rsid w:val="00D338AC"/>
    <w:rsid w:val="00D82133"/>
    <w:rsid w:val="00DA22AC"/>
    <w:rsid w:val="00DB0641"/>
    <w:rsid w:val="00DC4AB9"/>
    <w:rsid w:val="00DD57A9"/>
    <w:rsid w:val="00DE4CC0"/>
    <w:rsid w:val="00E0150D"/>
    <w:rsid w:val="00E04C6B"/>
    <w:rsid w:val="00E33128"/>
    <w:rsid w:val="00E666BA"/>
    <w:rsid w:val="00EC5D9F"/>
    <w:rsid w:val="00ED167B"/>
    <w:rsid w:val="00EE3693"/>
    <w:rsid w:val="00F15E42"/>
    <w:rsid w:val="00F31B1D"/>
    <w:rsid w:val="00F65B8E"/>
    <w:rsid w:val="00FA140C"/>
    <w:rsid w:val="00FB6277"/>
    <w:rsid w:val="00FD16F8"/>
    <w:rsid w:val="00FE153F"/>
    <w:rsid w:val="00FE2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7B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7F9F"/>
    <w:rPr>
      <w:b/>
      <w:bCs/>
      <w:sz w:val="24"/>
      <w:szCs w:val="24"/>
      <w:lang/>
    </w:rPr>
  </w:style>
  <w:style w:type="character" w:customStyle="1" w:styleId="60">
    <w:name w:val="Заголовок 6 Знак"/>
    <w:basedOn w:val="a0"/>
    <w:link w:val="6"/>
    <w:rsid w:val="004B7F9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A51E8E"/>
    <w:rPr>
      <w:sz w:val="28"/>
    </w:rPr>
  </w:style>
  <w:style w:type="table" w:styleId="a9">
    <w:name w:val="Table Grid"/>
    <w:basedOn w:val="a1"/>
    <w:uiPriority w:val="59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bodytext">
    <w:name w:val="bodytext"/>
    <w:basedOn w:val="a"/>
    <w:uiPriority w:val="99"/>
    <w:semiHidden/>
    <w:rsid w:val="00855ED7"/>
    <w:pPr>
      <w:spacing w:before="100" w:beforeAutospacing="1" w:after="100" w:afterAutospacing="1"/>
    </w:pPr>
    <w:rPr>
      <w:sz w:val="24"/>
      <w:szCs w:val="24"/>
    </w:rPr>
  </w:style>
  <w:style w:type="character" w:customStyle="1" w:styleId="internetlink">
    <w:name w:val="internetlink"/>
    <w:basedOn w:val="a0"/>
    <w:rsid w:val="00855ED7"/>
  </w:style>
  <w:style w:type="character" w:customStyle="1" w:styleId="ac">
    <w:name w:val="Основной текст_"/>
    <w:basedOn w:val="a0"/>
    <w:link w:val="61"/>
    <w:locked/>
    <w:rsid w:val="00D079EC"/>
    <w:rPr>
      <w:sz w:val="25"/>
      <w:szCs w:val="25"/>
      <w:shd w:val="clear" w:color="auto" w:fill="FFFFFF"/>
    </w:rPr>
  </w:style>
  <w:style w:type="paragraph" w:customStyle="1" w:styleId="61">
    <w:name w:val="Основной текст6"/>
    <w:basedOn w:val="a"/>
    <w:link w:val="ac"/>
    <w:rsid w:val="00D079EC"/>
    <w:pPr>
      <w:shd w:val="clear" w:color="auto" w:fill="FFFFFF"/>
      <w:spacing w:before="300" w:after="420" w:line="0" w:lineRule="atLeast"/>
    </w:pPr>
    <w:rPr>
      <w:sz w:val="25"/>
      <w:szCs w:val="25"/>
    </w:rPr>
  </w:style>
  <w:style w:type="character" w:styleId="ad">
    <w:name w:val="FollowedHyperlink"/>
    <w:basedOn w:val="a0"/>
    <w:uiPriority w:val="99"/>
    <w:semiHidden/>
    <w:unhideWhenUsed/>
    <w:rsid w:val="002D0411"/>
    <w:rPr>
      <w:color w:val="800080"/>
      <w:u w:val="single"/>
    </w:rPr>
  </w:style>
  <w:style w:type="paragraph" w:customStyle="1" w:styleId="msonormal0">
    <w:name w:val="msonormal"/>
    <w:basedOn w:val="a"/>
    <w:rsid w:val="002D0411"/>
    <w:pP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2D04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2D04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2D0411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2D04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2D04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D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D04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D041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2D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2D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D041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D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D0411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4449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table" w:customStyle="1" w:styleId="1">
    <w:name w:val="Сетка таблицы1"/>
    <w:basedOn w:val="a1"/>
    <w:next w:val="a9"/>
    <w:uiPriority w:val="59"/>
    <w:rsid w:val="0049360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_komfin@novreg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&#1076;&#1091;&#1084;&#1072;%20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дума бланк</Template>
  <TotalTime>1</TotalTime>
  <Pages>209</Pages>
  <Words>56182</Words>
  <Characters>320244</Characters>
  <Application>Microsoft Office Word</Application>
  <DocSecurity>0</DocSecurity>
  <Lines>2668</Lines>
  <Paragraphs>751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375675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EVasilyeva</dc:creator>
  <cp:lastModifiedBy>Никитина М.Ю.</cp:lastModifiedBy>
  <cp:revision>2</cp:revision>
  <cp:lastPrinted>2022-02-03T06:06:00Z</cp:lastPrinted>
  <dcterms:created xsi:type="dcterms:W3CDTF">2022-08-16T07:23:00Z</dcterms:created>
  <dcterms:modified xsi:type="dcterms:W3CDTF">2022-08-16T07:23:00Z</dcterms:modified>
</cp:coreProperties>
</file>